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2A" w:rsidRDefault="00E24F90">
      <w:pPr>
        <w:pStyle w:val="1"/>
        <w:ind w:left="1001" w:right="823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F4162A" w:rsidRDefault="00F4162A">
      <w:pPr>
        <w:pStyle w:val="a3"/>
        <w:rPr>
          <w:b/>
          <w:sz w:val="26"/>
        </w:rPr>
      </w:pPr>
    </w:p>
    <w:p w:rsidR="00F4162A" w:rsidRDefault="00F4162A">
      <w:pPr>
        <w:pStyle w:val="a3"/>
        <w:spacing w:before="4"/>
        <w:rPr>
          <w:b/>
          <w:sz w:val="31"/>
        </w:rPr>
      </w:pPr>
    </w:p>
    <w:p w:rsidR="00F4162A" w:rsidRDefault="00E24F90" w:rsidP="002C053D">
      <w:pPr>
        <w:pStyle w:val="a3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t>области</w:t>
      </w:r>
    </w:p>
    <w:p w:rsidR="00F4162A" w:rsidRDefault="00F4162A" w:rsidP="002C053D">
      <w:pPr>
        <w:pStyle w:val="a3"/>
        <w:rPr>
          <w:sz w:val="26"/>
        </w:rPr>
      </w:pPr>
    </w:p>
    <w:p w:rsidR="00F4162A" w:rsidRDefault="00F4162A" w:rsidP="002C053D">
      <w:pPr>
        <w:pStyle w:val="a3"/>
        <w:rPr>
          <w:sz w:val="31"/>
        </w:rPr>
      </w:pPr>
    </w:p>
    <w:p w:rsidR="00F4162A" w:rsidRDefault="00E24F90" w:rsidP="002C053D">
      <w:pPr>
        <w:pStyle w:val="a3"/>
        <w:jc w:val="center"/>
      </w:pPr>
      <w:r>
        <w:t>Управление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proofErr w:type="spellStart"/>
      <w:r>
        <w:t>Вейделевского</w:t>
      </w:r>
      <w:proofErr w:type="spellEnd"/>
      <w:r>
        <w:rPr>
          <w:spacing w:val="-5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t>области</w:t>
      </w:r>
    </w:p>
    <w:p w:rsidR="00F4162A" w:rsidRDefault="00F4162A" w:rsidP="002C053D">
      <w:pPr>
        <w:pStyle w:val="a3"/>
        <w:rPr>
          <w:sz w:val="26"/>
        </w:rPr>
      </w:pPr>
    </w:p>
    <w:p w:rsidR="00F4162A" w:rsidRDefault="00F4162A" w:rsidP="002C053D">
      <w:pPr>
        <w:pStyle w:val="a3"/>
        <w:rPr>
          <w:sz w:val="31"/>
        </w:rPr>
      </w:pPr>
    </w:p>
    <w:p w:rsidR="00F4162A" w:rsidRDefault="00E24F90" w:rsidP="002C053D">
      <w:pPr>
        <w:pStyle w:val="a3"/>
        <w:jc w:val="center"/>
      </w:pPr>
      <w:proofErr w:type="spellStart"/>
      <w:r>
        <w:t>Клименковская</w:t>
      </w:r>
      <w:proofErr w:type="spellEnd"/>
      <w:r>
        <w:rPr>
          <w:spacing w:val="-6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школа</w:t>
      </w:r>
    </w:p>
    <w:p w:rsidR="00F4162A" w:rsidRDefault="00F4162A">
      <w:pPr>
        <w:pStyle w:val="a3"/>
        <w:rPr>
          <w:sz w:val="20"/>
        </w:rPr>
      </w:pPr>
    </w:p>
    <w:p w:rsidR="00F4162A" w:rsidRDefault="00F4162A">
      <w:pPr>
        <w:pStyle w:val="a3"/>
        <w:rPr>
          <w:sz w:val="20"/>
        </w:rPr>
      </w:pPr>
    </w:p>
    <w:p w:rsidR="00F4162A" w:rsidRDefault="00F4162A">
      <w:pPr>
        <w:pStyle w:val="a3"/>
        <w:rPr>
          <w:sz w:val="20"/>
        </w:rPr>
      </w:pPr>
    </w:p>
    <w:tbl>
      <w:tblPr>
        <w:tblpPr w:leftFromText="180" w:rightFromText="180" w:vertAnchor="text" w:horzAnchor="margin" w:tblpXSpec="center" w:tblpY="-80"/>
        <w:tblW w:w="0" w:type="auto"/>
        <w:tblLayout w:type="fixed"/>
        <w:tblLook w:val="04A0"/>
      </w:tblPr>
      <w:tblGrid>
        <w:gridCol w:w="3167"/>
        <w:gridCol w:w="3676"/>
        <w:gridCol w:w="3364"/>
      </w:tblGrid>
      <w:tr w:rsidR="002C053D" w:rsidRPr="0017333E" w:rsidTr="002C053D">
        <w:trPr>
          <w:trHeight w:val="1675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C053D" w:rsidRPr="00DC03FC" w:rsidRDefault="002C053D" w:rsidP="002C053D">
            <w:pPr>
              <w:tabs>
                <w:tab w:val="left" w:pos="9288"/>
              </w:tabs>
              <w:snapToGrid w:val="0"/>
              <w:jc w:val="center"/>
              <w:rPr>
                <w:b/>
                <w:bCs/>
                <w:kern w:val="2"/>
              </w:rPr>
            </w:pPr>
            <w:bookmarkStart w:id="0" w:name="_GoBack"/>
            <w:r w:rsidRPr="00DC03FC">
              <w:rPr>
                <w:b/>
                <w:bCs/>
              </w:rPr>
              <w:t>«</w:t>
            </w:r>
            <w:r w:rsidRPr="00DC03FC">
              <w:rPr>
                <w:rFonts w:eastAsia="Times New Roman CYR"/>
                <w:b/>
                <w:bCs/>
              </w:rPr>
              <w:t>Р</w:t>
            </w:r>
            <w:r>
              <w:rPr>
                <w:rFonts w:eastAsia="Times New Roman CYR"/>
                <w:b/>
                <w:bCs/>
              </w:rPr>
              <w:t>АССМОТРЕНО</w:t>
            </w:r>
            <w:r w:rsidRPr="00DC03FC">
              <w:rPr>
                <w:b/>
                <w:bCs/>
              </w:rPr>
              <w:t>»</w:t>
            </w:r>
          </w:p>
          <w:p w:rsidR="002C053D" w:rsidRPr="00DC03FC" w:rsidRDefault="002C053D" w:rsidP="002C053D">
            <w:pPr>
              <w:tabs>
                <w:tab w:val="left" w:pos="9288"/>
              </w:tabs>
              <w:jc w:val="center"/>
              <w:rPr>
                <w:rFonts w:eastAsia="Times New Roman CYR"/>
              </w:rPr>
            </w:pPr>
            <w:r w:rsidRPr="00DC03FC">
              <w:rPr>
                <w:rFonts w:eastAsia="Times New Roman CYR"/>
              </w:rPr>
              <w:t>Руководитель МО учителей</w:t>
            </w:r>
          </w:p>
          <w:p w:rsidR="002C053D" w:rsidRPr="00DC03FC" w:rsidRDefault="002C053D" w:rsidP="002C053D">
            <w:pPr>
              <w:tabs>
                <w:tab w:val="left" w:pos="9288"/>
              </w:tabs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начальных классов</w:t>
            </w:r>
          </w:p>
          <w:p w:rsidR="002C053D" w:rsidRPr="00DC03FC" w:rsidRDefault="002C053D" w:rsidP="002C053D">
            <w:pPr>
              <w:tabs>
                <w:tab w:val="left" w:pos="9288"/>
              </w:tabs>
              <w:jc w:val="both"/>
            </w:pPr>
          </w:p>
          <w:p w:rsidR="002C053D" w:rsidRPr="00DC03FC" w:rsidRDefault="002C053D" w:rsidP="002C053D">
            <w:pPr>
              <w:tabs>
                <w:tab w:val="left" w:pos="9288"/>
              </w:tabs>
              <w:jc w:val="both"/>
              <w:rPr>
                <w:rFonts w:eastAsia="Times New Roman CYR"/>
              </w:rPr>
            </w:pPr>
            <w:r w:rsidRPr="00DC03FC">
              <w:t>________/</w:t>
            </w:r>
            <w:r>
              <w:rPr>
                <w:rFonts w:eastAsia="Times New Roman CYR"/>
              </w:rPr>
              <w:t>Галиченко Е.М.</w:t>
            </w:r>
            <w:r w:rsidR="009C6470">
              <w:rPr>
                <w:rFonts w:eastAsia="Times New Roman CYR"/>
              </w:rPr>
              <w:t>/</w:t>
            </w:r>
          </w:p>
          <w:p w:rsidR="002C053D" w:rsidRPr="00DC03FC" w:rsidRDefault="002C053D" w:rsidP="002C053D">
            <w:pPr>
              <w:tabs>
                <w:tab w:val="left" w:pos="9288"/>
              </w:tabs>
              <w:jc w:val="both"/>
            </w:pPr>
          </w:p>
          <w:p w:rsidR="002C053D" w:rsidRPr="004924DD" w:rsidRDefault="009C6470" w:rsidP="002C053D">
            <w:pPr>
              <w:tabs>
                <w:tab w:val="left" w:pos="9288"/>
              </w:tabs>
              <w:jc w:val="center"/>
              <w:rPr>
                <w:rFonts w:eastAsia="Times New Roman CYR"/>
                <w:color w:val="000000"/>
              </w:rPr>
            </w:pPr>
            <w:r>
              <w:rPr>
                <w:rFonts w:eastAsia="Times New Roman CYR"/>
                <w:color w:val="000000"/>
              </w:rPr>
              <w:t>Протокол № 5</w:t>
            </w:r>
          </w:p>
          <w:p w:rsidR="002C053D" w:rsidRPr="004924DD" w:rsidRDefault="002C053D" w:rsidP="002C053D">
            <w:pPr>
              <w:tabs>
                <w:tab w:val="left" w:pos="9288"/>
              </w:tabs>
              <w:jc w:val="center"/>
              <w:rPr>
                <w:rFonts w:eastAsia="Times New Roman CYR"/>
                <w:color w:val="000000"/>
              </w:rPr>
            </w:pPr>
            <w:r w:rsidRPr="004924DD">
              <w:rPr>
                <w:rFonts w:eastAsia="Times New Roman CYR"/>
                <w:color w:val="000000"/>
              </w:rPr>
              <w:t xml:space="preserve">от </w:t>
            </w:r>
            <w:r w:rsidR="009C6470">
              <w:rPr>
                <w:color w:val="000000"/>
              </w:rPr>
              <w:t xml:space="preserve">«27» июня </w:t>
            </w:r>
            <w:r w:rsidRPr="004924DD">
              <w:rPr>
                <w:color w:val="000000"/>
              </w:rPr>
              <w:t>2022г.</w:t>
            </w:r>
          </w:p>
          <w:p w:rsidR="002C053D" w:rsidRPr="00DC03FC" w:rsidRDefault="002C053D" w:rsidP="002C053D">
            <w:pPr>
              <w:tabs>
                <w:tab w:val="left" w:pos="9288"/>
              </w:tabs>
              <w:jc w:val="both"/>
              <w:rPr>
                <w:kern w:val="2"/>
              </w:rPr>
            </w:pPr>
          </w:p>
        </w:tc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C053D" w:rsidRPr="00DC03FC" w:rsidRDefault="002C053D" w:rsidP="002C053D">
            <w:pPr>
              <w:tabs>
                <w:tab w:val="left" w:pos="9288"/>
              </w:tabs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«СОГЛАСОВАНО»</w:t>
            </w:r>
          </w:p>
          <w:p w:rsidR="002C053D" w:rsidRPr="00DC03FC" w:rsidRDefault="002C053D" w:rsidP="002C053D">
            <w:pPr>
              <w:tabs>
                <w:tab w:val="left" w:pos="9288"/>
              </w:tabs>
              <w:jc w:val="center"/>
              <w:rPr>
                <w:rFonts w:eastAsia="Times New Roman CYR"/>
              </w:rPr>
            </w:pPr>
            <w:r w:rsidRPr="00DC03FC">
              <w:rPr>
                <w:rFonts w:eastAsia="Times New Roman CYR"/>
              </w:rPr>
              <w:t xml:space="preserve">Заместитель директора </w:t>
            </w:r>
            <w:r>
              <w:rPr>
                <w:rFonts w:eastAsia="Times New Roman CYR"/>
              </w:rPr>
              <w:t>по УВР</w:t>
            </w:r>
          </w:p>
          <w:p w:rsidR="002C053D" w:rsidRPr="00DC03FC" w:rsidRDefault="002C053D" w:rsidP="002C053D">
            <w:pPr>
              <w:tabs>
                <w:tab w:val="left" w:pos="9288"/>
              </w:tabs>
              <w:rPr>
                <w:rFonts w:eastAsia="Times New Roman CYR"/>
              </w:rPr>
            </w:pPr>
          </w:p>
          <w:p w:rsidR="002C053D" w:rsidRPr="00DC03FC" w:rsidRDefault="002C053D" w:rsidP="002C053D">
            <w:pPr>
              <w:tabs>
                <w:tab w:val="left" w:pos="9288"/>
              </w:tabs>
              <w:rPr>
                <w:rFonts w:eastAsia="Times New Roman CYR"/>
              </w:rPr>
            </w:pPr>
            <w:r w:rsidRPr="00DC03FC">
              <w:rPr>
                <w:rFonts w:eastAsia="Times New Roman CYR"/>
              </w:rPr>
              <w:t>__________/Филиппова Л.А./</w:t>
            </w:r>
          </w:p>
          <w:p w:rsidR="002C053D" w:rsidRPr="00DC03FC" w:rsidRDefault="002C053D" w:rsidP="002C053D">
            <w:pPr>
              <w:tabs>
                <w:tab w:val="left" w:pos="9288"/>
              </w:tabs>
            </w:pPr>
          </w:p>
          <w:p w:rsidR="002C053D" w:rsidRPr="00DC03FC" w:rsidRDefault="002C053D" w:rsidP="002C053D">
            <w:pPr>
              <w:tabs>
                <w:tab w:val="left" w:pos="9288"/>
              </w:tabs>
            </w:pPr>
          </w:p>
          <w:p w:rsidR="002C053D" w:rsidRPr="009128F8" w:rsidRDefault="002C053D" w:rsidP="002C053D">
            <w:pPr>
              <w:tabs>
                <w:tab w:val="left" w:pos="9288"/>
              </w:tabs>
              <w:jc w:val="center"/>
              <w:rPr>
                <w:rFonts w:eastAsia="Times New Roman CYR"/>
                <w:color w:val="000000"/>
              </w:rPr>
            </w:pPr>
            <w:r w:rsidRPr="009128F8">
              <w:rPr>
                <w:rFonts w:eastAsia="Times New Roman CYR"/>
                <w:color w:val="000000"/>
              </w:rPr>
              <w:t xml:space="preserve">от </w:t>
            </w:r>
            <w:r w:rsidR="009C6470">
              <w:rPr>
                <w:color w:val="000000"/>
              </w:rPr>
              <w:t xml:space="preserve">«22» августа </w:t>
            </w:r>
            <w:r w:rsidRPr="009128F8">
              <w:rPr>
                <w:color w:val="000000"/>
              </w:rPr>
              <w:t>2022г.</w:t>
            </w:r>
          </w:p>
          <w:p w:rsidR="002C053D" w:rsidRPr="00DC03FC" w:rsidRDefault="002C053D" w:rsidP="002C053D">
            <w:pPr>
              <w:tabs>
                <w:tab w:val="left" w:pos="9288"/>
              </w:tabs>
              <w:jc w:val="both"/>
              <w:rPr>
                <w:kern w:val="2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053D" w:rsidRPr="00DC03FC" w:rsidRDefault="002C053D" w:rsidP="002C053D">
            <w:pPr>
              <w:tabs>
                <w:tab w:val="left" w:pos="9288"/>
              </w:tabs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«УТВЕРЖДЕНО»</w:t>
            </w:r>
          </w:p>
          <w:p w:rsidR="002C053D" w:rsidRPr="00DC03FC" w:rsidRDefault="002C053D" w:rsidP="002C053D">
            <w:pPr>
              <w:tabs>
                <w:tab w:val="left" w:pos="9288"/>
              </w:tabs>
              <w:jc w:val="center"/>
              <w:rPr>
                <w:rFonts w:eastAsia="Times New Roman CYR"/>
              </w:rPr>
            </w:pPr>
            <w:r w:rsidRPr="00DC03FC">
              <w:rPr>
                <w:rFonts w:eastAsia="Times New Roman CYR"/>
              </w:rPr>
              <w:t xml:space="preserve">Директор </w:t>
            </w:r>
            <w:r>
              <w:rPr>
                <w:rFonts w:eastAsia="Times New Roman CYR"/>
              </w:rPr>
              <w:t>школы</w:t>
            </w:r>
          </w:p>
          <w:p w:rsidR="002C053D" w:rsidRPr="00DC03FC" w:rsidRDefault="002C053D" w:rsidP="002C053D">
            <w:pPr>
              <w:tabs>
                <w:tab w:val="left" w:pos="9288"/>
              </w:tabs>
              <w:rPr>
                <w:rFonts w:eastAsia="Times New Roman CYR"/>
              </w:rPr>
            </w:pPr>
          </w:p>
          <w:p w:rsidR="002C053D" w:rsidRPr="00DC03FC" w:rsidRDefault="002C053D" w:rsidP="002C053D">
            <w:pPr>
              <w:tabs>
                <w:tab w:val="left" w:pos="9288"/>
              </w:tabs>
              <w:rPr>
                <w:rFonts w:eastAsia="Times New Roman CYR"/>
              </w:rPr>
            </w:pPr>
            <w:r w:rsidRPr="00DC03FC">
              <w:rPr>
                <w:rFonts w:eastAsia="Times New Roman CYR"/>
              </w:rPr>
              <w:t xml:space="preserve"> </w:t>
            </w:r>
            <w:r>
              <w:rPr>
                <w:rFonts w:eastAsia="Times New Roman CYR"/>
              </w:rPr>
              <w:t xml:space="preserve">         </w:t>
            </w:r>
            <w:r w:rsidRPr="00DC03FC">
              <w:rPr>
                <w:rFonts w:eastAsia="Times New Roman CYR"/>
              </w:rPr>
              <w:t>_________/Чумак Н.О./</w:t>
            </w:r>
          </w:p>
          <w:p w:rsidR="002C053D" w:rsidRPr="00DC03FC" w:rsidRDefault="002C053D" w:rsidP="002C053D">
            <w:pPr>
              <w:tabs>
                <w:tab w:val="left" w:pos="9288"/>
              </w:tabs>
            </w:pPr>
          </w:p>
          <w:p w:rsidR="002C053D" w:rsidRPr="00DC03FC" w:rsidRDefault="002C053D" w:rsidP="002C053D">
            <w:pPr>
              <w:tabs>
                <w:tab w:val="left" w:pos="9288"/>
              </w:tabs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Приказ №109.2</w:t>
            </w:r>
          </w:p>
          <w:p w:rsidR="002C053D" w:rsidRPr="00DC03FC" w:rsidRDefault="002C053D" w:rsidP="002C053D">
            <w:pPr>
              <w:tabs>
                <w:tab w:val="left" w:pos="9288"/>
              </w:tabs>
              <w:jc w:val="center"/>
              <w:rPr>
                <w:rFonts w:eastAsia="Times New Roman CYR"/>
              </w:rPr>
            </w:pPr>
            <w:r w:rsidRPr="00DC03FC">
              <w:rPr>
                <w:rFonts w:eastAsia="Times New Roman CYR"/>
              </w:rPr>
              <w:t xml:space="preserve">от  </w:t>
            </w:r>
            <w:r w:rsidRPr="00DC03FC">
              <w:t>«</w:t>
            </w:r>
            <w:r>
              <w:t>23</w:t>
            </w:r>
            <w:r w:rsidRPr="00DC03FC">
              <w:t>» августа  20</w:t>
            </w:r>
            <w:r>
              <w:t>22</w:t>
            </w:r>
            <w:r w:rsidRPr="00DC03FC">
              <w:rPr>
                <w:rFonts w:eastAsia="Times New Roman CYR"/>
              </w:rPr>
              <w:t>г.</w:t>
            </w:r>
          </w:p>
          <w:p w:rsidR="002C053D" w:rsidRPr="00DC03FC" w:rsidRDefault="002C053D" w:rsidP="002C053D">
            <w:pPr>
              <w:tabs>
                <w:tab w:val="left" w:pos="9288"/>
              </w:tabs>
              <w:jc w:val="both"/>
              <w:rPr>
                <w:kern w:val="2"/>
              </w:rPr>
            </w:pPr>
          </w:p>
        </w:tc>
      </w:tr>
      <w:bookmarkEnd w:id="0"/>
    </w:tbl>
    <w:p w:rsidR="00F4162A" w:rsidRDefault="00F4162A">
      <w:pPr>
        <w:rPr>
          <w:sz w:val="16"/>
        </w:rPr>
        <w:sectPr w:rsidR="00F4162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4162A" w:rsidRDefault="00F4162A">
      <w:pPr>
        <w:spacing w:line="424" w:lineRule="auto"/>
        <w:rPr>
          <w:sz w:val="20"/>
        </w:rPr>
        <w:sectPr w:rsidR="00F4162A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09" w:space="2208"/>
            <w:col w:w="3746"/>
          </w:cols>
        </w:sectPr>
      </w:pPr>
    </w:p>
    <w:p w:rsidR="00F4162A" w:rsidRDefault="00F4162A">
      <w:pPr>
        <w:pStyle w:val="a3"/>
        <w:spacing w:before="4"/>
        <w:rPr>
          <w:sz w:val="26"/>
        </w:rPr>
      </w:pPr>
    </w:p>
    <w:p w:rsidR="002C053D" w:rsidRDefault="002C053D">
      <w:pPr>
        <w:pStyle w:val="1"/>
        <w:spacing w:before="91" w:line="292" w:lineRule="auto"/>
        <w:ind w:left="3953" w:right="3958"/>
        <w:jc w:val="center"/>
      </w:pPr>
    </w:p>
    <w:p w:rsidR="002C053D" w:rsidRDefault="002C053D">
      <w:pPr>
        <w:pStyle w:val="1"/>
        <w:spacing w:before="91" w:line="292" w:lineRule="auto"/>
        <w:ind w:left="3953" w:right="3958"/>
        <w:jc w:val="center"/>
      </w:pPr>
    </w:p>
    <w:p w:rsidR="00F4162A" w:rsidRDefault="00E24F90" w:rsidP="002C053D">
      <w:pPr>
        <w:pStyle w:val="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4553829)</w:t>
      </w:r>
    </w:p>
    <w:p w:rsidR="00F4162A" w:rsidRDefault="00E24F90">
      <w:pPr>
        <w:pStyle w:val="a3"/>
        <w:spacing w:before="94"/>
        <w:ind w:left="1001" w:right="82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4162A" w:rsidRDefault="00E24F90">
      <w:pPr>
        <w:pStyle w:val="a3"/>
        <w:spacing w:before="60"/>
        <w:ind w:left="1001" w:right="826"/>
        <w:jc w:val="center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F4162A" w:rsidRDefault="00F4162A">
      <w:pPr>
        <w:pStyle w:val="a3"/>
        <w:rPr>
          <w:sz w:val="26"/>
        </w:rPr>
      </w:pPr>
    </w:p>
    <w:p w:rsidR="00F4162A" w:rsidRDefault="00F4162A">
      <w:pPr>
        <w:pStyle w:val="a3"/>
        <w:spacing w:before="5"/>
        <w:rPr>
          <w:sz w:val="31"/>
        </w:rPr>
      </w:pPr>
    </w:p>
    <w:p w:rsidR="00F4162A" w:rsidRDefault="00E24F90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F4162A" w:rsidRDefault="00F4162A">
      <w:pPr>
        <w:pStyle w:val="a3"/>
        <w:rPr>
          <w:sz w:val="26"/>
        </w:rPr>
      </w:pPr>
    </w:p>
    <w:p w:rsidR="00F4162A" w:rsidRDefault="00F4162A">
      <w:pPr>
        <w:pStyle w:val="a3"/>
        <w:rPr>
          <w:sz w:val="26"/>
        </w:rPr>
      </w:pPr>
    </w:p>
    <w:p w:rsidR="00F4162A" w:rsidRDefault="00F4162A">
      <w:pPr>
        <w:pStyle w:val="a3"/>
        <w:rPr>
          <w:sz w:val="26"/>
        </w:rPr>
      </w:pPr>
    </w:p>
    <w:p w:rsidR="00F4162A" w:rsidRDefault="00F4162A">
      <w:pPr>
        <w:pStyle w:val="a3"/>
        <w:rPr>
          <w:sz w:val="26"/>
        </w:rPr>
      </w:pPr>
    </w:p>
    <w:p w:rsidR="00F4162A" w:rsidRDefault="00F4162A">
      <w:pPr>
        <w:pStyle w:val="a3"/>
        <w:rPr>
          <w:sz w:val="26"/>
        </w:rPr>
      </w:pPr>
    </w:p>
    <w:p w:rsidR="00F4162A" w:rsidRDefault="00F4162A">
      <w:pPr>
        <w:pStyle w:val="a3"/>
        <w:rPr>
          <w:sz w:val="26"/>
        </w:rPr>
      </w:pPr>
    </w:p>
    <w:p w:rsidR="00F4162A" w:rsidRDefault="00F4162A">
      <w:pPr>
        <w:pStyle w:val="a3"/>
        <w:spacing w:before="4"/>
        <w:rPr>
          <w:sz w:val="21"/>
        </w:rPr>
      </w:pPr>
    </w:p>
    <w:p w:rsidR="00F4162A" w:rsidRDefault="00E24F90">
      <w:pPr>
        <w:pStyle w:val="a3"/>
        <w:ind w:right="343"/>
        <w:jc w:val="right"/>
      </w:pPr>
      <w:r>
        <w:t>Составитель:</w:t>
      </w:r>
      <w:r>
        <w:rPr>
          <w:spacing w:val="-12"/>
        </w:rPr>
        <w:t xml:space="preserve"> </w:t>
      </w:r>
      <w:r>
        <w:t>Лаврова</w:t>
      </w:r>
      <w:r>
        <w:rPr>
          <w:spacing w:val="-9"/>
        </w:rPr>
        <w:t xml:space="preserve"> </w:t>
      </w:r>
      <w:r>
        <w:t>Татьяна</w:t>
      </w:r>
      <w:r>
        <w:rPr>
          <w:spacing w:val="-8"/>
        </w:rPr>
        <w:t xml:space="preserve"> </w:t>
      </w:r>
      <w:r>
        <w:t>Алексеевна</w:t>
      </w:r>
    </w:p>
    <w:p w:rsidR="00F4162A" w:rsidRDefault="00E24F90">
      <w:pPr>
        <w:pStyle w:val="a3"/>
        <w:spacing w:before="60"/>
        <w:ind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F4162A" w:rsidRDefault="00F4162A">
      <w:pPr>
        <w:pStyle w:val="a3"/>
        <w:rPr>
          <w:sz w:val="26"/>
        </w:rPr>
      </w:pPr>
    </w:p>
    <w:p w:rsidR="00F4162A" w:rsidRDefault="00F4162A">
      <w:pPr>
        <w:pStyle w:val="a3"/>
        <w:rPr>
          <w:sz w:val="26"/>
        </w:rPr>
      </w:pPr>
    </w:p>
    <w:p w:rsidR="00F4162A" w:rsidRDefault="00F4162A">
      <w:pPr>
        <w:pStyle w:val="a3"/>
        <w:rPr>
          <w:sz w:val="26"/>
        </w:rPr>
      </w:pPr>
    </w:p>
    <w:p w:rsidR="00F4162A" w:rsidRDefault="00F4162A">
      <w:pPr>
        <w:pStyle w:val="a3"/>
        <w:rPr>
          <w:sz w:val="26"/>
        </w:rPr>
      </w:pPr>
    </w:p>
    <w:p w:rsidR="00F4162A" w:rsidRDefault="00F4162A">
      <w:pPr>
        <w:pStyle w:val="a3"/>
        <w:rPr>
          <w:sz w:val="26"/>
        </w:rPr>
      </w:pPr>
    </w:p>
    <w:p w:rsidR="002C053D" w:rsidRDefault="002C053D">
      <w:pPr>
        <w:pStyle w:val="a3"/>
        <w:rPr>
          <w:sz w:val="26"/>
        </w:rPr>
      </w:pPr>
    </w:p>
    <w:p w:rsidR="00F4162A" w:rsidRDefault="00F4162A">
      <w:pPr>
        <w:pStyle w:val="a3"/>
        <w:spacing w:before="4"/>
        <w:rPr>
          <w:sz w:val="37"/>
        </w:rPr>
      </w:pPr>
    </w:p>
    <w:p w:rsidR="00F4162A" w:rsidRDefault="00E24F90">
      <w:pPr>
        <w:pStyle w:val="a3"/>
        <w:ind w:left="989" w:right="862"/>
        <w:jc w:val="center"/>
      </w:pPr>
      <w:proofErr w:type="spellStart"/>
      <w:r>
        <w:t>с.Клименки</w:t>
      </w:r>
      <w:proofErr w:type="spellEnd"/>
      <w:r>
        <w:rPr>
          <w:spacing w:val="-9"/>
        </w:rPr>
        <w:t xml:space="preserve"> </w:t>
      </w:r>
      <w:r>
        <w:t>2022</w:t>
      </w:r>
    </w:p>
    <w:p w:rsidR="00F4162A" w:rsidRDefault="00F4162A">
      <w:pPr>
        <w:jc w:val="center"/>
        <w:sectPr w:rsidR="00F4162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4162A" w:rsidRDefault="00F4162A">
      <w:pPr>
        <w:pStyle w:val="a3"/>
        <w:spacing w:before="4"/>
        <w:rPr>
          <w:sz w:val="17"/>
        </w:rPr>
      </w:pPr>
    </w:p>
    <w:p w:rsidR="00F4162A" w:rsidRDefault="00F4162A">
      <w:pPr>
        <w:rPr>
          <w:sz w:val="17"/>
        </w:rPr>
        <w:sectPr w:rsidR="00F4162A" w:rsidSect="00335282">
          <w:pgSz w:w="11900" w:h="16840"/>
          <w:pgMar w:top="1600" w:right="843" w:bottom="280" w:left="851" w:header="720" w:footer="720" w:gutter="0"/>
          <w:cols w:space="720"/>
        </w:sectPr>
      </w:pPr>
    </w:p>
    <w:p w:rsidR="00F4162A" w:rsidRDefault="003E6EB6">
      <w:pPr>
        <w:pStyle w:val="1"/>
      </w:pPr>
      <w:r>
        <w:lastRenderedPageBreak/>
        <w:pict>
          <v:rect id="_x0000_s1036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24F90">
        <w:t>ПОЯСНИТЕЛЬНАЯ</w:t>
      </w:r>
      <w:r w:rsidR="00E24F90">
        <w:rPr>
          <w:spacing w:val="-9"/>
        </w:rPr>
        <w:t xml:space="preserve"> </w:t>
      </w:r>
      <w:r w:rsidR="00E24F90">
        <w:t>ЗАПИСКА</w:t>
      </w:r>
    </w:p>
    <w:p w:rsidR="00F4162A" w:rsidRDefault="00E24F90">
      <w:pPr>
        <w:pStyle w:val="a3"/>
        <w:spacing w:before="179" w:line="292" w:lineRule="auto"/>
        <w:ind w:left="106" w:right="146" w:firstLine="180"/>
      </w:pPr>
      <w:r>
        <w:t>Рабочая программа учебного предмета «Литературное чтение» для обучающихся 1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:rsidR="00F4162A" w:rsidRDefault="00E24F90">
      <w:pPr>
        <w:pStyle w:val="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F4162A" w:rsidRDefault="00E24F90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F4162A" w:rsidRDefault="00E24F90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F4162A" w:rsidRDefault="00E24F90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F4162A" w:rsidRDefault="00E24F90">
      <w:pPr>
        <w:pStyle w:val="a3"/>
        <w:spacing w:line="292" w:lineRule="auto"/>
        <w:ind w:left="106" w:right="146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F4162A" w:rsidRDefault="00E24F90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F4162A" w:rsidRDefault="00E24F90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F4162A" w:rsidRDefault="00E24F90">
      <w:pPr>
        <w:pStyle w:val="a3"/>
        <w:spacing w:line="292" w:lineRule="auto"/>
        <w:ind w:left="106" w:right="224" w:firstLine="18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8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не менее 10 учебных</w:t>
      </w:r>
      <w:r>
        <w:rPr>
          <w:spacing w:val="-1"/>
        </w:rPr>
        <w:t xml:space="preserve"> </w:t>
      </w:r>
      <w:r>
        <w:t>недель, суммарно 132 часа</w:t>
      </w:r>
    </w:p>
    <w:p w:rsidR="00F4162A" w:rsidRDefault="00F4162A">
      <w:pPr>
        <w:spacing w:line="292" w:lineRule="auto"/>
        <w:sectPr w:rsidR="00F4162A">
          <w:pgSz w:w="11900" w:h="16840"/>
          <w:pgMar w:top="520" w:right="560" w:bottom="280" w:left="560" w:header="720" w:footer="720" w:gutter="0"/>
          <w:cols w:space="720"/>
        </w:sectPr>
      </w:pPr>
    </w:p>
    <w:p w:rsidR="00F4162A" w:rsidRDefault="00E24F90">
      <w:pPr>
        <w:pStyle w:val="1"/>
        <w:ind w:left="286"/>
      </w:pPr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t>ЧТЕНИЕ"</w:t>
      </w:r>
    </w:p>
    <w:p w:rsidR="00F4162A" w:rsidRDefault="00E24F90">
      <w:pPr>
        <w:pStyle w:val="a3"/>
        <w:spacing w:before="180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F4162A" w:rsidRDefault="00E24F90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F4162A" w:rsidRDefault="00E24F90">
      <w:pPr>
        <w:pStyle w:val="1"/>
        <w:spacing w:before="0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20" w:right="560" w:bottom="280" w:left="560" w:header="720" w:footer="720" w:gutter="0"/>
          <w:cols w:space="720"/>
        </w:sectPr>
      </w:pPr>
    </w:p>
    <w:p w:rsidR="00F4162A" w:rsidRDefault="003E6EB6">
      <w:pPr>
        <w:pStyle w:val="1"/>
      </w:pPr>
      <w:r>
        <w:lastRenderedPageBreak/>
        <w:pict>
          <v:rect id="_x0000_s1035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24F90">
        <w:t>СОДЕРЖАНИЕ</w:t>
      </w:r>
      <w:r w:rsidR="00E24F90">
        <w:rPr>
          <w:spacing w:val="-8"/>
        </w:rPr>
        <w:t xml:space="preserve"> </w:t>
      </w:r>
      <w:r w:rsidR="00E24F90">
        <w:t>УЧЕБНОГО</w:t>
      </w:r>
      <w:r w:rsidR="00E24F90">
        <w:rPr>
          <w:spacing w:val="-8"/>
        </w:rPr>
        <w:t xml:space="preserve"> </w:t>
      </w:r>
      <w:r w:rsidR="00E24F90">
        <w:t>ПРЕДМЕТА</w:t>
      </w:r>
    </w:p>
    <w:p w:rsidR="00F4162A" w:rsidRDefault="00E24F90">
      <w:pPr>
        <w:pStyle w:val="a3"/>
        <w:spacing w:before="179" w:line="292" w:lineRule="auto"/>
        <w:ind w:left="106" w:right="233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</w:p>
    <w:p w:rsidR="00F4162A" w:rsidRDefault="00E24F90">
      <w:pPr>
        <w:pStyle w:val="a3"/>
        <w:spacing w:before="115" w:line="292" w:lineRule="auto"/>
        <w:ind w:left="106" w:right="11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4"/>
        </w:rPr>
        <w:t xml:space="preserve"> </w:t>
      </w:r>
      <w:proofErr w:type="gramStart"/>
      <w:r>
        <w:t>Произведения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Сутеева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  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59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:rsidR="00F4162A" w:rsidRDefault="00E24F90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</w:t>
      </w:r>
      <w:r>
        <w:rPr>
          <w:spacing w:val="-58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 человек и природа; Родина, природа родного края. 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</w:p>
    <w:p w:rsidR="00F4162A" w:rsidRDefault="00E24F90">
      <w:pPr>
        <w:pStyle w:val="a3"/>
        <w:spacing w:line="292" w:lineRule="auto"/>
        <w:ind w:left="106" w:right="259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8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 голоса.</w:t>
      </w:r>
    </w:p>
    <w:p w:rsidR="00F4162A" w:rsidRDefault="00E24F90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F4162A" w:rsidRDefault="00E24F90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 w:rsidR="00F4162A" w:rsidRDefault="00E24F90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:rsidR="00F4162A" w:rsidRDefault="00E24F90">
      <w:pPr>
        <w:pStyle w:val="a3"/>
        <w:spacing w:before="180" w:line="292" w:lineRule="auto"/>
        <w:ind w:left="106" w:right="146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близким),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 w:rsidR="00F4162A" w:rsidRDefault="00F4162A">
      <w:pPr>
        <w:spacing w:line="292" w:lineRule="auto"/>
        <w:sectPr w:rsidR="00F4162A">
          <w:pgSz w:w="11900" w:h="16840"/>
          <w:pgMar w:top="520" w:right="560" w:bottom="280" w:left="560" w:header="720" w:footer="720" w:gutter="0"/>
          <w:cols w:space="720"/>
        </w:sectPr>
      </w:pPr>
    </w:p>
    <w:p w:rsidR="00F4162A" w:rsidRDefault="00E24F90">
      <w:pPr>
        <w:spacing w:before="70" w:line="292" w:lineRule="auto"/>
        <w:ind w:left="106" w:right="276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8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F4162A" w:rsidRDefault="00E24F90">
      <w:pPr>
        <w:pStyle w:val="a3"/>
        <w:spacing w:before="117" w:line="292" w:lineRule="auto"/>
        <w:ind w:left="106" w:right="651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F4162A" w:rsidRDefault="00F4162A">
      <w:pPr>
        <w:spacing w:line="292" w:lineRule="auto"/>
        <w:sectPr w:rsidR="00F4162A">
          <w:pgSz w:w="11900" w:h="16840"/>
          <w:pgMar w:top="600" w:right="560" w:bottom="280" w:left="560" w:header="720" w:footer="720" w:gutter="0"/>
          <w:cols w:space="720"/>
        </w:sectPr>
      </w:pPr>
    </w:p>
    <w:p w:rsidR="00F4162A" w:rsidRDefault="003E6EB6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24F90">
        <w:t>ПЛАНИРУЕМЫЕ</w:t>
      </w:r>
      <w:r w:rsidR="00E24F90">
        <w:rPr>
          <w:spacing w:val="-11"/>
        </w:rPr>
        <w:t xml:space="preserve"> </w:t>
      </w:r>
      <w:r w:rsidR="00E24F90">
        <w:t>ОБРАЗОВАТЕЛЬНЫЕ</w:t>
      </w:r>
      <w:r w:rsidR="00E24F90">
        <w:rPr>
          <w:spacing w:val="-11"/>
        </w:rPr>
        <w:t xml:space="preserve"> </w:t>
      </w:r>
      <w:r w:rsidR="00E24F90">
        <w:t>РЕЗУЛЬТАТЫ</w:t>
      </w:r>
    </w:p>
    <w:p w:rsidR="00F4162A" w:rsidRDefault="00E24F90">
      <w:pPr>
        <w:pStyle w:val="a3"/>
        <w:spacing w:before="179" w:line="292" w:lineRule="auto"/>
        <w:ind w:left="106" w:right="294" w:firstLine="180"/>
      </w:pPr>
      <w:r>
        <w:t>Изучение литературного чтения в 1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F4162A" w:rsidRDefault="00E24F90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4162A" w:rsidRDefault="00E24F90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F4162A" w:rsidRDefault="00E24F90">
      <w:pPr>
        <w:pStyle w:val="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F4162A" w:rsidRDefault="00E24F90">
      <w:pPr>
        <w:pStyle w:val="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F4162A" w:rsidRDefault="00E24F90">
      <w:pPr>
        <w:pStyle w:val="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F4162A" w:rsidRDefault="00F4162A">
      <w:pPr>
        <w:rPr>
          <w:sz w:val="24"/>
        </w:rPr>
        <w:sectPr w:rsidR="00F4162A">
          <w:pgSz w:w="11900" w:h="16840"/>
          <w:pgMar w:top="520" w:right="560" w:bottom="280" w:left="560" w:header="720" w:footer="720" w:gutter="0"/>
          <w:cols w:space="720"/>
        </w:sectPr>
      </w:pPr>
    </w:p>
    <w:p w:rsidR="00F4162A" w:rsidRDefault="00E24F90">
      <w:pPr>
        <w:pStyle w:val="a3"/>
        <w:spacing w:before="62"/>
        <w:ind w:left="526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F4162A" w:rsidRDefault="00E24F90">
      <w:pPr>
        <w:pStyle w:val="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F4162A" w:rsidRDefault="00E24F90">
      <w:pPr>
        <w:pStyle w:val="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F4162A" w:rsidRDefault="00E24F90">
      <w:pPr>
        <w:pStyle w:val="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F4162A" w:rsidRDefault="00E24F90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F4162A" w:rsidRDefault="00F4162A">
      <w:pPr>
        <w:pStyle w:val="a3"/>
        <w:spacing w:before="8"/>
        <w:rPr>
          <w:sz w:val="21"/>
        </w:rPr>
      </w:pPr>
    </w:p>
    <w:p w:rsidR="00F4162A" w:rsidRDefault="00E24F90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4162A" w:rsidRDefault="00E24F90">
      <w:pPr>
        <w:pStyle w:val="a3"/>
        <w:spacing w:before="156" w:line="292" w:lineRule="auto"/>
        <w:ind w:left="106" w:right="354" w:firstLine="180"/>
      </w:pPr>
      <w:r>
        <w:t>В результате изучения предмета «Литературное чтение» в начальной школе у обучающихся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F4162A" w:rsidRDefault="00E24F90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F4162A" w:rsidRDefault="00F4162A">
      <w:pPr>
        <w:rPr>
          <w:sz w:val="24"/>
        </w:rPr>
        <w:sectPr w:rsidR="00F4162A">
          <w:pgSz w:w="11900" w:h="16840"/>
          <w:pgMar w:top="500" w:right="560" w:bottom="280" w:left="560" w:header="720" w:footer="720" w:gutter="0"/>
          <w:cols w:space="720"/>
        </w:sectPr>
      </w:pPr>
    </w:p>
    <w:p w:rsidR="00F4162A" w:rsidRDefault="00E24F90">
      <w:pPr>
        <w:pStyle w:val="a3"/>
        <w:spacing w:before="70"/>
        <w:ind w:left="526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F4162A" w:rsidRDefault="00E24F90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F4162A" w:rsidRDefault="00E24F90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F4162A" w:rsidRDefault="00E24F90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F4162A" w:rsidRDefault="00E24F90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F4162A" w:rsidRDefault="00E24F90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F4162A" w:rsidRDefault="00F4162A">
      <w:pPr>
        <w:rPr>
          <w:sz w:val="24"/>
        </w:rPr>
        <w:sectPr w:rsidR="00F4162A">
          <w:pgSz w:w="11900" w:h="16840"/>
          <w:pgMar w:top="540" w:right="560" w:bottom="280" w:left="560" w:header="720" w:footer="720" w:gutter="0"/>
          <w:cols w:space="720"/>
        </w:sectPr>
      </w:pPr>
    </w:p>
    <w:p w:rsidR="00F4162A" w:rsidRDefault="00E24F90">
      <w:pPr>
        <w:pStyle w:val="a3"/>
        <w:spacing w:before="66" w:line="292" w:lineRule="auto"/>
        <w:ind w:left="106" w:firstLine="180"/>
      </w:pPr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F4162A" w:rsidRDefault="00E24F9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F4162A" w:rsidRDefault="00E24F90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F4162A" w:rsidRDefault="00F4162A">
      <w:pPr>
        <w:pStyle w:val="a3"/>
        <w:spacing w:before="2"/>
        <w:rPr>
          <w:sz w:val="27"/>
        </w:rPr>
      </w:pPr>
    </w:p>
    <w:p w:rsidR="00F4162A" w:rsidRDefault="00E24F90">
      <w:pPr>
        <w:pStyle w:val="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F4162A" w:rsidRDefault="00F4162A">
      <w:pPr>
        <w:pStyle w:val="a3"/>
        <w:spacing w:before="1"/>
        <w:rPr>
          <w:sz w:val="27"/>
        </w:rPr>
      </w:pPr>
    </w:p>
    <w:p w:rsidR="00F4162A" w:rsidRDefault="00E24F90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4162A" w:rsidRDefault="00E24F90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F4162A" w:rsidRDefault="00E24F90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20" w:right="560" w:bottom="280" w:left="560" w:header="720" w:footer="720" w:gutter="0"/>
          <w:cols w:space="720"/>
        </w:sectPr>
      </w:pP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 содержание прослушанного/прочитанного произведения: отвечать на вопросы 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:rsidR="00F4162A" w:rsidRDefault="00E24F9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80" w:right="560" w:bottom="280" w:left="560" w:header="720" w:footer="720" w:gutter="0"/>
          <w:cols w:space="720"/>
        </w:sectPr>
      </w:pPr>
    </w:p>
    <w:p w:rsidR="00F4162A" w:rsidRDefault="003E6EB6">
      <w:pPr>
        <w:spacing w:before="80"/>
        <w:ind w:left="106"/>
        <w:rPr>
          <w:b/>
          <w:sz w:val="19"/>
        </w:rPr>
      </w:pPr>
      <w:r w:rsidRPr="003E6EB6">
        <w:lastRenderedPageBreak/>
        <w:pict>
          <v:rect id="_x0000_s1033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24F90">
        <w:rPr>
          <w:b/>
          <w:sz w:val="19"/>
        </w:rPr>
        <w:t>ТЕМАТИЧЕСКОЕ</w:t>
      </w:r>
      <w:r w:rsidR="00E24F90">
        <w:rPr>
          <w:b/>
          <w:spacing w:val="9"/>
          <w:sz w:val="19"/>
        </w:rPr>
        <w:t xml:space="preserve"> </w:t>
      </w:r>
      <w:r w:rsidR="00E24F90">
        <w:rPr>
          <w:b/>
          <w:sz w:val="19"/>
        </w:rPr>
        <w:t>ПЛАНИРОВАНИЕ</w:t>
      </w:r>
    </w:p>
    <w:p w:rsidR="00F4162A" w:rsidRDefault="00F4162A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42"/>
        <w:gridCol w:w="528"/>
        <w:gridCol w:w="1104"/>
        <w:gridCol w:w="1140"/>
        <w:gridCol w:w="804"/>
        <w:gridCol w:w="2845"/>
        <w:gridCol w:w="828"/>
        <w:gridCol w:w="4238"/>
      </w:tblGrid>
      <w:tr w:rsidR="00F4162A">
        <w:trPr>
          <w:trHeight w:val="333"/>
        </w:trPr>
        <w:tc>
          <w:tcPr>
            <w:tcW w:w="468" w:type="dxa"/>
            <w:vMerge w:val="restart"/>
          </w:tcPr>
          <w:p w:rsidR="00F4162A" w:rsidRDefault="00E24F9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42" w:type="dxa"/>
            <w:vMerge w:val="restart"/>
          </w:tcPr>
          <w:p w:rsidR="00F4162A" w:rsidRDefault="00E24F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4162A" w:rsidRDefault="00E24F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F4162A" w:rsidRDefault="00E24F90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845" w:type="dxa"/>
            <w:vMerge w:val="restart"/>
          </w:tcPr>
          <w:p w:rsidR="00F4162A" w:rsidRDefault="00E24F9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F4162A" w:rsidRDefault="00E24F90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4238" w:type="dxa"/>
            <w:vMerge w:val="restart"/>
          </w:tcPr>
          <w:p w:rsidR="00F4162A" w:rsidRDefault="00E24F90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4162A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F4162A" w:rsidRDefault="00F4162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F4162A" w:rsidRDefault="00F416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F4162A" w:rsidRDefault="00F4162A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F4162A" w:rsidRDefault="00F4162A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F4162A" w:rsidRDefault="00F4162A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vMerge/>
            <w:tcBorders>
              <w:top w:val="nil"/>
            </w:tcBorders>
          </w:tcPr>
          <w:p w:rsidR="00F4162A" w:rsidRDefault="00F4162A">
            <w:pPr>
              <w:rPr>
                <w:sz w:val="2"/>
                <w:szCs w:val="2"/>
              </w:rPr>
            </w:pPr>
          </w:p>
        </w:tc>
      </w:tr>
      <w:tr w:rsidR="00F4162A">
        <w:trPr>
          <w:trHeight w:val="333"/>
        </w:trPr>
        <w:tc>
          <w:tcPr>
            <w:tcW w:w="15497" w:type="dxa"/>
            <w:gridSpan w:val="9"/>
          </w:tcPr>
          <w:p w:rsidR="00F4162A" w:rsidRDefault="00E24F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F4162A">
        <w:trPr>
          <w:trHeight w:val="333"/>
        </w:trPr>
        <w:tc>
          <w:tcPr>
            <w:tcW w:w="15497" w:type="dxa"/>
            <w:gridSpan w:val="9"/>
          </w:tcPr>
          <w:p w:rsidR="00F4162A" w:rsidRDefault="00E24F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F4162A" w:rsidRPr="009C6470">
        <w:trPr>
          <w:trHeight w:val="1485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01.09.2022</w:t>
            </w:r>
          </w:p>
          <w:p w:rsidR="00073911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08.09.2022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74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выстроенных в правильной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  <w:p w:rsidR="00F4162A" w:rsidRDefault="00E24F90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  <w:p w:rsidR="00F4162A" w:rsidRDefault="00E24F90">
            <w:pPr>
              <w:pStyle w:val="TableParagraph"/>
              <w:spacing w:before="20" w:line="266" w:lineRule="auto"/>
              <w:ind w:left="78"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74" w:line="266" w:lineRule="auto"/>
              <w:ind w:left="80" w:right="124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https://infourok.ru/urok-obucheniya-gramote-na-temuuchimsya-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chitat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i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razmishlyat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-o-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prochitannom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ya-pinyasov-hitriy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r w:rsidRPr="00E24F9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ogurchik-klass-926124.html</w:t>
            </w:r>
          </w:p>
        </w:tc>
      </w:tr>
      <w:tr w:rsidR="00F4162A">
        <w:trPr>
          <w:trHeight w:val="333"/>
        </w:trPr>
        <w:tc>
          <w:tcPr>
            <w:tcW w:w="4010" w:type="dxa"/>
            <w:gridSpan w:val="2"/>
          </w:tcPr>
          <w:p w:rsidR="00F4162A" w:rsidRDefault="00E24F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959" w:type="dxa"/>
            <w:gridSpan w:val="6"/>
          </w:tcPr>
          <w:p w:rsidR="00F4162A" w:rsidRDefault="00F416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4162A">
        <w:trPr>
          <w:trHeight w:val="333"/>
        </w:trPr>
        <w:tc>
          <w:tcPr>
            <w:tcW w:w="15497" w:type="dxa"/>
            <w:gridSpan w:val="9"/>
          </w:tcPr>
          <w:p w:rsidR="00F4162A" w:rsidRDefault="00E24F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F4162A" w:rsidRPr="009C6470">
        <w:trPr>
          <w:trHeight w:val="717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 предложения.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09.09.2022</w:t>
            </w:r>
          </w:p>
          <w:p w:rsidR="00073911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13.09.2022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74" w:line="266" w:lineRule="auto"/>
              <w:ind w:left="78" w:right="4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придумывание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74" w:line="266" w:lineRule="auto"/>
              <w:ind w:left="80" w:right="236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https://infourok.ru/konspekt-uroka-po-literaturnomu-chteniyu-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razlichenie-slova-i-predlozheniya-384377.html</w:t>
            </w:r>
          </w:p>
        </w:tc>
      </w:tr>
      <w:tr w:rsidR="00F4162A" w:rsidRPr="009C6470">
        <w:trPr>
          <w:trHeight w:val="1870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74" w:line="266" w:lineRule="auto"/>
              <w:ind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 слова как объекта изучения,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14.09.2022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74" w:line="266" w:lineRule="auto"/>
              <w:ind w:left="78" w:right="97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</w:p>
          <w:p w:rsidR="00F4162A" w:rsidRDefault="00E24F9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предложении;</w:t>
            </w:r>
          </w:p>
          <w:p w:rsidR="00F4162A" w:rsidRDefault="00E24F90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перестановка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 получившегося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Моделирование предложения: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количества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каждого;</w:t>
            </w:r>
          </w:p>
          <w:p w:rsidR="00F4162A" w:rsidRDefault="00E24F90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74" w:line="266" w:lineRule="auto"/>
              <w:ind w:left="80" w:right="268"/>
              <w:rPr>
                <w:sz w:val="15"/>
                <w:lang w:val="en-US"/>
              </w:rPr>
            </w:pPr>
            <w:r w:rsidRPr="00E24F90">
              <w:rPr>
                <w:w w:val="105"/>
                <w:sz w:val="15"/>
                <w:lang w:val="en-US"/>
              </w:rPr>
              <w:t>https://infourok.ru/tehnologicheskaya-karta-uroka-russkogo-</w:t>
            </w:r>
            <w:r w:rsidRPr="00E24F9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yazika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-v-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klasse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vospriyatie-slova-kak-materiala-dlya-analiza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delenie-slov-na-slogi-oprede-2574710.html</w:t>
            </w:r>
          </w:p>
        </w:tc>
      </w:tr>
      <w:tr w:rsidR="00F4162A">
        <w:trPr>
          <w:trHeight w:val="1641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74" w:line="266" w:lineRule="auto"/>
              <w:ind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Активизация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 словарного запаса. Включение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15.09.2022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74" w:line="266" w:lineRule="auto"/>
              <w:ind w:left="78" w:right="65"/>
              <w:rPr>
                <w:sz w:val="15"/>
              </w:rPr>
            </w:pPr>
            <w:r>
              <w:rPr>
                <w:w w:val="105"/>
                <w:sz w:val="15"/>
              </w:rPr>
              <w:t>Работа с моделью предложения: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F4162A" w:rsidRDefault="00E24F90">
            <w:pPr>
              <w:pStyle w:val="TableParagraph"/>
              <w:spacing w:before="2" w:line="266" w:lineRule="auto"/>
              <w:ind w:left="78" w:right="5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по;</w:t>
            </w:r>
          </w:p>
          <w:p w:rsidR="00F4162A" w:rsidRDefault="00E24F9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модели»;</w:t>
            </w:r>
          </w:p>
          <w:p w:rsidR="00F4162A" w:rsidRDefault="00E24F9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Default="00E24F9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https://resh.edu.ru/subject/lesson/6423/conspect/180283/</w:t>
            </w:r>
          </w:p>
        </w:tc>
      </w:tr>
    </w:tbl>
    <w:p w:rsidR="00F4162A" w:rsidRDefault="00F4162A">
      <w:pPr>
        <w:rPr>
          <w:sz w:val="15"/>
        </w:rPr>
        <w:sectPr w:rsidR="00F4162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42"/>
        <w:gridCol w:w="528"/>
        <w:gridCol w:w="1104"/>
        <w:gridCol w:w="1140"/>
        <w:gridCol w:w="804"/>
        <w:gridCol w:w="2845"/>
        <w:gridCol w:w="828"/>
        <w:gridCol w:w="4238"/>
      </w:tblGrid>
      <w:tr w:rsidR="00F4162A" w:rsidRPr="009C6470">
        <w:trPr>
          <w:trHeight w:val="2254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16.09.2022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65"/>
              <w:rPr>
                <w:sz w:val="15"/>
              </w:rPr>
            </w:pPr>
            <w:r>
              <w:rPr>
                <w:w w:val="105"/>
                <w:sz w:val="15"/>
              </w:rPr>
              <w:t>Работа с моделью предложения: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F4162A" w:rsidRDefault="00E24F9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предметом;</w:t>
            </w:r>
          </w:p>
          <w:p w:rsidR="00F4162A" w:rsidRDefault="00E24F90">
            <w:pPr>
              <w:pStyle w:val="TableParagraph"/>
              <w:spacing w:before="2" w:line="266" w:lineRule="auto"/>
              <w:ind w:left="78" w:right="403"/>
              <w:rPr>
                <w:sz w:val="15"/>
              </w:rPr>
            </w:pPr>
            <w:r>
              <w:rPr>
                <w:w w:val="105"/>
                <w:sz w:val="15"/>
              </w:rPr>
              <w:t>а что можно сделать со словом;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называющим этот предмет?»;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 диалоге помогает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первоклассникам начать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  <w:p w:rsidR="00F4162A" w:rsidRDefault="00E24F90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237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https://infourok.ru/prezentaciya-k-uroku-obucheniya-gramote-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na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temu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znakomstvo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-so-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shemoy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zvukovogo-sostava-slova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r w:rsidRPr="00E24F9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klass-2926809.html</w:t>
            </w:r>
          </w:p>
        </w:tc>
      </w:tr>
      <w:tr w:rsidR="00F4162A">
        <w:trPr>
          <w:trHeight w:val="333"/>
        </w:trPr>
        <w:tc>
          <w:tcPr>
            <w:tcW w:w="4010" w:type="dxa"/>
            <w:gridSpan w:val="2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959" w:type="dxa"/>
            <w:gridSpan w:val="6"/>
          </w:tcPr>
          <w:p w:rsidR="00F4162A" w:rsidRDefault="00F416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4162A">
        <w:trPr>
          <w:trHeight w:val="333"/>
        </w:trPr>
        <w:tc>
          <w:tcPr>
            <w:tcW w:w="15497" w:type="dxa"/>
            <w:gridSpan w:val="9"/>
          </w:tcPr>
          <w:p w:rsidR="00F4162A" w:rsidRDefault="00E24F9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Графика.</w:t>
            </w:r>
          </w:p>
        </w:tc>
      </w:tr>
      <w:tr w:rsidR="00F4162A" w:rsidRPr="009C6470">
        <w:trPr>
          <w:trHeight w:val="717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 слогового чтения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(ориентация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20.09.2022</w:t>
            </w:r>
          </w:p>
          <w:p w:rsidR="00073911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27.09.2022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537"/>
              <w:rPr>
                <w:sz w:val="15"/>
              </w:rPr>
            </w:pPr>
            <w:r>
              <w:rPr>
                <w:w w:val="105"/>
                <w:sz w:val="15"/>
              </w:rPr>
              <w:t>Упражнение: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картинкой;</w:t>
            </w:r>
          </w:p>
          <w:p w:rsidR="00F4162A" w:rsidRDefault="00E24F9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77"/>
              <w:rPr>
                <w:sz w:val="15"/>
                <w:lang w:val="en-US"/>
              </w:rPr>
            </w:pPr>
            <w:r w:rsidRPr="00E24F90">
              <w:rPr>
                <w:w w:val="105"/>
                <w:sz w:val="15"/>
                <w:lang w:val="en-US"/>
              </w:rPr>
              <w:t>https://infourok.ru/formirovanie-navika-slogovogo-chteniya-</w:t>
            </w:r>
            <w:r w:rsidRPr="00E24F9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orientaciya-na-bukvu-oboznachayuschuyu-glasniy-zvuk-chtenie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slov-s-izuchennimi-bukvami-2673899.html</w:t>
            </w:r>
          </w:p>
        </w:tc>
      </w:tr>
      <w:tr w:rsidR="00F4162A" w:rsidRPr="009C6470">
        <w:trPr>
          <w:trHeight w:val="717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 w:line="266" w:lineRule="auto"/>
              <w:ind w:right="127"/>
              <w:rPr>
                <w:sz w:val="15"/>
              </w:rPr>
            </w:pPr>
            <w:r>
              <w:rPr>
                <w:w w:val="105"/>
                <w:sz w:val="15"/>
              </w:rPr>
              <w:t>Плавное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со скоростью, соответствующей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28.09.2022</w:t>
            </w:r>
          </w:p>
          <w:p w:rsidR="00073911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05.10.2022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56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пособием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«Окошечки»: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гласного;;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https://infourok.ru/prezentaciya-uchimsya-chitat-celimi-slovami-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1956994.html</w:t>
            </w:r>
          </w:p>
        </w:tc>
      </w:tr>
      <w:tr w:rsidR="00F4162A" w:rsidRPr="009C6470">
        <w:trPr>
          <w:trHeight w:val="909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 словосочетаний,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06.09.2022</w:t>
            </w:r>
          </w:p>
          <w:p w:rsidR="00073911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13.10.2022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1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соотносить прочитанные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с нужным рисунком;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 передаёт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225"/>
              <w:jc w:val="both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https://infourok.ru/otkrytyj-urok-literaturnogo-chteniya-v-1-b-</w:t>
            </w:r>
            <w:r w:rsidRPr="00E24F90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klasse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na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temu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chtenie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predlozhenij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-s-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intonaciej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i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pauzami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-v-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sootvetstvii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-so-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znakami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--4951019.html</w:t>
            </w:r>
          </w:p>
        </w:tc>
      </w:tr>
      <w:tr w:rsidR="00F4162A" w:rsidRPr="009C6470">
        <w:trPr>
          <w:trHeight w:val="1870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Развитие осознанности </w:t>
            </w:r>
            <w:r>
              <w:rPr>
                <w:w w:val="105"/>
                <w:sz w:val="15"/>
              </w:rPr>
              <w:t>и выразительности чтения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14.10.2022</w:t>
            </w:r>
          </w:p>
          <w:p w:rsidR="00073911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21.10.2022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1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соотносить прочитанные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предложения с нужным </w:t>
            </w:r>
            <w:proofErr w:type="gramStart"/>
            <w:r>
              <w:rPr>
                <w:w w:val="105"/>
                <w:sz w:val="15"/>
              </w:rPr>
              <w:t>рисунком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 передаёт содержание;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предложения;;</w:t>
            </w:r>
          </w:p>
          <w:p w:rsidR="00F4162A" w:rsidRDefault="00E24F90">
            <w:pPr>
              <w:pStyle w:val="TableParagraph"/>
              <w:spacing w:before="3" w:line="266" w:lineRule="auto"/>
              <w:ind w:left="78"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  <w:p w:rsidR="00F4162A" w:rsidRDefault="00E24F9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отработка умения находить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содержащуюся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 w:rsidR="00F4162A" w:rsidRDefault="00E24F9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89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https://infourok.ru/prezentaciya-k-uroku-razvitie-osoznannosti-i-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vyrazitelnosti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chteniya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na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osnove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nebolshih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tekstov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-s-v-</w:t>
            </w:r>
            <w:r w:rsidRPr="00E24F9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mihalkov-kotyata-4930157.html</w:t>
            </w:r>
          </w:p>
        </w:tc>
      </w:tr>
      <w:tr w:rsidR="00F4162A" w:rsidRPr="009C6470">
        <w:trPr>
          <w:trHeight w:val="909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 w:line="266" w:lineRule="auto"/>
              <w:ind w:right="5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с орфоэпическим </w:t>
            </w:r>
            <w:r>
              <w:rPr>
                <w:w w:val="105"/>
                <w:sz w:val="15"/>
              </w:rPr>
              <w:t>чтением (при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01.11.2022</w:t>
            </w:r>
          </w:p>
          <w:p w:rsidR="00073911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09.11.2022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36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овладение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орфоэпическим чтением; Работа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тренировка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https://infourok.ru/prezentaciya-uchimsya-chitat-celimi-slovami-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1956994.html</w:t>
            </w:r>
          </w:p>
        </w:tc>
      </w:tr>
      <w:tr w:rsidR="00F4162A" w:rsidRPr="009C6470">
        <w:trPr>
          <w:trHeight w:val="1101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 w:line="266" w:lineRule="auto"/>
              <w:ind w:right="128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чтение (проговаривание)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10.11.2022</w:t>
            </w:r>
          </w:p>
          <w:p w:rsidR="00073911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17.11.2022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F4162A" w:rsidRDefault="00E24F90">
            <w:pPr>
              <w:pStyle w:val="TableParagraph"/>
              <w:spacing w:before="2" w:line="266" w:lineRule="auto"/>
              <w:ind w:left="78" w:right="2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орфографического и орфоэпического;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  <w:p w:rsidR="00F4162A" w:rsidRDefault="00E24F9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54"/>
              <w:rPr>
                <w:sz w:val="15"/>
                <w:lang w:val="en-US"/>
              </w:rPr>
            </w:pPr>
            <w:r w:rsidRPr="00E24F90">
              <w:rPr>
                <w:w w:val="105"/>
                <w:sz w:val="15"/>
                <w:lang w:val="en-US"/>
              </w:rPr>
              <w:t>https://infourok.ru/prezentaciya-na-temu-orfograficheskoe-</w:t>
            </w:r>
            <w:r w:rsidRPr="00E24F9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spacing w:val="-1"/>
                <w:w w:val="105"/>
                <w:sz w:val="15"/>
                <w:lang w:val="en-US"/>
              </w:rPr>
              <w:t>chtenie-kak-sposob-povisheniya-gramotnosti-pisma-323010.html</w:t>
            </w:r>
          </w:p>
        </w:tc>
      </w:tr>
      <w:tr w:rsidR="00F4162A" w:rsidRPr="009C6470">
        <w:trPr>
          <w:trHeight w:val="909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07391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18.11.2022</w:t>
            </w:r>
          </w:p>
          <w:p w:rsidR="00073911" w:rsidRDefault="00EB1A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29</w:t>
            </w:r>
            <w:r w:rsidR="00073911">
              <w:rPr>
                <w:sz w:val="14"/>
              </w:rPr>
              <w:t>.11.2022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букву»(отрабатывается умение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 звук и соответствующую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107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https://uchitelya.com/russkiy-yazyk/160940-prezentaciya-zvuki-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i-bukvy-ne-odno-i-to-zhe.html</w:t>
            </w:r>
          </w:p>
        </w:tc>
      </w:tr>
    </w:tbl>
    <w:p w:rsidR="00F4162A" w:rsidRPr="00E24F90" w:rsidRDefault="00F4162A">
      <w:pPr>
        <w:spacing w:line="266" w:lineRule="auto"/>
        <w:rPr>
          <w:sz w:val="15"/>
          <w:lang w:val="en-US"/>
        </w:rPr>
        <w:sectPr w:rsidR="00F4162A" w:rsidRPr="00E24F9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42"/>
        <w:gridCol w:w="528"/>
        <w:gridCol w:w="1104"/>
        <w:gridCol w:w="1140"/>
        <w:gridCol w:w="804"/>
        <w:gridCol w:w="2845"/>
        <w:gridCol w:w="828"/>
        <w:gridCol w:w="4238"/>
      </w:tblGrid>
      <w:tr w:rsidR="00F4162A" w:rsidRPr="009C6470">
        <w:trPr>
          <w:trHeight w:val="3671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EB1A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29.11.2022</w:t>
            </w:r>
          </w:p>
          <w:p w:rsidR="00EB1A96" w:rsidRDefault="00EB1A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07.12.2022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6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объяснение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F4162A" w:rsidRDefault="00E24F9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4162A" w:rsidRDefault="00E24F90">
            <w:pPr>
              <w:pStyle w:val="TableParagraph"/>
              <w:spacing w:before="19" w:line="266" w:lineRule="auto"/>
              <w:ind w:left="78" w:right="50"/>
              <w:rPr>
                <w:sz w:val="15"/>
              </w:rPr>
            </w:pPr>
            <w:r>
              <w:rPr>
                <w:w w:val="105"/>
                <w:sz w:val="15"/>
              </w:rPr>
              <w:t>обозначающих гласные звуки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 слоге: буквы гласных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 твёрдости — мягкости;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 согласных звуков;;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Упражнение: дифференцировать </w:t>
            </w:r>
            <w:r>
              <w:rPr>
                <w:w w:val="105"/>
                <w:sz w:val="15"/>
              </w:rPr>
              <w:t>буквы;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 близкие по акустик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артикуляционным признакам согласные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([с]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[з];</w:t>
            </w:r>
          </w:p>
          <w:p w:rsidR="00F4162A" w:rsidRDefault="00E24F90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[ш]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[ж];</w:t>
            </w:r>
          </w:p>
          <w:p w:rsidR="00F4162A" w:rsidRDefault="00E24F9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[с]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[ш];</w:t>
            </w:r>
          </w:p>
          <w:p w:rsidR="00F4162A" w:rsidRDefault="00E24F9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[з]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—[ж];</w:t>
            </w:r>
          </w:p>
          <w:p w:rsidR="00F4162A" w:rsidRDefault="00E24F9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[р]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[л];</w:t>
            </w:r>
          </w:p>
          <w:p w:rsidR="00F4162A" w:rsidRDefault="00E24F90">
            <w:pPr>
              <w:pStyle w:val="TableParagraph"/>
              <w:spacing w:before="20" w:line="266" w:lineRule="auto"/>
              <w:ind w:left="78" w:right="1564"/>
              <w:rPr>
                <w:sz w:val="15"/>
              </w:rPr>
            </w:pPr>
            <w:r>
              <w:rPr>
                <w:w w:val="105"/>
                <w:sz w:val="15"/>
              </w:rPr>
              <w:t>[ц]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  <w:p w:rsidR="00F4162A" w:rsidRDefault="00E24F9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310"/>
              <w:rPr>
                <w:sz w:val="15"/>
                <w:lang w:val="en-US"/>
              </w:rPr>
            </w:pPr>
            <w:r w:rsidRPr="00E24F90">
              <w:rPr>
                <w:w w:val="105"/>
                <w:sz w:val="15"/>
                <w:lang w:val="en-US"/>
              </w:rPr>
              <w:t>https://nsportal.ru/nachalnaya-shkola/russkii-</w:t>
            </w:r>
            <w:r w:rsidRPr="00E24F9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yazyk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/2012/05/06/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prezentatsiya-glasnye-i-soglasnye-zvuki-i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bukvy</w:t>
            </w:r>
            <w:proofErr w:type="spellEnd"/>
          </w:p>
        </w:tc>
      </w:tr>
      <w:tr w:rsidR="00F4162A">
        <w:trPr>
          <w:trHeight w:val="1677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 w:line="266" w:lineRule="auto"/>
              <w:ind w:right="6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EB1A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08.12.2022</w:t>
            </w:r>
          </w:p>
          <w:p w:rsidR="00EB1A96" w:rsidRDefault="00EB1A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15.12.2022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6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объяснение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F4162A" w:rsidRDefault="00E24F9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4162A" w:rsidRDefault="00E24F90">
            <w:pPr>
              <w:pStyle w:val="TableParagraph"/>
              <w:spacing w:before="19" w:line="266" w:lineRule="auto"/>
              <w:ind w:left="78" w:right="305"/>
              <w:rPr>
                <w:sz w:val="15"/>
              </w:rPr>
            </w:pPr>
            <w:r>
              <w:rPr>
                <w:w w:val="105"/>
                <w:sz w:val="15"/>
              </w:rPr>
              <w:t>обозначающих гласные звуки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 слоге: буквы гласных 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 твёрдости — мягкости;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предшествующих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F4162A" w:rsidRDefault="00E24F90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Default="00E24F9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https://znanio.ru/media/prezentatsiya_slogovoe_chtenie_1_klass-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145800</w:t>
            </w:r>
          </w:p>
        </w:tc>
      </w:tr>
      <w:tr w:rsidR="00F4162A" w:rsidRPr="009C6470">
        <w:trPr>
          <w:trHeight w:val="1677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9F5FE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16.01.2023</w:t>
            </w:r>
          </w:p>
          <w:p w:rsidR="00EB1A96" w:rsidRDefault="00EB1A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11.01.202</w:t>
            </w:r>
            <w:r w:rsidR="009F5FE4">
              <w:rPr>
                <w:sz w:val="14"/>
              </w:rPr>
              <w:t>3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6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объяснение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F4162A" w:rsidRDefault="00E24F9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4162A" w:rsidRDefault="00E24F90">
            <w:pPr>
              <w:pStyle w:val="TableParagraph"/>
              <w:spacing w:before="19" w:line="266" w:lineRule="auto"/>
              <w:ind w:left="78" w:right="305"/>
              <w:rPr>
                <w:sz w:val="15"/>
              </w:rPr>
            </w:pPr>
            <w:r>
              <w:rPr>
                <w:w w:val="105"/>
                <w:sz w:val="15"/>
              </w:rPr>
              <w:t>обозначающих гласные звуки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 слоге: буквы гласных 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 твёрдости — мягкости;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предшествующих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F4162A" w:rsidRDefault="00E24F90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462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https://infourok.ru/prezentaciya-po-russkomu-yaziku-dlya-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klassa-na-temu-bukvi-glasnih-kak-pokazatel-myagkosti-i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r w:rsidRPr="00E24F90">
              <w:rPr>
                <w:w w:val="105"/>
                <w:sz w:val="15"/>
                <w:lang w:val="en-US"/>
              </w:rPr>
              <w:t xml:space="preserve"> tvyordosti-soglasnih-3789365.html</w:t>
            </w:r>
          </w:p>
        </w:tc>
      </w:tr>
      <w:tr w:rsidR="00F4162A">
        <w:trPr>
          <w:trHeight w:val="2698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 w:line="266" w:lineRule="auto"/>
              <w:ind w:right="339"/>
              <w:rPr>
                <w:sz w:val="15"/>
              </w:rPr>
            </w:pPr>
            <w:r>
              <w:rPr>
                <w:w w:val="105"/>
                <w:sz w:val="15"/>
              </w:rPr>
              <w:t>Функции букв, обозначающих гласный звук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указание на твёрдость или мягкость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EB1A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12.01.202</w:t>
            </w:r>
            <w:r w:rsidR="009F5FE4">
              <w:rPr>
                <w:sz w:val="14"/>
              </w:rPr>
              <w:t>3</w:t>
            </w:r>
          </w:p>
          <w:p w:rsidR="00EB1A96" w:rsidRDefault="00EB1A96" w:rsidP="009F5FE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20.01.202</w:t>
            </w:r>
            <w:r w:rsidR="009F5FE4">
              <w:rPr>
                <w:sz w:val="14"/>
              </w:rPr>
              <w:t>3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букву»;</w:t>
            </w:r>
          </w:p>
          <w:p w:rsidR="00F4162A" w:rsidRDefault="00E24F90">
            <w:pPr>
              <w:pStyle w:val="TableParagraph"/>
              <w:spacing w:before="2" w:line="266" w:lineRule="auto"/>
              <w:ind w:left="78" w:right="3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(отрабатывается умение соотносить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F4162A" w:rsidRDefault="00E24F90">
            <w:pPr>
              <w:pStyle w:val="TableParagraph"/>
              <w:spacing w:before="1" w:line="266" w:lineRule="auto"/>
              <w:ind w:left="78" w:right="6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соответствующую </w:t>
            </w:r>
            <w:r>
              <w:rPr>
                <w:w w:val="105"/>
                <w:sz w:val="15"/>
              </w:rPr>
              <w:t>ему букву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Совместная работа: объяснение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F4162A" w:rsidRDefault="00E24F9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4162A" w:rsidRDefault="00E24F90">
            <w:pPr>
              <w:pStyle w:val="TableParagraph"/>
              <w:spacing w:before="19" w:line="266" w:lineRule="auto"/>
              <w:ind w:left="78" w:right="305"/>
              <w:rPr>
                <w:sz w:val="15"/>
              </w:rPr>
            </w:pPr>
            <w:r>
              <w:rPr>
                <w:w w:val="105"/>
                <w:sz w:val="15"/>
              </w:rPr>
              <w:t>обозначающих гласные звуки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 слоге: буквы гласных 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 твёрдости — мягкости;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предшествующих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F4162A" w:rsidRDefault="00E24F90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Default="00E24F9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https://resh.edu.ru/subject/lesson/3539/conspect/180076/</w:t>
            </w:r>
          </w:p>
        </w:tc>
      </w:tr>
    </w:tbl>
    <w:p w:rsidR="00F4162A" w:rsidRDefault="00F4162A">
      <w:pPr>
        <w:rPr>
          <w:sz w:val="15"/>
        </w:rPr>
        <w:sectPr w:rsidR="00F4162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42"/>
        <w:gridCol w:w="528"/>
        <w:gridCol w:w="1104"/>
        <w:gridCol w:w="1140"/>
        <w:gridCol w:w="804"/>
        <w:gridCol w:w="2845"/>
        <w:gridCol w:w="828"/>
        <w:gridCol w:w="4238"/>
      </w:tblGrid>
      <w:tr w:rsidR="00F4162A" w:rsidRPr="009C6470">
        <w:trPr>
          <w:trHeight w:val="2062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3.12.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EB1A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24.01.202</w:t>
            </w:r>
            <w:r w:rsidR="009F5FE4">
              <w:rPr>
                <w:sz w:val="14"/>
              </w:rPr>
              <w:t>3</w:t>
            </w:r>
          </w:p>
          <w:p w:rsidR="00EB1A96" w:rsidRDefault="00EB1A96" w:rsidP="009F5FE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26.01.202</w:t>
            </w:r>
            <w:r w:rsidR="009F5FE4">
              <w:rPr>
                <w:sz w:val="14"/>
              </w:rPr>
              <w:t>3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букву»;</w:t>
            </w:r>
          </w:p>
          <w:p w:rsidR="00F4162A" w:rsidRDefault="00E24F90">
            <w:pPr>
              <w:pStyle w:val="TableParagraph"/>
              <w:spacing w:before="2" w:line="266" w:lineRule="auto"/>
              <w:ind w:left="78" w:right="224"/>
              <w:rPr>
                <w:sz w:val="15"/>
              </w:rPr>
            </w:pPr>
            <w:r>
              <w:rPr>
                <w:w w:val="105"/>
                <w:sz w:val="15"/>
              </w:rPr>
              <w:t>(отрабатывается умение соотносить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Совместная работа: объяснение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F4162A" w:rsidRDefault="00E24F90">
            <w:pPr>
              <w:pStyle w:val="TableParagraph"/>
              <w:spacing w:before="2" w:line="266" w:lineRule="auto"/>
              <w:ind w:left="78" w:right="359"/>
              <w:rPr>
                <w:sz w:val="15"/>
              </w:rPr>
            </w:pPr>
            <w:r>
              <w:rPr>
                <w:w w:val="105"/>
                <w:sz w:val="15"/>
              </w:rPr>
              <w:t>обозначающих гласные звуки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мягкости;</w:t>
            </w:r>
          </w:p>
          <w:p w:rsidR="00F4162A" w:rsidRDefault="00E24F9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63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https://uchitelya.com/russkiy-yazyk/150494-prezentaciya-bukvy-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e-e-yu-ya-ih-funkcii-v-slove-1-klass.html</w:t>
            </w:r>
          </w:p>
        </w:tc>
      </w:tr>
      <w:tr w:rsidR="00F4162A">
        <w:trPr>
          <w:trHeight w:val="909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3" w:line="266" w:lineRule="auto"/>
              <w:ind w:right="1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Мягкий знак как </w:t>
            </w:r>
            <w:r>
              <w:rPr>
                <w:w w:val="105"/>
                <w:sz w:val="15"/>
              </w:rPr>
              <w:t xml:space="preserve">показатель мягкости </w:t>
            </w:r>
            <w:proofErr w:type="spellStart"/>
            <w:proofErr w:type="gramStart"/>
            <w:r>
              <w:rPr>
                <w:w w:val="105"/>
                <w:sz w:val="15"/>
              </w:rPr>
              <w:t>предшест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вующего</w:t>
            </w:r>
            <w:proofErr w:type="spellEnd"/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EB1A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27.02.202</w:t>
            </w:r>
            <w:r w:rsidR="009F5FE4">
              <w:rPr>
                <w:sz w:val="14"/>
              </w:rPr>
              <w:t>3</w:t>
            </w:r>
          </w:p>
          <w:p w:rsidR="00EB1A96" w:rsidRDefault="00EB1A96" w:rsidP="009F5FE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01.02.202</w:t>
            </w:r>
            <w:r w:rsidR="009F5FE4">
              <w:rPr>
                <w:sz w:val="14"/>
              </w:rPr>
              <w:t>3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34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ъ?»;</w:t>
            </w:r>
          </w:p>
          <w:p w:rsidR="00F4162A" w:rsidRDefault="00E24F90">
            <w:pPr>
              <w:pStyle w:val="TableParagraph"/>
              <w:spacing w:before="2" w:line="266" w:lineRule="auto"/>
              <w:ind w:left="78" w:right="334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Default="00E24F90">
            <w:pPr>
              <w:pStyle w:val="TableParagraph"/>
              <w:spacing w:before="64" w:line="266" w:lineRule="auto"/>
              <w:ind w:left="80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https://infourok.ru/konspekt-otkritogo-uroka-po-russkomu-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yaziku-na-temu-myagkiy-znak-kak-pokazatel-myagkosti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predshestvuyuschego-soglasnogo-zvuka-na-3478929.html</w:t>
            </w:r>
          </w:p>
        </w:tc>
      </w:tr>
      <w:tr w:rsidR="00F4162A" w:rsidRPr="009C6470">
        <w:trPr>
          <w:trHeight w:val="1485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EB1A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02.02.202</w:t>
            </w:r>
            <w:r w:rsidR="009F5FE4">
              <w:rPr>
                <w:sz w:val="14"/>
              </w:rPr>
              <w:t>3</w:t>
            </w:r>
          </w:p>
          <w:p w:rsidR="00EB1A96" w:rsidRDefault="00EB1A96" w:rsidP="009F5FE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07.02.202</w:t>
            </w:r>
            <w:r w:rsidR="009F5FE4">
              <w:rPr>
                <w:sz w:val="14"/>
              </w:rPr>
              <w:t>3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348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 слов в зависимости 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 обозначения звука [й’];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ъ?»;</w:t>
            </w:r>
          </w:p>
          <w:p w:rsidR="00F4162A" w:rsidRDefault="00E24F90">
            <w:pPr>
              <w:pStyle w:val="TableParagraph"/>
              <w:spacing w:before="4" w:line="266" w:lineRule="auto"/>
              <w:ind w:left="78" w:right="334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367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https://infourok.ru/prezentaciya-obuchenie-gramote-1-klass-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bukvy-i-znaki-4983191.html</w:t>
            </w:r>
          </w:p>
        </w:tc>
      </w:tr>
      <w:tr w:rsidR="00F4162A" w:rsidRPr="009C6470">
        <w:trPr>
          <w:trHeight w:val="1677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EB1A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08.02.2023</w:t>
            </w:r>
          </w:p>
          <w:p w:rsidR="009F5FE4" w:rsidRDefault="009F5FE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10.02.2023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271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алфавита;</w:t>
            </w:r>
          </w:p>
          <w:p w:rsidR="00F4162A" w:rsidRDefault="00E24F9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о;</w:t>
            </w:r>
          </w:p>
          <w:p w:rsidR="00F4162A" w:rsidRDefault="00E24F90">
            <w:pPr>
              <w:pStyle w:val="TableParagraph"/>
              <w:spacing w:before="19" w:line="266" w:lineRule="auto"/>
              <w:ind w:left="78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значении алфавита для систематизации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F4162A" w:rsidRDefault="00E24F90">
            <w:pPr>
              <w:pStyle w:val="TableParagraph"/>
              <w:spacing w:before="2" w:line="266" w:lineRule="auto"/>
              <w:ind w:left="78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 важности знания последовательности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</w:p>
          <w:p w:rsidR="00F4162A" w:rsidRDefault="00E24F9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280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https://infourok.ru/prezentaciya-po-russkomu-yaziku-russkiy-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alfavit-ili-azbuka-klass-umk-shkola-rossii-2854246.html</w:t>
            </w:r>
          </w:p>
        </w:tc>
      </w:tr>
      <w:tr w:rsidR="00F4162A">
        <w:trPr>
          <w:trHeight w:val="333"/>
        </w:trPr>
        <w:tc>
          <w:tcPr>
            <w:tcW w:w="4010" w:type="dxa"/>
            <w:gridSpan w:val="2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0959" w:type="dxa"/>
            <w:gridSpan w:val="6"/>
          </w:tcPr>
          <w:p w:rsidR="00F4162A" w:rsidRDefault="00F416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4162A">
        <w:trPr>
          <w:trHeight w:val="333"/>
        </w:trPr>
        <w:tc>
          <w:tcPr>
            <w:tcW w:w="15497" w:type="dxa"/>
            <w:gridSpan w:val="9"/>
          </w:tcPr>
          <w:p w:rsidR="00F4162A" w:rsidRDefault="00E24F9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F4162A" w:rsidRPr="009C6470">
        <w:trPr>
          <w:trHeight w:val="2830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 w:line="266" w:lineRule="auto"/>
              <w:ind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Сказка народная (фольклорная) </w:t>
            </w:r>
            <w:r>
              <w:rPr>
                <w:w w:val="105"/>
                <w:sz w:val="15"/>
              </w:rPr>
              <w:t>и литературная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9F5FE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14.02.2023</w:t>
            </w:r>
          </w:p>
          <w:p w:rsidR="009F5FE4" w:rsidRDefault="009F5FE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01.03.2023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410"/>
              <w:rPr>
                <w:sz w:val="15"/>
              </w:rPr>
            </w:pPr>
            <w:r>
              <w:rPr>
                <w:w w:val="105"/>
                <w:sz w:val="15"/>
              </w:rPr>
              <w:t>Слушание чтения учителем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 произведений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сказок:</w:t>
            </w:r>
          </w:p>
          <w:p w:rsidR="00F4162A" w:rsidRDefault="00E24F9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«Кот;</w:t>
            </w:r>
          </w:p>
          <w:p w:rsidR="00F4162A" w:rsidRDefault="00E24F9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петух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лиса»;</w:t>
            </w:r>
          </w:p>
          <w:p w:rsidR="00F4162A" w:rsidRDefault="00E24F9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лиса»;</w:t>
            </w:r>
          </w:p>
          <w:p w:rsidR="00F4162A" w:rsidRDefault="00E24F9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»;</w:t>
            </w:r>
          </w:p>
          <w:p w:rsidR="00F4162A" w:rsidRDefault="00E24F90">
            <w:pPr>
              <w:pStyle w:val="TableParagraph"/>
              <w:spacing w:before="20" w:line="266" w:lineRule="auto"/>
              <w:ind w:left="78" w:right="577"/>
              <w:rPr>
                <w:sz w:val="15"/>
              </w:rPr>
            </w:pPr>
            <w:r>
              <w:rPr>
                <w:w w:val="105"/>
                <w:sz w:val="15"/>
              </w:rPr>
              <w:t>«Лисичка-сестричка и волк»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(авторских):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Чуковски</w:t>
            </w:r>
            <w:proofErr w:type="gramStart"/>
            <w:r>
              <w:rPr>
                <w:w w:val="105"/>
                <w:sz w:val="15"/>
              </w:rPr>
              <w:t>й«</w:t>
            </w:r>
            <w:proofErr w:type="gramEnd"/>
            <w:r>
              <w:rPr>
                <w:w w:val="105"/>
                <w:sz w:val="15"/>
              </w:rPr>
              <w:t>Путаница»;</w:t>
            </w:r>
          </w:p>
          <w:p w:rsidR="00F4162A" w:rsidRDefault="00E24F9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«Айболит»;</w:t>
            </w:r>
          </w:p>
          <w:p w:rsidR="00F4162A" w:rsidRDefault="00E24F9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«Муха-Цокотуха»;</w:t>
            </w:r>
          </w:p>
          <w:p w:rsidR="00F4162A" w:rsidRDefault="00E24F9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proofErr w:type="gramStart"/>
            <w:r>
              <w:rPr>
                <w:w w:val="105"/>
                <w:sz w:val="15"/>
              </w:rPr>
              <w:t>«Т</w:t>
            </w:r>
            <w:proofErr w:type="gramEnd"/>
            <w:r>
              <w:rPr>
                <w:w w:val="105"/>
                <w:sz w:val="15"/>
              </w:rPr>
              <w:t>ихая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сказка»;</w:t>
            </w:r>
          </w:p>
          <w:p w:rsidR="00F4162A" w:rsidRDefault="00E24F9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Сутеев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«Палочка-выручалочка»);;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458"/>
              <w:rPr>
                <w:sz w:val="15"/>
                <w:lang w:val="en-US"/>
              </w:rPr>
            </w:pPr>
            <w:r w:rsidRPr="00E24F90">
              <w:rPr>
                <w:w w:val="105"/>
                <w:sz w:val="15"/>
                <w:lang w:val="en-US"/>
              </w:rPr>
              <w:t>https://nsportal.ru/nachalnaya-</w:t>
            </w:r>
            <w:r w:rsidRPr="00E24F9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shkola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chtenie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/2020/12/07/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prezentatsiya-po-literaturnomu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chteniyu</w:t>
            </w:r>
            <w:proofErr w:type="spellEnd"/>
          </w:p>
        </w:tc>
      </w:tr>
    </w:tbl>
    <w:p w:rsidR="00F4162A" w:rsidRPr="00E24F90" w:rsidRDefault="00F4162A">
      <w:pPr>
        <w:spacing w:line="266" w:lineRule="auto"/>
        <w:rPr>
          <w:sz w:val="15"/>
          <w:lang w:val="en-US"/>
        </w:rPr>
        <w:sectPr w:rsidR="00F4162A" w:rsidRPr="00E24F9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42"/>
        <w:gridCol w:w="528"/>
        <w:gridCol w:w="1104"/>
        <w:gridCol w:w="1140"/>
        <w:gridCol w:w="804"/>
        <w:gridCol w:w="2845"/>
        <w:gridCol w:w="828"/>
        <w:gridCol w:w="4238"/>
      </w:tblGrid>
      <w:tr w:rsidR="00F4162A" w:rsidRPr="009C6470">
        <w:trPr>
          <w:trHeight w:val="1485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9F5FE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02.03.2023</w:t>
            </w:r>
          </w:p>
          <w:p w:rsidR="009F5FE4" w:rsidRDefault="009F5FE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17.03.2023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прочитанного произведения: </w:t>
            </w:r>
            <w:r>
              <w:rPr>
                <w:w w:val="105"/>
                <w:sz w:val="15"/>
              </w:rPr>
              <w:t>ответы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о впечатлении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4162A" w:rsidRDefault="00E24F9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4162A" w:rsidRDefault="00E24F9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заголовка;;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458"/>
              <w:rPr>
                <w:sz w:val="15"/>
                <w:lang w:val="en-US"/>
              </w:rPr>
            </w:pPr>
            <w:r w:rsidRPr="00E24F90">
              <w:rPr>
                <w:w w:val="105"/>
                <w:sz w:val="15"/>
                <w:lang w:val="en-US"/>
              </w:rPr>
              <w:t>https://nsportal.ru/nachalnaya-</w:t>
            </w:r>
            <w:r w:rsidRPr="00E24F9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shkola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chtenie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/2020/12/07/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prezentatsiya-po-literaturnomu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chteniyu</w:t>
            </w:r>
            <w:proofErr w:type="spellEnd"/>
          </w:p>
        </w:tc>
      </w:tr>
      <w:tr w:rsidR="00F4162A" w:rsidRPr="009C6470">
        <w:trPr>
          <w:trHeight w:val="825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9F5FE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21.03.2023</w:t>
            </w:r>
          </w:p>
          <w:p w:rsidR="00116360" w:rsidRDefault="0011636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05.04.2023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151"/>
              <w:rPr>
                <w:sz w:val="15"/>
              </w:rPr>
            </w:pP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 природе» с учётом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рекомендованного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списка;;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133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https://infourok.ru/prezentaciya-k-uroku-literaturnogo-chteniya-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na-temu-proizvedeniya-o-rodnoy-prirode-klass-346542.html</w:t>
            </w:r>
          </w:p>
        </w:tc>
      </w:tr>
      <w:tr w:rsidR="00F4162A" w:rsidRPr="009C6470">
        <w:trPr>
          <w:trHeight w:val="3022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 w:line="266" w:lineRule="auto"/>
              <w:ind w:right="881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11636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06.04.2023</w:t>
            </w:r>
          </w:p>
          <w:p w:rsidR="00116360" w:rsidRDefault="0011636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14.04.2023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87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(использовать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слоговое;</w:t>
            </w:r>
          </w:p>
          <w:p w:rsidR="00F4162A" w:rsidRDefault="00E24F90">
            <w:pPr>
              <w:pStyle w:val="TableParagraph"/>
              <w:spacing w:before="2" w:line="266" w:lineRule="auto"/>
              <w:ind w:left="78" w:right="15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плавное чтение с переходом на чтение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пропусков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слогов);</w:t>
            </w:r>
          </w:p>
          <w:p w:rsidR="00F4162A" w:rsidRDefault="00E24F90">
            <w:pPr>
              <w:pStyle w:val="TableParagraph"/>
              <w:spacing w:before="2" w:line="266" w:lineRule="auto"/>
              <w:ind w:left="78" w:right="4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соблюдение норм произношения;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расстановка ударений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F4162A" w:rsidRDefault="00E24F90">
            <w:pPr>
              <w:pStyle w:val="TableParagraph"/>
              <w:spacing w:before="1" w:line="266" w:lineRule="auto"/>
              <w:ind w:left="78" w:right="16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</w:t>
            </w:r>
            <w:proofErr w:type="spellStart"/>
            <w:r>
              <w:rPr>
                <w:spacing w:val="-1"/>
                <w:w w:val="105"/>
                <w:sz w:val="15"/>
              </w:rPr>
              <w:t>потешек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считалок;</w:t>
            </w:r>
          </w:p>
          <w:p w:rsidR="00F4162A" w:rsidRDefault="00E24F9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загадок: поиск ключевых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помогающих охарактеризовать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</w:p>
          <w:p w:rsidR="00F4162A" w:rsidRDefault="00E24F9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202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https://infourok.ru/prezentaciya-po-literature-ustnoe-narodnoe-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tvorchestvo-malie-zhanri-folklora-klass-2093913.html</w:t>
            </w:r>
          </w:p>
        </w:tc>
      </w:tr>
      <w:tr w:rsidR="00F4162A" w:rsidRPr="009C6470">
        <w:trPr>
          <w:trHeight w:val="4235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11636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18.04.2023</w:t>
            </w:r>
          </w:p>
          <w:p w:rsidR="00116360" w:rsidRDefault="0011636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26.04.2023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308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</w:p>
          <w:p w:rsidR="00F4162A" w:rsidRDefault="00E24F90">
            <w:pPr>
              <w:pStyle w:val="TableParagraph"/>
              <w:spacing w:before="2" w:line="266" w:lineRule="auto"/>
              <w:ind w:left="78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произведения; Самостоятельное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F4162A" w:rsidRDefault="00E24F90">
            <w:pPr>
              <w:pStyle w:val="TableParagraph"/>
              <w:spacing w:before="2" w:line="266" w:lineRule="auto"/>
              <w:ind w:left="78" w:right="419"/>
              <w:rPr>
                <w:sz w:val="15"/>
              </w:rPr>
            </w:pPr>
            <w:r>
              <w:rPr>
                <w:w w:val="105"/>
                <w:sz w:val="15"/>
              </w:rPr>
              <w:t>различение прозаического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стихотворного текстов. </w:t>
            </w:r>
            <w:r>
              <w:rPr>
                <w:w w:val="105"/>
                <w:sz w:val="15"/>
              </w:rPr>
              <w:t>Например;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Благинина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«Котёнок»;</w:t>
            </w:r>
          </w:p>
          <w:p w:rsidR="00F4162A" w:rsidRDefault="00E24F9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птица»;</w:t>
            </w:r>
          </w:p>
          <w:p w:rsidR="00F4162A" w:rsidRDefault="00E24F90">
            <w:pPr>
              <w:pStyle w:val="TableParagraph"/>
              <w:spacing w:before="20" w:line="266" w:lineRule="auto"/>
              <w:ind w:left="78" w:right="2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«Жук;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жук;</w:t>
            </w:r>
          </w:p>
          <w:p w:rsidR="00F4162A" w:rsidRDefault="00E24F9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дом?»;</w:t>
            </w:r>
          </w:p>
          <w:p w:rsidR="00F4162A" w:rsidRDefault="00E24F90">
            <w:pPr>
              <w:pStyle w:val="TableParagraph"/>
              <w:spacing w:before="20" w:line="266" w:lineRule="auto"/>
              <w:ind w:left="78" w:right="685"/>
              <w:rPr>
                <w:sz w:val="15"/>
              </w:rPr>
            </w:pPr>
            <w:r>
              <w:rPr>
                <w:w w:val="105"/>
                <w:sz w:val="15"/>
              </w:rPr>
              <w:t>Э.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Шим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ниточке»;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Берестов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«Выводок»;</w:t>
            </w:r>
          </w:p>
          <w:p w:rsidR="00F4162A" w:rsidRDefault="00E24F9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«Цыплята»;</w:t>
            </w:r>
          </w:p>
          <w:p w:rsidR="00F4162A" w:rsidRDefault="00E24F9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В.Михалков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щенок»;</w:t>
            </w:r>
          </w:p>
          <w:p w:rsidR="00F4162A" w:rsidRDefault="00E24F9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«Трезор»;</w:t>
            </w:r>
          </w:p>
          <w:p w:rsidR="00F4162A" w:rsidRDefault="00E24F9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«Зяблик»;</w:t>
            </w:r>
          </w:p>
          <w:p w:rsidR="00F4162A" w:rsidRDefault="00E24F9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«Купите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собаку»;</w:t>
            </w:r>
          </w:p>
          <w:p w:rsidR="00F4162A" w:rsidRDefault="00E24F9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дятла»;</w:t>
            </w:r>
          </w:p>
          <w:p w:rsidR="00F4162A" w:rsidRDefault="00E24F9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Мазнин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«Давайте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дружить»;;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228"/>
              <w:jc w:val="both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https://infourok.ru/prezentaciya-k-obobshayushemu-uroku-po-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literaturnomu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chteniyu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po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razdelu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-o-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bratyah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spacing w:val="-1"/>
                <w:w w:val="105"/>
                <w:sz w:val="15"/>
                <w:lang w:val="en-US"/>
              </w:rPr>
              <w:t>nashih-menshih</w:t>
            </w:r>
            <w:proofErr w:type="spellEnd"/>
            <w:r w:rsidRPr="00E24F90">
              <w:rPr>
                <w:spacing w:val="-1"/>
                <w:w w:val="105"/>
                <w:sz w:val="15"/>
                <w:lang w:val="en-US"/>
              </w:rPr>
              <w:t>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4172627.html</w:t>
            </w:r>
          </w:p>
        </w:tc>
      </w:tr>
    </w:tbl>
    <w:p w:rsidR="00F4162A" w:rsidRPr="00E24F90" w:rsidRDefault="00F4162A">
      <w:pPr>
        <w:spacing w:line="266" w:lineRule="auto"/>
        <w:jc w:val="both"/>
        <w:rPr>
          <w:sz w:val="15"/>
          <w:lang w:val="en-US"/>
        </w:rPr>
        <w:sectPr w:rsidR="00F4162A" w:rsidRPr="00E24F9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42"/>
        <w:gridCol w:w="528"/>
        <w:gridCol w:w="1104"/>
        <w:gridCol w:w="1140"/>
        <w:gridCol w:w="804"/>
        <w:gridCol w:w="2845"/>
        <w:gridCol w:w="828"/>
        <w:gridCol w:w="4238"/>
      </w:tblGrid>
      <w:tr w:rsidR="00F4162A" w:rsidRPr="009C6470">
        <w:trPr>
          <w:trHeight w:val="1870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11636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27.04.2023</w:t>
            </w:r>
          </w:p>
          <w:p w:rsidR="00116360" w:rsidRDefault="0011636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02.05.2023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диалог: обсуждение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</w:t>
            </w:r>
            <w:proofErr w:type="gramStart"/>
            <w:r>
              <w:rPr>
                <w:w w:val="105"/>
                <w:sz w:val="15"/>
              </w:rPr>
              <w:t>й«</w:t>
            </w:r>
            <w:proofErr w:type="gramEnd"/>
            <w:r>
              <w:rPr>
                <w:w w:val="105"/>
                <w:sz w:val="15"/>
              </w:rPr>
              <w:t>Родина-мать»;</w:t>
            </w:r>
          </w:p>
          <w:p w:rsidR="00F4162A" w:rsidRDefault="00E24F90">
            <w:pPr>
              <w:pStyle w:val="TableParagraph"/>
              <w:spacing w:before="2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«Родина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родная»;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 нравственно-этических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</w:p>
          <w:p w:rsidR="00F4162A" w:rsidRDefault="00E24F90">
            <w:pPr>
              <w:pStyle w:val="TableParagraph"/>
              <w:spacing w:before="2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обогащение духовно-нравственного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опыта учащихся: заботливое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семье;</w:t>
            </w:r>
          </w:p>
          <w:p w:rsidR="00F4162A" w:rsidRDefault="00E24F9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внимание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679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https://infourok.ru/prezentaciya-luchshe-vseh-na-svete-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mamochka-moya-knigi-o-mame-1456825.html</w:t>
            </w:r>
          </w:p>
        </w:tc>
      </w:tr>
      <w:tr w:rsidR="00F4162A" w:rsidRPr="009C6470">
        <w:trPr>
          <w:trHeight w:val="1293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 w:line="266" w:lineRule="auto"/>
              <w:ind w:right="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11636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03.05.2023</w:t>
            </w:r>
          </w:p>
          <w:p w:rsidR="00A36FAA" w:rsidRDefault="00A36F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05.05.2023</w:t>
            </w:r>
          </w:p>
          <w:p w:rsidR="00116360" w:rsidRDefault="001163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533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мечтаешь»;</w:t>
            </w:r>
          </w:p>
          <w:p w:rsidR="00F4162A" w:rsidRDefault="00E24F90">
            <w:pPr>
              <w:pStyle w:val="TableParagraph"/>
              <w:spacing w:before="2" w:line="266" w:lineRule="auto"/>
              <w:ind w:left="78" w:right="6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передача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произведения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высказывании (не менее 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рисунке;;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419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https://infourok.ru/prezentaciya-po-literaturnomu-chteniyu-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narodnie-i-avtorskie-skazki-kl-2182873.html</w:t>
            </w:r>
          </w:p>
        </w:tc>
      </w:tr>
      <w:tr w:rsidR="00F4162A" w:rsidRPr="009C6470">
        <w:trPr>
          <w:trHeight w:val="1149"/>
        </w:trPr>
        <w:tc>
          <w:tcPr>
            <w:tcW w:w="46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542" w:type="dxa"/>
          </w:tcPr>
          <w:p w:rsidR="00F4162A" w:rsidRDefault="00E24F9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Библиографическая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4162A" w:rsidRDefault="00A36F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10.05.2023</w:t>
            </w:r>
          </w:p>
          <w:p w:rsidR="00A36FAA" w:rsidRDefault="00A36F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25.05.2023</w:t>
            </w:r>
          </w:p>
        </w:tc>
        <w:tc>
          <w:tcPr>
            <w:tcW w:w="2845" w:type="dxa"/>
          </w:tcPr>
          <w:p w:rsidR="00F4162A" w:rsidRDefault="00E24F90">
            <w:pPr>
              <w:pStyle w:val="TableParagraph"/>
              <w:spacing w:before="64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 алгоритму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Рекомендации по летнему чтению;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читателя;</w:t>
            </w:r>
          </w:p>
          <w:p w:rsidR="00F4162A" w:rsidRDefault="00E24F90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F4162A" w:rsidRDefault="00E24F9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38" w:type="dxa"/>
          </w:tcPr>
          <w:p w:rsidR="00F4162A" w:rsidRPr="00E24F90" w:rsidRDefault="00E24F90">
            <w:pPr>
              <w:pStyle w:val="TableParagraph"/>
              <w:spacing w:before="64" w:line="266" w:lineRule="auto"/>
              <w:ind w:left="80" w:right="159"/>
              <w:rPr>
                <w:sz w:val="15"/>
                <w:lang w:val="en-US"/>
              </w:rPr>
            </w:pPr>
            <w:r w:rsidRPr="00E24F90">
              <w:rPr>
                <w:spacing w:val="-1"/>
                <w:w w:val="105"/>
                <w:sz w:val="15"/>
                <w:lang w:val="en-US"/>
              </w:rPr>
              <w:t>https://infourok.ru/prezentaciya-k-vistupleniyu-na-temu-rabota-</w:t>
            </w:r>
            <w:r w:rsidRPr="00E24F9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s-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detskoy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knigoy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na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uroke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literaturnogo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chteniya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-v-</w:t>
            </w:r>
            <w:proofErr w:type="spellStart"/>
            <w:r w:rsidRPr="00E24F90">
              <w:rPr>
                <w:w w:val="105"/>
                <w:sz w:val="15"/>
                <w:lang w:val="en-US"/>
              </w:rPr>
              <w:t>klasse</w:t>
            </w:r>
            <w:proofErr w:type="spellEnd"/>
            <w:r w:rsidRPr="00E24F90">
              <w:rPr>
                <w:w w:val="105"/>
                <w:sz w:val="15"/>
                <w:lang w:val="en-US"/>
              </w:rPr>
              <w:t>-</w:t>
            </w:r>
            <w:r w:rsidRPr="00E24F9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24F90">
              <w:rPr>
                <w:w w:val="105"/>
                <w:sz w:val="15"/>
                <w:lang w:val="en-US"/>
              </w:rPr>
              <w:t>2295336.html</w:t>
            </w:r>
          </w:p>
        </w:tc>
      </w:tr>
      <w:tr w:rsidR="00F4162A">
        <w:trPr>
          <w:trHeight w:val="333"/>
        </w:trPr>
        <w:tc>
          <w:tcPr>
            <w:tcW w:w="4010" w:type="dxa"/>
            <w:gridSpan w:val="2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0959" w:type="dxa"/>
            <w:gridSpan w:val="6"/>
          </w:tcPr>
          <w:p w:rsidR="00F4162A" w:rsidRDefault="00F416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4162A">
        <w:trPr>
          <w:trHeight w:val="333"/>
        </w:trPr>
        <w:tc>
          <w:tcPr>
            <w:tcW w:w="4010" w:type="dxa"/>
            <w:gridSpan w:val="2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959" w:type="dxa"/>
            <w:gridSpan w:val="6"/>
          </w:tcPr>
          <w:p w:rsidR="00F4162A" w:rsidRDefault="00F416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4162A">
        <w:trPr>
          <w:trHeight w:val="333"/>
        </w:trPr>
        <w:tc>
          <w:tcPr>
            <w:tcW w:w="4010" w:type="dxa"/>
            <w:gridSpan w:val="2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4162A" w:rsidRDefault="00E24F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162A" w:rsidRDefault="00E24F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15" w:type="dxa"/>
            <w:gridSpan w:val="4"/>
          </w:tcPr>
          <w:p w:rsidR="00F4162A" w:rsidRDefault="00F416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4162A" w:rsidRDefault="00F4162A">
      <w:pPr>
        <w:rPr>
          <w:sz w:val="14"/>
        </w:rPr>
        <w:sectPr w:rsidR="00F4162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4162A" w:rsidRDefault="003E6EB6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24F90">
        <w:t>ПОУРОЧНОЕ</w:t>
      </w:r>
      <w:r w:rsidR="00E24F90">
        <w:rPr>
          <w:spacing w:val="-10"/>
        </w:rPr>
        <w:t xml:space="preserve"> </w:t>
      </w:r>
      <w:r w:rsidR="00E24F90">
        <w:t>ПЛАНИРОВАНИЕ</w:t>
      </w:r>
    </w:p>
    <w:p w:rsidR="00F4162A" w:rsidRDefault="00F4162A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477"/>
        </w:trPr>
        <w:tc>
          <w:tcPr>
            <w:tcW w:w="576" w:type="dxa"/>
            <w:vMerge w:val="restart"/>
          </w:tcPr>
          <w:p w:rsidR="00F4162A" w:rsidRDefault="00E24F90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01" w:type="dxa"/>
            <w:vMerge w:val="restart"/>
          </w:tcPr>
          <w:p w:rsidR="00F4162A" w:rsidRDefault="00E24F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4162A" w:rsidRDefault="00E24F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F4162A" w:rsidRDefault="00E24F90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F4162A" w:rsidRDefault="00E24F90">
            <w:pPr>
              <w:pStyle w:val="TableParagraph"/>
              <w:spacing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4162A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F4162A" w:rsidRDefault="00F4162A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:rsidR="00F4162A" w:rsidRDefault="00F4162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F4162A" w:rsidRDefault="00F4162A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F4162A" w:rsidRDefault="00F4162A">
            <w:pPr>
              <w:rPr>
                <w:sz w:val="2"/>
                <w:szCs w:val="2"/>
              </w:rPr>
            </w:pP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1" w:type="dxa"/>
          </w:tcPr>
          <w:p w:rsidR="00F4162A" w:rsidRDefault="00E24F90" w:rsidP="00E24F90">
            <w:pPr>
              <w:pStyle w:val="TableParagraph"/>
              <w:spacing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Понимание текста при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вслух.  «Азбука» — первая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C300C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1.02.2022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829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Понимание текста при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вслух. Речь устная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письменная. 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впечатления. Пословицы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учении.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C300C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2.09.2022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 w:rsidR="00C300CE">
              <w:rPr>
                <w:sz w:val="24"/>
              </w:rPr>
              <w:t xml:space="preserve"> 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267"/>
              <w:rPr>
                <w:sz w:val="24"/>
              </w:rPr>
            </w:pPr>
            <w:r>
              <w:rPr>
                <w:sz w:val="24"/>
              </w:rPr>
              <w:t>Понимание текста при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C300C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6.09.2022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Понимание текста при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C300C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7.09.2022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Понимание текста при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C300C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8.09.2022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предложением: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изменение их порядка,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C300C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9.09.2022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предложением: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изменение их порядка,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C300C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обозначаемого им 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слова как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изучения, материала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C300C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Наблюдение над 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 Активизация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запаса. Включение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C300C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149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Осознание единства звукового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состава слова и его 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[а],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C300C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букву, обозначающую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Гласный 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[а],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 А, а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C300C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букву, обозначающую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Гласный 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[о],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 О, о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C300C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букву, обозначающую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Гласный 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[и],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 И, и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C300C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букву, обозначающую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Гласный 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[и],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 И, и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C300C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букву, обозначающую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Гласный 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[ы],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 ы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Плавное слоговое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целыми словами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скоростью, соответствующей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F4162A" w:rsidRDefault="00E24F9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[у]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28.09.</w:t>
            </w:r>
            <w:r w:rsidR="00C300CE">
              <w:rPr>
                <w:sz w:val="24"/>
              </w:rPr>
              <w:t>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Плавное слоговое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целыми словами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скоростью, соответствующей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F4162A" w:rsidRDefault="00E24F9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29.09.</w:t>
            </w:r>
            <w:r w:rsidR="00C300CE">
              <w:rPr>
                <w:sz w:val="24"/>
              </w:rPr>
              <w:t>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Плавное слоговое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целыми словами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скоростью, соответствующей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F4162A" w:rsidRDefault="00E24F9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[н]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[н'].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30.09.</w:t>
            </w:r>
            <w:r w:rsidR="00C300CE">
              <w:rPr>
                <w:sz w:val="24"/>
              </w:rPr>
              <w:t>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Плавное слоговое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целыми словами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скоростью, соответствующей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F4162A" w:rsidRDefault="00E24F9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C300CE">
              <w:rPr>
                <w:sz w:val="24"/>
              </w:rPr>
              <w:t>.10.2022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Плавное слоговое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целыми словами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скоростью, соответствующей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F4162A" w:rsidRDefault="00E24F9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 w:rsidP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C300CE">
              <w:rPr>
                <w:sz w:val="24"/>
              </w:rPr>
              <w:t>.10.2022</w:t>
            </w:r>
          </w:p>
        </w:tc>
        <w:tc>
          <w:tcPr>
            <w:tcW w:w="1488" w:type="dxa"/>
          </w:tcPr>
          <w:p w:rsidR="00F4162A" w:rsidRDefault="00E24F90" w:rsidP="00C300CE">
            <w:pPr>
              <w:pStyle w:val="TableParagraph"/>
              <w:spacing w:line="292" w:lineRule="auto"/>
              <w:ind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493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441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интонациями и паузами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 3вуки [с], [с'].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С, с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C300CE">
              <w:rPr>
                <w:sz w:val="24"/>
              </w:rPr>
              <w:t>.10.2022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567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 Чтение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интонациями и паузами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D041D6">
              <w:rPr>
                <w:sz w:val="24"/>
              </w:rPr>
              <w:t>.10.2022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567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 Чтение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интонациями и паузами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F44524">
              <w:rPr>
                <w:sz w:val="24"/>
              </w:rPr>
              <w:t>1</w:t>
            </w:r>
            <w:r>
              <w:rPr>
                <w:sz w:val="24"/>
              </w:rPr>
              <w:t>.10.2022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567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 Чтение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интонациями и паузами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F44524">
              <w:rPr>
                <w:sz w:val="24"/>
              </w:rPr>
              <w:t>2</w:t>
            </w:r>
            <w:r>
              <w:rPr>
                <w:sz w:val="24"/>
              </w:rPr>
              <w:t>.10.2022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567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 Чтение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интонациями и паузами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  <w:r w:rsidR="00D041D6">
              <w:rPr>
                <w:sz w:val="24"/>
              </w:rPr>
              <w:t>.10.2022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493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Развитие 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стихотворений. Чтение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изученными слогами.</w:t>
            </w:r>
          </w:p>
          <w:p w:rsidR="00F4162A" w:rsidRDefault="00E24F90">
            <w:pPr>
              <w:pStyle w:val="TableParagraph"/>
              <w:spacing w:before="0" w:line="292" w:lineRule="auto"/>
              <w:ind w:right="587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[л’],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Л, л.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  <w:r w:rsidR="00D041D6">
              <w:rPr>
                <w:sz w:val="24"/>
              </w:rPr>
              <w:t>.10.2022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Развитие 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стихотворений. Звуки [л],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[л'].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 Л, 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  <w:r w:rsidR="00D041D6">
              <w:rPr>
                <w:sz w:val="24"/>
              </w:rPr>
              <w:t>.10.2022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Развитие 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стихотворений. Чтение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изученными буквами.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</w:t>
            </w:r>
            <w:r w:rsidR="00D041D6">
              <w:rPr>
                <w:sz w:val="24"/>
              </w:rPr>
              <w:t>.10.2022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Развитие 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стихотворений.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[р],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[р’],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F44524">
              <w:rPr>
                <w:sz w:val="24"/>
              </w:rPr>
              <w:t>0</w:t>
            </w:r>
            <w:r>
              <w:rPr>
                <w:sz w:val="24"/>
              </w:rPr>
              <w:t>.10.2022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Развитие 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стихотворений.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[р],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[р'].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,р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F4162A" w:rsidRDefault="00E24F9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F44524">
              <w:rPr>
                <w:sz w:val="24"/>
              </w:rPr>
              <w:t>1</w:t>
            </w:r>
            <w:r>
              <w:rPr>
                <w:sz w:val="24"/>
              </w:rPr>
              <w:t>.10.2022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0"/>
        </w:trPr>
        <w:tc>
          <w:tcPr>
            <w:tcW w:w="576" w:type="dxa"/>
            <w:tcBorders>
              <w:bottom w:val="single" w:sz="2" w:space="0" w:color="000000"/>
            </w:tcBorders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01" w:type="dxa"/>
            <w:tcBorders>
              <w:bottom w:val="single" w:sz="2" w:space="0" w:color="000000"/>
            </w:tcBorders>
          </w:tcPr>
          <w:p w:rsidR="00F4162A" w:rsidRDefault="00E24F90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Знакомство с орфоэпическим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 (при переходе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словами).</w:t>
            </w:r>
          </w:p>
          <w:p w:rsidR="00F4162A" w:rsidRDefault="00E24F90">
            <w:pPr>
              <w:pStyle w:val="TableParagraph"/>
              <w:spacing w:before="0" w:line="292" w:lineRule="auto"/>
              <w:ind w:right="583"/>
              <w:rPr>
                <w:sz w:val="24"/>
              </w:rPr>
            </w:pPr>
            <w:r>
              <w:rPr>
                <w:sz w:val="24"/>
              </w:rPr>
              <w:t>Согласные звуки [в], [в’],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 в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1.11</w:t>
            </w:r>
            <w:r w:rsidR="00D041D6">
              <w:rPr>
                <w:sz w:val="24"/>
              </w:rPr>
              <w:t>.2022</w:t>
            </w:r>
          </w:p>
        </w:tc>
        <w:tc>
          <w:tcPr>
            <w:tcW w:w="1488" w:type="dxa"/>
            <w:tcBorders>
              <w:bottom w:val="single" w:sz="2" w:space="0" w:color="000000"/>
            </w:tcBorders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60" w:right="560" w:bottom="280" w:left="560" w:header="720" w:footer="720" w:gutter="0"/>
          <w:cols w:space="720"/>
        </w:sectPr>
      </w:pPr>
    </w:p>
    <w:p w:rsidR="00F4162A" w:rsidRDefault="003E6EB6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28.15pt;height:.6pt;mso-position-horizontal-relative:char;mso-position-vertical-relative:line" coordsize="10563,12">
            <v:shape id="_x0000_s1031" style="position:absolute;width:10563;height:13" coordsize="10563,13" path="m10563,r,l,,,12r12,l576,12r9987,l10563,xe" fillcolor="black" stroked="f">
              <v:path arrowok="t"/>
            </v:shape>
            <w10:wrap type="none"/>
            <w10:anchorlock/>
          </v:group>
        </w:pict>
      </w:r>
    </w:p>
    <w:p w:rsidR="00F4162A" w:rsidRDefault="00F4162A">
      <w:pPr>
        <w:pStyle w:val="a3"/>
        <w:rPr>
          <w:b/>
          <w:sz w:val="20"/>
        </w:rPr>
      </w:pPr>
    </w:p>
    <w:p w:rsidR="00F4162A" w:rsidRDefault="00F4162A">
      <w:pPr>
        <w:pStyle w:val="a3"/>
        <w:rPr>
          <w:b/>
          <w:sz w:val="20"/>
        </w:rPr>
      </w:pPr>
    </w:p>
    <w:p w:rsidR="00F4162A" w:rsidRDefault="00F4162A">
      <w:pPr>
        <w:pStyle w:val="a3"/>
        <w:rPr>
          <w:b/>
          <w:sz w:val="20"/>
        </w:rPr>
      </w:pPr>
    </w:p>
    <w:p w:rsidR="00F4162A" w:rsidRDefault="00F4162A">
      <w:pPr>
        <w:pStyle w:val="a3"/>
        <w:rPr>
          <w:b/>
          <w:sz w:val="20"/>
        </w:rPr>
      </w:pPr>
    </w:p>
    <w:p w:rsidR="00F4162A" w:rsidRDefault="00F4162A">
      <w:pPr>
        <w:pStyle w:val="a3"/>
        <w:rPr>
          <w:b/>
          <w:sz w:val="20"/>
        </w:rPr>
      </w:pPr>
    </w:p>
    <w:p w:rsidR="00F4162A" w:rsidRDefault="00F4162A">
      <w:pPr>
        <w:pStyle w:val="a3"/>
        <w:rPr>
          <w:b/>
          <w:sz w:val="20"/>
        </w:rPr>
      </w:pPr>
    </w:p>
    <w:p w:rsidR="00F4162A" w:rsidRDefault="00F4162A">
      <w:pPr>
        <w:pStyle w:val="a3"/>
        <w:rPr>
          <w:b/>
          <w:sz w:val="20"/>
        </w:rPr>
      </w:pPr>
    </w:p>
    <w:p w:rsidR="00F4162A" w:rsidRDefault="00F4162A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Знакомство с орфоэпическим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 (при переходе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словами).</w:t>
            </w:r>
          </w:p>
          <w:p w:rsidR="00F4162A" w:rsidRDefault="00E24F90">
            <w:pPr>
              <w:pStyle w:val="TableParagraph"/>
              <w:spacing w:before="0" w:line="292" w:lineRule="auto"/>
              <w:ind w:right="619"/>
              <w:rPr>
                <w:sz w:val="24"/>
              </w:rPr>
            </w:pPr>
            <w:r>
              <w:rPr>
                <w:sz w:val="24"/>
              </w:rPr>
              <w:t>Согласные звуки [в], [в'].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 Вв. Чтение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2.11</w:t>
            </w:r>
            <w:r w:rsidR="00D041D6">
              <w:rPr>
                <w:sz w:val="24"/>
              </w:rPr>
              <w:t>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Знакомство с орфоэпическим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 (при переходе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словами).</w:t>
            </w:r>
          </w:p>
          <w:p w:rsidR="00F4162A" w:rsidRDefault="00E24F90">
            <w:pPr>
              <w:pStyle w:val="TableParagraph"/>
              <w:spacing w:before="0" w:line="292" w:lineRule="auto"/>
              <w:ind w:right="444"/>
              <w:rPr>
                <w:sz w:val="24"/>
              </w:rPr>
            </w:pPr>
            <w:r>
              <w:rPr>
                <w:sz w:val="24"/>
              </w:rPr>
              <w:t>Чтение слов с 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D041D6">
              <w:rPr>
                <w:sz w:val="24"/>
              </w:rPr>
              <w:t>.11.2022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Знакомство с орфоэпическим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 (при переходе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словами).</w:t>
            </w:r>
          </w:p>
          <w:p w:rsidR="00F4162A" w:rsidRDefault="00E24F9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D041D6">
              <w:rPr>
                <w:sz w:val="24"/>
              </w:rPr>
              <w:t>.11.2022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Знакомство с орфоэпическим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 (при переходе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словами).Буква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 w:rsidP="00D041D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D041D6">
              <w:rPr>
                <w:sz w:val="24"/>
              </w:rPr>
              <w:t>.11.2022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Орфографическое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(проговаривание)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 Согласные звуки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[п],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[п’], 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П, п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F44524">
              <w:rPr>
                <w:sz w:val="24"/>
              </w:rPr>
              <w:t>0</w:t>
            </w:r>
            <w:r>
              <w:rPr>
                <w:sz w:val="24"/>
              </w:rPr>
              <w:t>.11.2022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Орфографическое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 Звуки [п]и [п'].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П, п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F44524">
              <w:rPr>
                <w:sz w:val="24"/>
              </w:rPr>
              <w:t>1</w:t>
            </w:r>
            <w:r>
              <w:rPr>
                <w:sz w:val="24"/>
              </w:rPr>
              <w:t>.11.2022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Орфографическое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списывании. Чтение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слогами.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F44524">
              <w:rPr>
                <w:sz w:val="24"/>
              </w:rPr>
              <w:t>5</w:t>
            </w:r>
            <w:r>
              <w:rPr>
                <w:sz w:val="24"/>
              </w:rPr>
              <w:t>.11.2022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Орфографическое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(проговаривание)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 Согласные звуки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[м],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[м’], 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 м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F44524">
              <w:rPr>
                <w:sz w:val="24"/>
              </w:rPr>
              <w:t>6</w:t>
            </w:r>
            <w:r>
              <w:rPr>
                <w:sz w:val="24"/>
              </w:rPr>
              <w:t>.11.2022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493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Орфографическое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(проговаривание)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 Согласные звуки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[м], [м’], буквы М, м.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F44524">
              <w:rPr>
                <w:sz w:val="24"/>
              </w:rPr>
              <w:t>7</w:t>
            </w:r>
            <w:r>
              <w:rPr>
                <w:sz w:val="24"/>
              </w:rPr>
              <w:t>.11.2022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Звук и буква. Буква как знак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звука. Различение звука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 Согласные звуки [з],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[з’],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 З, з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  <w:r w:rsidR="00D041D6">
              <w:rPr>
                <w:sz w:val="24"/>
              </w:rPr>
              <w:t>.11.2022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Звук и буква. Буква как 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звука. Различение звука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 Сопоставление слогов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F44524">
              <w:rPr>
                <w:sz w:val="24"/>
              </w:rPr>
              <w:t>2</w:t>
            </w:r>
            <w:r>
              <w:rPr>
                <w:sz w:val="24"/>
              </w:rPr>
              <w:t>.11.2022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Звук и буква. Буква как знак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звука. Различение звука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 Согласные звуки [б],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[б’],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 Б, б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F44524">
              <w:rPr>
                <w:sz w:val="24"/>
              </w:rPr>
              <w:t>3</w:t>
            </w:r>
            <w:r>
              <w:rPr>
                <w:sz w:val="24"/>
              </w:rPr>
              <w:t>.11.2022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78" w:firstLine="60"/>
              <w:rPr>
                <w:sz w:val="24"/>
              </w:rPr>
            </w:pPr>
            <w:r>
              <w:rPr>
                <w:sz w:val="24"/>
              </w:rPr>
              <w:t>Звук и буква. Буква как 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звука. Различение звука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 Звуки [б], [б']. Буква 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F44524">
              <w:rPr>
                <w:sz w:val="24"/>
              </w:rPr>
              <w:t>4</w:t>
            </w:r>
            <w:r>
              <w:rPr>
                <w:sz w:val="24"/>
              </w:rPr>
              <w:t>.11.2022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Звук и буква. Буква как 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звука. Различение звука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 Сопоставление слогов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F44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4" w:type="dxa"/>
          </w:tcPr>
          <w:p w:rsidR="00F4162A" w:rsidRDefault="00EB1A9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</w:t>
            </w:r>
            <w:r w:rsidR="00D041D6">
              <w:rPr>
                <w:sz w:val="24"/>
              </w:rPr>
              <w:t>.11.2022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Буквы,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звуки.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 Согласные звуки [д],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[д’],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 Д, д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29.11</w:t>
            </w:r>
            <w:r w:rsidR="00D041D6">
              <w:rPr>
                <w:sz w:val="24"/>
              </w:rPr>
              <w:t>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Буквы,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звуки.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 Согласные звуки [д],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[д’], буквы Д, д. Чтение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30.11.</w:t>
            </w:r>
            <w:r w:rsidR="00D041D6">
              <w:rPr>
                <w:sz w:val="24"/>
              </w:rPr>
              <w:t>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Буквы,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звуки.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D041D6">
              <w:rPr>
                <w:sz w:val="24"/>
              </w:rPr>
              <w:t>.12.2022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Буквы,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звуки.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 Буква Я, 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й'а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D041D6">
              <w:rPr>
                <w:sz w:val="24"/>
              </w:rPr>
              <w:t>.12.2022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572"/>
              <w:rPr>
                <w:sz w:val="24"/>
              </w:rPr>
            </w:pPr>
            <w:r>
              <w:rPr>
                <w:sz w:val="24"/>
              </w:rPr>
              <w:t>Буквы,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звуки.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D041D6">
              <w:rPr>
                <w:sz w:val="24"/>
              </w:rPr>
              <w:t>.12.2022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Овладение слоговым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 русской графики.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 звуки [г], [г’],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Г, г.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D041D6">
              <w:rPr>
                <w:sz w:val="24"/>
              </w:rPr>
              <w:t>.12.2022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Овладение слоговым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 русской графики.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 звуки [г], [г’],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Г, г.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D041D6">
              <w:rPr>
                <w:sz w:val="24"/>
              </w:rPr>
              <w:t>.12.2022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Овладение слоговым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 русской графики.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 согласные звуки [г],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[г']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[к'].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D041D6">
              <w:rPr>
                <w:sz w:val="24"/>
              </w:rPr>
              <w:t>.12.2022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Овладение слоговым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 русской графики.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Мягкий согласный звук [ч’],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F44524">
              <w:rPr>
                <w:sz w:val="24"/>
              </w:rPr>
              <w:t>3</w:t>
            </w:r>
            <w:r>
              <w:rPr>
                <w:sz w:val="24"/>
              </w:rPr>
              <w:t>.12.2022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Овладение слоговым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 русской графики.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Буква Ч, ч, буквосочетания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F44524">
              <w:rPr>
                <w:sz w:val="24"/>
              </w:rPr>
              <w:t>4</w:t>
            </w:r>
            <w:r>
              <w:rPr>
                <w:sz w:val="24"/>
              </w:rPr>
              <w:t>.12.2022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Овладение слоговым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 русской графики.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 ь —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предшествующих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F44524">
              <w:rPr>
                <w:sz w:val="24"/>
              </w:rPr>
              <w:t>5</w:t>
            </w:r>
            <w:r>
              <w:rPr>
                <w:sz w:val="24"/>
              </w:rPr>
              <w:t>.12.2022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Буквы гласных как показатель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F4162A" w:rsidRDefault="00E24F90">
            <w:pPr>
              <w:pStyle w:val="TableParagraph"/>
              <w:spacing w:before="0" w:line="292" w:lineRule="auto"/>
              <w:ind w:right="857"/>
              <w:rPr>
                <w:sz w:val="24"/>
              </w:rPr>
            </w:pPr>
            <w:r>
              <w:rPr>
                <w:sz w:val="24"/>
              </w:rPr>
              <w:t>Обозначение 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  <w:r w:rsidR="00D041D6">
              <w:rPr>
                <w:sz w:val="24"/>
              </w:rPr>
              <w:t>.12.2022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Буквы гласных как показатель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Твёрдый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 звук [ш], буквы Ш,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Сочетание ши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6F21A2">
              <w:rPr>
                <w:sz w:val="24"/>
              </w:rPr>
              <w:t>0</w:t>
            </w:r>
            <w:r>
              <w:rPr>
                <w:sz w:val="24"/>
              </w:rPr>
              <w:t>.12.2022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Буквы гласных как показатель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[ш].</w:t>
            </w:r>
          </w:p>
          <w:p w:rsidR="00F4162A" w:rsidRDefault="00E24F9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6F21A2">
              <w:rPr>
                <w:sz w:val="24"/>
              </w:rPr>
              <w:t>1</w:t>
            </w:r>
            <w:r>
              <w:rPr>
                <w:sz w:val="24"/>
              </w:rPr>
              <w:t>.12.2022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Буквы гласных как показатель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Твёрдый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 звук [ж]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звуков [ж]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6F21A2">
              <w:rPr>
                <w:sz w:val="24"/>
              </w:rPr>
              <w:t>2</w:t>
            </w:r>
            <w:r>
              <w:rPr>
                <w:sz w:val="24"/>
              </w:rPr>
              <w:t>.12.2022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Буквы гласных как показатель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Звуки [б]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[б].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</w:t>
            </w:r>
            <w:r w:rsidR="00D041D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D041D6">
              <w:rPr>
                <w:sz w:val="24"/>
              </w:rPr>
              <w:t>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829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Функции букв, 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 звук в 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слоге: обозначение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и указание на твёрдость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 согласного.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слов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6F21A2">
              <w:rPr>
                <w:sz w:val="24"/>
              </w:rPr>
              <w:t>0</w:t>
            </w:r>
            <w:r>
              <w:rPr>
                <w:sz w:val="24"/>
              </w:rPr>
              <w:t>.01.2023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316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Функции букв, 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 звук в 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слоге: обозначение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и указание на твёрдость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 согласного.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 буквы Ё, ё. Буква ё—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6F21A2">
              <w:rPr>
                <w:sz w:val="24"/>
              </w:rPr>
              <w:t>1</w:t>
            </w:r>
            <w:r>
              <w:rPr>
                <w:sz w:val="24"/>
              </w:rPr>
              <w:t>.01.2023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3838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Функции букв, 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 звук в 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слоге: обозначение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и указание на твёрдость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 согласного.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слов с буквой 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стоит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 и обозначает два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й'о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6F21A2">
              <w:rPr>
                <w:sz w:val="24"/>
              </w:rPr>
              <w:t>2</w:t>
            </w:r>
            <w:r>
              <w:rPr>
                <w:sz w:val="24"/>
              </w:rPr>
              <w:t>.01.2023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493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Функции букв, 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 звук в 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слоге: обозначение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и указание на твёрдость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 согласного.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[й’], 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Й, й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6F21A2">
              <w:rPr>
                <w:sz w:val="24"/>
              </w:rPr>
              <w:t>3</w:t>
            </w:r>
            <w:r>
              <w:rPr>
                <w:sz w:val="24"/>
              </w:rPr>
              <w:t>.01.2023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493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Функции букв, 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 звук в 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слоге: обозначение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и указание на твёрдость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 согласного.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[й']. 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Й, й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6F21A2">
              <w:rPr>
                <w:sz w:val="24"/>
              </w:rPr>
              <w:t>7</w:t>
            </w:r>
            <w:r>
              <w:rPr>
                <w:sz w:val="24"/>
              </w:rPr>
              <w:t>.01.2023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829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Функции букв, 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 звук в 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слоге: обозначение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и указание на твёрдость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6F21A2">
              <w:rPr>
                <w:sz w:val="24"/>
              </w:rPr>
              <w:t>8</w:t>
            </w:r>
            <w:r>
              <w:rPr>
                <w:sz w:val="24"/>
              </w:rPr>
              <w:t>.01.2023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1149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569"/>
              <w:rPr>
                <w:sz w:val="24"/>
              </w:rPr>
            </w:pPr>
            <w:r>
              <w:rPr>
                <w:sz w:val="24"/>
              </w:rPr>
              <w:t>Функции букв е, ё, ю,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[х], [х’],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Х, х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</w:t>
            </w:r>
            <w:r w:rsidR="00D041D6">
              <w:rPr>
                <w:sz w:val="24"/>
              </w:rPr>
              <w:t>.01.2023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149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Функции букв е, ё, ю, я. Звуки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[х]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[х']. Буква 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  <w:p w:rsidR="00F4162A" w:rsidRDefault="00E24F9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6F21A2">
              <w:rPr>
                <w:sz w:val="24"/>
              </w:rPr>
              <w:t>0</w:t>
            </w:r>
            <w:r>
              <w:rPr>
                <w:sz w:val="24"/>
              </w:rPr>
              <w:t>.01.2023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149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444"/>
              <w:rPr>
                <w:sz w:val="24"/>
              </w:rPr>
            </w:pPr>
            <w:r>
              <w:rPr>
                <w:sz w:val="24"/>
              </w:rPr>
              <w:t>Функции букв е, ё, ю,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слов с 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6F21A2">
              <w:rPr>
                <w:sz w:val="24"/>
              </w:rPr>
              <w:t>4</w:t>
            </w:r>
            <w:r>
              <w:rPr>
                <w:sz w:val="24"/>
              </w:rPr>
              <w:t>.01.2023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813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Функции букв е, ё, ю, 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6F21A2">
              <w:rPr>
                <w:sz w:val="24"/>
              </w:rPr>
              <w:t>5</w:t>
            </w:r>
            <w:r>
              <w:rPr>
                <w:sz w:val="24"/>
              </w:rPr>
              <w:t>.01.2023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Функции букв е, ё, ю, я. Буква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 — 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 звука. Буква 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стоящая после гласной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обозначающая два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й'у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6F21A2">
              <w:rPr>
                <w:sz w:val="24"/>
              </w:rPr>
              <w:t>6</w:t>
            </w:r>
            <w:r>
              <w:rPr>
                <w:sz w:val="24"/>
              </w:rPr>
              <w:t>.01.2023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493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Мягкий знак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 звука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Разные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буквами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[й’]. Твёрдый согласный звук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[ц],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 Ц, ц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6F21A2">
              <w:rPr>
                <w:sz w:val="24"/>
              </w:rPr>
              <w:t>7</w:t>
            </w:r>
            <w:r>
              <w:rPr>
                <w:sz w:val="24"/>
              </w:rPr>
              <w:t>.01.2023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Мягкий знак как 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 предшествующего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согласного звука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Разные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буквами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[й’].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 [ц].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31.01.</w:t>
            </w:r>
            <w:r w:rsidR="00D041D6">
              <w:rPr>
                <w:sz w:val="24"/>
              </w:rPr>
              <w:t>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493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Мягкий знак как 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 предшествующего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согласного звука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Разные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буквами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[й’]. Чтение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D041D6">
              <w:rPr>
                <w:sz w:val="24"/>
              </w:rPr>
              <w:t>.02.2023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2493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Мягкий знак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 звука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Разные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буквами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[й’]. Гласный звук [э], 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Э, э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D041D6">
              <w:rPr>
                <w:sz w:val="24"/>
              </w:rPr>
              <w:t>.02.2023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829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Мягкий знак как 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 предшествующего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согласного звука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Разные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буквами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[й’]. Мягкий 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 звук [щ’].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D041D6">
              <w:rPr>
                <w:sz w:val="24"/>
              </w:rPr>
              <w:t>.02.2023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149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Функция букв ь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ъ.Согласные</w:t>
            </w:r>
            <w:proofErr w:type="spellEnd"/>
            <w:r>
              <w:rPr>
                <w:sz w:val="24"/>
              </w:rPr>
              <w:t xml:space="preserve"> звуки [ф], [ф’],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Ф, ф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D041D6">
              <w:rPr>
                <w:sz w:val="24"/>
              </w:rPr>
              <w:t>.02.2023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149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Функция букв ь и ъ. Мягкий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твёрдый разделительные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D041D6">
              <w:rPr>
                <w:sz w:val="24"/>
              </w:rPr>
              <w:t>.02.2023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Функция букв ь и ъ. Алфавит.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хорошо уметь читать. 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. Как мальчик Женя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D041D6">
              <w:rPr>
                <w:sz w:val="24"/>
              </w:rPr>
              <w:t>.02.2023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 xml:space="preserve">Функции букв е, ё, ю, </w:t>
            </w:r>
            <w:proofErr w:type="spellStart"/>
            <w:r>
              <w:rPr>
                <w:sz w:val="24"/>
              </w:rPr>
              <w:t>я.Одна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человека мать; одна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родина. К. Ушинский. 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Отечество. Пословицы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 о Родине.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6F21A2">
              <w:rPr>
                <w:sz w:val="24"/>
              </w:rPr>
              <w:t>0</w:t>
            </w:r>
            <w:r>
              <w:rPr>
                <w:sz w:val="24"/>
              </w:rPr>
              <w:t>.02.2023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Знакомство с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 букв. В.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букварь.</w:t>
            </w:r>
          </w:p>
          <w:p w:rsidR="00F4162A" w:rsidRDefault="00E24F90">
            <w:pPr>
              <w:pStyle w:val="TableParagraph"/>
              <w:spacing w:before="0"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Знакомство со старинной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D041D6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6F21A2">
              <w:rPr>
                <w:sz w:val="24"/>
              </w:rPr>
              <w:t>4</w:t>
            </w:r>
            <w:r>
              <w:rPr>
                <w:sz w:val="24"/>
              </w:rPr>
              <w:t>.02.2023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2493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Знакомство с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 букв.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F4162A" w:rsidRDefault="00E24F90">
            <w:pPr>
              <w:pStyle w:val="TableParagraph"/>
              <w:spacing w:before="0"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Выставка книг. Л.Н. Толстой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К.Д Ушинский.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6F21A2">
              <w:rPr>
                <w:sz w:val="24"/>
              </w:rPr>
              <w:t>5</w:t>
            </w:r>
            <w:r>
              <w:rPr>
                <w:sz w:val="24"/>
              </w:rPr>
              <w:t>.02.2023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493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Знакомство с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 букв.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К.И. Чуковский. Телефон.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Путаница.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Небылица.</w:t>
            </w:r>
          </w:p>
          <w:p w:rsidR="00F4162A" w:rsidRDefault="00E24F90">
            <w:pPr>
              <w:pStyle w:val="TableParagraph"/>
              <w:spacing w:before="0"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Выставка книг К. Чуковского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6F21A2">
              <w:rPr>
                <w:sz w:val="24"/>
              </w:rPr>
              <w:t>6</w:t>
            </w:r>
            <w:r>
              <w:rPr>
                <w:sz w:val="24"/>
              </w:rPr>
              <w:t>.02.2023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Знакомство с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 букв.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охота.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F44524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6F21A2">
              <w:rPr>
                <w:sz w:val="24"/>
              </w:rPr>
              <w:t>7</w:t>
            </w:r>
            <w:r>
              <w:rPr>
                <w:sz w:val="24"/>
              </w:rPr>
              <w:t>.02.2023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Знакомство с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 букв.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С.Я. Маршак. "Угомон",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два"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Знакомство с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 букв.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М.М. Пришвин.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"Предмайское утро. Глоток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молока"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1.03.2023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Знакомство с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 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Заходера</w:t>
            </w:r>
            <w:proofErr w:type="spellEnd"/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2.03.2023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Знакомство с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 букв.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Стихи В.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z w:val="24"/>
              </w:rPr>
              <w:t>,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3.03.2023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Знакомство с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 букв.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Азбука».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7.03.2023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91.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Знакомство с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 букв.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9.03.2023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>Сказка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(фольклорная) и 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(авторская).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учебником. Система условных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обозначений. 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 w:rsidP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Сказка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(фольклорная) и 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(авторская). Авторская сказка.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Сказка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(фольклорная) и литературная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(авторская). 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«Рукавичка»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Сказка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(фольклорная) и литературная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(авторская). 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«Рукавичка»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829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Сказка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(фольклорная) и литературная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(авторская).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и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 А.С. Пушкин 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…».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сказка «Петух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собака»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829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Сказка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(фольклорная) и литературная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(авторская).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и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 А.С. Пушкин 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…».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сказка «Петух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собака»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4"/>
        </w:trPr>
        <w:tc>
          <w:tcPr>
            <w:tcW w:w="576" w:type="dxa"/>
            <w:tcBorders>
              <w:bottom w:val="single" w:sz="2" w:space="0" w:color="000000"/>
            </w:tcBorders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301" w:type="dxa"/>
            <w:tcBorders>
              <w:bottom w:val="single" w:sz="2" w:space="0" w:color="000000"/>
            </w:tcBorders>
          </w:tcPr>
          <w:p w:rsidR="00F4162A" w:rsidRDefault="00E24F90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 Тема Стихотворения.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 Данько «Загадочные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488" w:type="dxa"/>
            <w:tcBorders>
              <w:bottom w:val="single" w:sz="2" w:space="0" w:color="000000"/>
            </w:tcBorders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60" w:right="560" w:bottom="280" w:left="560" w:header="720" w:footer="720" w:gutter="0"/>
          <w:cols w:space="720"/>
        </w:sectPr>
      </w:pPr>
    </w:p>
    <w:p w:rsidR="00F4162A" w:rsidRDefault="003E6EB6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shape id="_x0000_s1029" style="position:absolute;width:10563;height:13" coordsize="10563,13" path="m10563,r,l,,,12r12,l576,12r9987,l10563,xe" fillcolor="black" stroked="f">
              <v:path arrowok="t"/>
            </v:shape>
            <w10:wrap type="none"/>
            <w10:anchorlock/>
          </v:group>
        </w:pict>
      </w:r>
    </w:p>
    <w:p w:rsidR="00F4162A" w:rsidRDefault="00F4162A">
      <w:pPr>
        <w:pStyle w:val="a3"/>
        <w:rPr>
          <w:b/>
          <w:sz w:val="20"/>
        </w:rPr>
      </w:pPr>
    </w:p>
    <w:p w:rsidR="00F4162A" w:rsidRDefault="00F4162A">
      <w:pPr>
        <w:pStyle w:val="a3"/>
        <w:rPr>
          <w:b/>
          <w:sz w:val="20"/>
        </w:rPr>
      </w:pPr>
    </w:p>
    <w:p w:rsidR="00F4162A" w:rsidRDefault="00F4162A">
      <w:pPr>
        <w:pStyle w:val="a3"/>
        <w:rPr>
          <w:b/>
          <w:sz w:val="20"/>
        </w:rPr>
      </w:pPr>
    </w:p>
    <w:p w:rsidR="00F4162A" w:rsidRDefault="00F4162A">
      <w:pPr>
        <w:pStyle w:val="a3"/>
        <w:rPr>
          <w:b/>
          <w:sz w:val="20"/>
        </w:rPr>
      </w:pPr>
    </w:p>
    <w:p w:rsidR="00F4162A" w:rsidRDefault="00F4162A">
      <w:pPr>
        <w:pStyle w:val="a3"/>
        <w:rPr>
          <w:b/>
          <w:sz w:val="20"/>
        </w:rPr>
      </w:pPr>
    </w:p>
    <w:p w:rsidR="00F4162A" w:rsidRDefault="00F4162A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 Характер героев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сказке И.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«Аля,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Кляксич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 А»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опорой на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Чёрный</w:t>
            </w:r>
          </w:p>
          <w:p w:rsidR="00F4162A" w:rsidRDefault="00E24F9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Кривин</w:t>
            </w:r>
          </w:p>
          <w:p w:rsidR="00F4162A" w:rsidRDefault="00E24F9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поёт,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 Рифма в стихах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Гамазкова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Е.Григорьева</w:t>
            </w:r>
          </w:p>
          <w:p w:rsidR="00F4162A" w:rsidRDefault="00E24F9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:rsidR="00F4162A" w:rsidRDefault="00E24F9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«Автобус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№26»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4.04.2023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Из старинных 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и обобщение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«Жили-были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5.04.2023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 Проекты «Создаем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 букв», «Буквы - 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6.04.2023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Весёлые стихи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хохотушки».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Тайц</w:t>
            </w:r>
            <w:proofErr w:type="spellEnd"/>
          </w:p>
          <w:p w:rsidR="00F4162A" w:rsidRDefault="00E24F9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«Волк».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Ррры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7.04.2023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149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50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 Н. Артюхова «Саша-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дразнилка»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237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К. Чуковский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Федотка</w:t>
            </w:r>
            <w:proofErr w:type="spellEnd"/>
            <w:r>
              <w:rPr>
                <w:sz w:val="24"/>
              </w:rPr>
              <w:t xml:space="preserve">». О. </w:t>
            </w:r>
            <w:proofErr w:type="spellStart"/>
            <w:r>
              <w:rPr>
                <w:sz w:val="24"/>
              </w:rPr>
              <w:t>Дриз</w:t>
            </w:r>
            <w:proofErr w:type="spellEnd"/>
            <w:r>
              <w:rPr>
                <w:sz w:val="24"/>
              </w:rPr>
              <w:t xml:space="preserve"> «Привет»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Григорьев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«Стук»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107.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Произведения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Майкова</w:t>
            </w:r>
            <w:proofErr w:type="spellEnd"/>
          </w:p>
          <w:p w:rsidR="00F4162A" w:rsidRDefault="00E24F90">
            <w:pPr>
              <w:pStyle w:val="TableParagraph"/>
              <w:spacing w:before="0"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«Ласточка примчалась…»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Плещеева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зеленеет..»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Произведения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Настроение в стихах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Майкова</w:t>
            </w:r>
            <w:proofErr w:type="spellEnd"/>
            <w:r>
              <w:rPr>
                <w:sz w:val="24"/>
              </w:rPr>
              <w:t xml:space="preserve"> «Весна».</w:t>
            </w:r>
          </w:p>
          <w:p w:rsidR="00F4162A" w:rsidRDefault="00E24F90">
            <w:pPr>
              <w:pStyle w:val="TableParagraph"/>
              <w:spacing w:before="0"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Белозёрова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«Подснежники».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С.Маршак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«Апрель»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Произведения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Стихи-загадки. И.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«Ручей»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Ульяницкая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«Фонарик».</w:t>
            </w:r>
          </w:p>
          <w:p w:rsidR="00F4162A" w:rsidRDefault="00E24F9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Л.Яхнин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дорожки»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3165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Произведения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загадки. Е.Трутнева,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«Когда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бывает?» Характер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Г. Сапгир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Бородицкая</w:t>
            </w:r>
            <w:proofErr w:type="spellEnd"/>
          </w:p>
          <w:p w:rsidR="00F4162A" w:rsidRDefault="00E24F90">
            <w:pPr>
              <w:pStyle w:val="TableParagraph"/>
              <w:spacing w:before="0"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«Разговор с пчелой»,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Гамазкова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758"/>
              <w:rPr>
                <w:sz w:val="24"/>
              </w:rPr>
            </w:pPr>
            <w:r>
              <w:rPr>
                <w:sz w:val="24"/>
              </w:rPr>
              <w:t>Произведения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</w:p>
          <w:p w:rsidR="00F4162A" w:rsidRDefault="00E24F90">
            <w:pPr>
              <w:pStyle w:val="TableParagraph"/>
              <w:spacing w:before="0"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«Разговор Лютика и Жучка»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 Пивоварова «</w:t>
            </w:r>
            <w:proofErr w:type="spellStart"/>
            <w:r>
              <w:rPr>
                <w:sz w:val="24"/>
              </w:rPr>
              <w:t>Кулинаки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пулинаки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Произведения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Проект. Составляем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 загадок Повторение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 по теме «Апрель,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звенит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капель»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6F21A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F4162A" w:rsidRDefault="00E24F90">
            <w:pPr>
              <w:pStyle w:val="TableParagraph"/>
              <w:spacing w:before="60"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— малые 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жанры. Загадки.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народные песенки.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114.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F4162A" w:rsidRDefault="00E24F90">
            <w:pPr>
              <w:pStyle w:val="TableParagraph"/>
              <w:spacing w:before="60"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>— малые 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жанры. Английские песенки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книги «Рифмы Матушки»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Гусыни. Король </w:t>
            </w:r>
            <w:proofErr w:type="spellStart"/>
            <w:r>
              <w:rPr>
                <w:sz w:val="24"/>
              </w:rPr>
              <w:t>Пипин</w:t>
            </w:r>
            <w:proofErr w:type="spellEnd"/>
            <w:r>
              <w:rPr>
                <w:sz w:val="24"/>
              </w:rPr>
              <w:t xml:space="preserve"> 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Джек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F4162A" w:rsidRDefault="00E24F90">
            <w:pPr>
              <w:pStyle w:val="TableParagraph"/>
              <w:spacing w:before="60"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>— малые 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жанры. Английские песенки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книги «Рифмы Матушки»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Гусыни. Король </w:t>
            </w:r>
            <w:proofErr w:type="spellStart"/>
            <w:r>
              <w:rPr>
                <w:sz w:val="24"/>
              </w:rPr>
              <w:t>Пипин</w:t>
            </w:r>
            <w:proofErr w:type="spellEnd"/>
            <w:r>
              <w:rPr>
                <w:sz w:val="24"/>
              </w:rPr>
              <w:t xml:space="preserve"> 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Джек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 w:rsidP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F4162A" w:rsidRDefault="00E24F90">
            <w:pPr>
              <w:pStyle w:val="TableParagraph"/>
              <w:spacing w:before="60"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— малые 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жанры. 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страницы. 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по теме «Сказки,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небылицы»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 w:rsidP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704"/>
              <w:rPr>
                <w:sz w:val="24"/>
              </w:rPr>
            </w:pPr>
            <w:r>
              <w:rPr>
                <w:sz w:val="24"/>
              </w:rPr>
              <w:t>Произведения о братьях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меньших.</w:t>
            </w:r>
          </w:p>
          <w:p w:rsidR="00F4162A" w:rsidRDefault="00E24F90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Стихотворения о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С.Михалков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«Трезор»,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</w:t>
            </w:r>
            <w:proofErr w:type="spellEnd"/>
          </w:p>
          <w:p w:rsidR="00F4162A" w:rsidRDefault="00E24F9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собак…»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Произведения о братьях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 меньших. Рассказ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Осеевой. «Собака яростно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лаяла», И.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«Купите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собаку»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2.05.2023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403"/>
              <w:rPr>
                <w:sz w:val="24"/>
              </w:rPr>
            </w:pPr>
            <w:r>
              <w:rPr>
                <w:sz w:val="24"/>
              </w:rPr>
              <w:t>Произведения о братьях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 меньших. 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</w:p>
          <w:p w:rsidR="00F4162A" w:rsidRDefault="00E24F9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«Цап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Царыпыч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</w:p>
          <w:p w:rsidR="00F4162A" w:rsidRDefault="00E24F9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«Кошка»,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3.05.2023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704"/>
              <w:rPr>
                <w:sz w:val="24"/>
              </w:rPr>
            </w:pPr>
            <w:r>
              <w:rPr>
                <w:sz w:val="24"/>
              </w:rPr>
              <w:t>Произведения о братьях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меньших.</w:t>
            </w:r>
          </w:p>
          <w:p w:rsidR="00F4162A" w:rsidRDefault="00E24F90">
            <w:pPr>
              <w:pStyle w:val="TableParagraph"/>
              <w:spacing w:before="0"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Выразительное чтение стихов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 Лунин «Никого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обижай».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4.05.2023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149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Произведения о братьях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меньших.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</w:p>
          <w:p w:rsidR="00F4162A" w:rsidRDefault="00E24F9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«Важный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4.05.2023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1485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122.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Произведения о братьях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 меньших. Сказки-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несказки</w:t>
            </w:r>
            <w:proofErr w:type="spellEnd"/>
            <w:r>
              <w:rPr>
                <w:sz w:val="24"/>
              </w:rPr>
              <w:t>. Д.Хармс «Храбрый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ёж».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5.05.2023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Произведения о братьях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меньших.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Н.Сладков</w:t>
            </w:r>
          </w:p>
          <w:p w:rsidR="00F4162A" w:rsidRDefault="00E24F9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«Лисица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ёж».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С.Аскаков</w:t>
            </w:r>
            <w:proofErr w:type="spellEnd"/>
          </w:p>
          <w:p w:rsidR="00F4162A" w:rsidRDefault="00E24F90">
            <w:pPr>
              <w:pStyle w:val="TableParagraph"/>
              <w:spacing w:before="60"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«Гнездо». 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по теме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меньших»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149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344"/>
              <w:rPr>
                <w:sz w:val="24"/>
              </w:rPr>
            </w:pPr>
            <w:r>
              <w:rPr>
                <w:sz w:val="24"/>
              </w:rPr>
              <w:t>Произведения о маме.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 xml:space="preserve"> «Помощник»,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К.Чуковский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«Телефон»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149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Произведения о маме.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Ермолаев «Лучший друг»,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«Подарок»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Произведения о маме.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Аким «Моя родня»,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 «В мире игрушек»,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Пивоварова «Вежливый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ослик»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507"/>
              <w:rPr>
                <w:sz w:val="24"/>
              </w:rPr>
            </w:pPr>
            <w:r>
              <w:rPr>
                <w:sz w:val="24"/>
              </w:rPr>
              <w:t>Фольклорные и авторские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о чудесах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фантазии. В. Орлов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</w:p>
          <w:p w:rsidR="00F4162A" w:rsidRDefault="00E24F9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«Бараны»,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«Совет»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2157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524"/>
              <w:jc w:val="both"/>
              <w:rPr>
                <w:sz w:val="24"/>
              </w:rPr>
            </w:pPr>
            <w:r>
              <w:rPr>
                <w:sz w:val="24"/>
              </w:rPr>
              <w:t>Фольклорные и авторские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о чудесах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К.Ушинский</w:t>
            </w:r>
          </w:p>
          <w:p w:rsidR="00F4162A" w:rsidRDefault="00E24F90">
            <w:pPr>
              <w:pStyle w:val="TableParagraph"/>
              <w:spacing w:before="0" w:line="292" w:lineRule="auto"/>
              <w:ind w:right="577"/>
              <w:jc w:val="both"/>
              <w:rPr>
                <w:sz w:val="24"/>
              </w:rPr>
            </w:pPr>
            <w:r>
              <w:rPr>
                <w:sz w:val="24"/>
              </w:rPr>
              <w:t>«Ворон и сорока», «Худо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тому, кто добра не делает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никому».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524"/>
              <w:jc w:val="both"/>
              <w:rPr>
                <w:sz w:val="24"/>
              </w:rPr>
            </w:pPr>
            <w:r>
              <w:rPr>
                <w:sz w:val="24"/>
              </w:rPr>
              <w:t>Фольклорные и авторские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о чудесах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:rsidR="00F4162A" w:rsidRDefault="00E24F90">
            <w:pPr>
              <w:pStyle w:val="TableParagraph"/>
              <w:spacing w:before="0" w:line="292" w:lineRule="auto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«Хороший день»,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«Сердитый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1821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524"/>
              <w:jc w:val="both"/>
              <w:rPr>
                <w:sz w:val="24"/>
              </w:rPr>
            </w:pPr>
            <w:r>
              <w:rPr>
                <w:sz w:val="24"/>
              </w:rPr>
              <w:t>Фольклорные и авторские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о чудесах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Тихомирова</w:t>
            </w:r>
          </w:p>
          <w:p w:rsidR="00F4162A" w:rsidRDefault="00E24F9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«Мальчик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лягушки»,</w:t>
            </w:r>
          </w:p>
          <w:p w:rsidR="00F4162A" w:rsidRDefault="00E24F9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«Находка»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4162A" w:rsidRDefault="00F4162A">
      <w:pPr>
        <w:spacing w:line="292" w:lineRule="auto"/>
        <w:rPr>
          <w:sz w:val="24"/>
        </w:rPr>
        <w:sectPr w:rsidR="00F4162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4162A">
        <w:trPr>
          <w:trHeight w:val="813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131.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Итоговый контроль. 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4162A">
        <w:trPr>
          <w:trHeight w:val="813"/>
        </w:trPr>
        <w:tc>
          <w:tcPr>
            <w:tcW w:w="576" w:type="dxa"/>
          </w:tcPr>
          <w:p w:rsidR="00F4162A" w:rsidRDefault="00E24F9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301" w:type="dxa"/>
          </w:tcPr>
          <w:p w:rsidR="00F4162A" w:rsidRDefault="00E24F90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Библиографическая 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4162A" w:rsidRDefault="000A57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488" w:type="dxa"/>
          </w:tcPr>
          <w:p w:rsidR="00F4162A" w:rsidRDefault="00E24F90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162A">
        <w:trPr>
          <w:trHeight w:val="813"/>
        </w:trPr>
        <w:tc>
          <w:tcPr>
            <w:tcW w:w="3877" w:type="dxa"/>
            <w:gridSpan w:val="2"/>
          </w:tcPr>
          <w:p w:rsidR="00F4162A" w:rsidRDefault="00E24F90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F4162A" w:rsidRDefault="00E24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0" w:type="dxa"/>
            <w:gridSpan w:val="3"/>
          </w:tcPr>
          <w:p w:rsidR="00F4162A" w:rsidRDefault="00E24F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4162A" w:rsidRDefault="00F4162A">
      <w:pPr>
        <w:rPr>
          <w:sz w:val="24"/>
        </w:rPr>
        <w:sectPr w:rsidR="00F4162A">
          <w:pgSz w:w="11900" w:h="16840"/>
          <w:pgMar w:top="560" w:right="560" w:bottom="280" w:left="560" w:header="720" w:footer="720" w:gutter="0"/>
          <w:cols w:space="720"/>
        </w:sectPr>
      </w:pPr>
    </w:p>
    <w:p w:rsidR="00F4162A" w:rsidRDefault="003E6EB6">
      <w:pPr>
        <w:spacing w:before="66"/>
        <w:ind w:left="106"/>
        <w:rPr>
          <w:b/>
          <w:sz w:val="24"/>
        </w:rPr>
      </w:pPr>
      <w:r w:rsidRPr="003E6EB6"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E24F90">
        <w:rPr>
          <w:b/>
          <w:sz w:val="24"/>
        </w:rPr>
        <w:t>УЧЕБНО-МЕТОДИЧЕСКОЕ</w:t>
      </w:r>
      <w:r w:rsidR="00E24F90">
        <w:rPr>
          <w:b/>
          <w:spacing w:val="-13"/>
          <w:sz w:val="24"/>
        </w:rPr>
        <w:t xml:space="preserve"> </w:t>
      </w:r>
      <w:r w:rsidR="00E24F90">
        <w:rPr>
          <w:b/>
          <w:sz w:val="24"/>
        </w:rPr>
        <w:t>ОБЕСПЕЧЕНИЕ</w:t>
      </w:r>
      <w:r w:rsidR="00E24F90">
        <w:rPr>
          <w:b/>
          <w:spacing w:val="-12"/>
          <w:sz w:val="24"/>
        </w:rPr>
        <w:t xml:space="preserve"> </w:t>
      </w:r>
      <w:r w:rsidR="00E24F90">
        <w:rPr>
          <w:b/>
          <w:sz w:val="24"/>
        </w:rPr>
        <w:t>ОБРАЗОВАТЕЛЬНОГО</w:t>
      </w:r>
      <w:r w:rsidR="00E24F90">
        <w:rPr>
          <w:b/>
          <w:spacing w:val="-13"/>
          <w:sz w:val="24"/>
        </w:rPr>
        <w:t xml:space="preserve"> </w:t>
      </w:r>
      <w:r w:rsidR="00E24F90">
        <w:rPr>
          <w:b/>
          <w:sz w:val="24"/>
        </w:rPr>
        <w:t>ПРОЦЕССА</w:t>
      </w:r>
    </w:p>
    <w:p w:rsidR="00F4162A" w:rsidRDefault="00E24F9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4162A" w:rsidRDefault="00E24F90">
      <w:pPr>
        <w:pStyle w:val="a3"/>
        <w:spacing w:before="156" w:line="292" w:lineRule="auto"/>
        <w:ind w:left="106" w:right="8655"/>
      </w:pPr>
      <w:r>
        <w:t>Климанова Л.Ф.;</w:t>
      </w:r>
      <w:r>
        <w:rPr>
          <w:spacing w:val="1"/>
        </w:rPr>
        <w:t xml:space="preserve"> </w:t>
      </w:r>
      <w:r>
        <w:t>Горецкий В.Г.;</w:t>
      </w:r>
      <w:r>
        <w:rPr>
          <w:spacing w:val="1"/>
        </w:rPr>
        <w:t xml:space="preserve"> </w:t>
      </w:r>
      <w:r>
        <w:t>Виноградская</w:t>
      </w:r>
      <w:r>
        <w:rPr>
          <w:spacing w:val="-8"/>
        </w:rPr>
        <w:t xml:space="preserve"> </w:t>
      </w:r>
      <w:r>
        <w:t>Л.А.;</w:t>
      </w:r>
    </w:p>
    <w:p w:rsidR="00F4162A" w:rsidRDefault="00E24F90">
      <w:pPr>
        <w:pStyle w:val="a3"/>
        <w:spacing w:line="274" w:lineRule="exact"/>
        <w:ind w:left="106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F4162A" w:rsidRDefault="00E24F90">
      <w:pPr>
        <w:pStyle w:val="a3"/>
        <w:spacing w:before="60"/>
        <w:ind w:left="106"/>
      </w:pPr>
      <w:r>
        <w:t>«Просвещение</w:t>
      </w:r>
      <w:proofErr w:type="gramStart"/>
      <w:r>
        <w:t>»;</w:t>
      </w:r>
      <w:r>
        <w:rPr>
          <w:spacing w:val="-4"/>
        </w:rPr>
        <w:t xml:space="preserve"> </w:t>
      </w:r>
      <w:r>
        <w:t>;</w:t>
      </w:r>
      <w:proofErr w:type="gramEnd"/>
    </w:p>
    <w:p w:rsidR="00F4162A" w:rsidRDefault="00F4162A">
      <w:pPr>
        <w:pStyle w:val="a3"/>
        <w:spacing w:before="11"/>
        <w:rPr>
          <w:sz w:val="21"/>
        </w:rPr>
      </w:pPr>
    </w:p>
    <w:p w:rsidR="00F4162A" w:rsidRDefault="00E24F90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4162A" w:rsidRPr="002C053D" w:rsidRDefault="00E24F90">
      <w:pPr>
        <w:pStyle w:val="a3"/>
        <w:spacing w:before="156"/>
        <w:ind w:left="106"/>
        <w:rPr>
          <w:b/>
        </w:rPr>
      </w:pPr>
      <w:r w:rsidRPr="002C053D">
        <w:rPr>
          <w:b/>
        </w:rPr>
        <w:t>Коллекции</w:t>
      </w:r>
      <w:r w:rsidRPr="002C053D">
        <w:rPr>
          <w:b/>
          <w:spacing w:val="-6"/>
        </w:rPr>
        <w:t xml:space="preserve"> </w:t>
      </w:r>
      <w:r w:rsidRPr="002C053D">
        <w:rPr>
          <w:b/>
        </w:rPr>
        <w:t>электронных</w:t>
      </w:r>
      <w:r w:rsidRPr="002C053D">
        <w:rPr>
          <w:b/>
          <w:spacing w:val="-5"/>
        </w:rPr>
        <w:t xml:space="preserve"> </w:t>
      </w:r>
      <w:r w:rsidRPr="002C053D">
        <w:rPr>
          <w:b/>
        </w:rPr>
        <w:t>образовательных</w:t>
      </w:r>
      <w:r w:rsidRPr="002C053D">
        <w:rPr>
          <w:b/>
          <w:spacing w:val="-5"/>
        </w:rPr>
        <w:t xml:space="preserve"> </w:t>
      </w:r>
      <w:r w:rsidRPr="002C053D">
        <w:rPr>
          <w:b/>
        </w:rPr>
        <w:t>ресурсов</w:t>
      </w:r>
    </w:p>
    <w:p w:rsidR="00F4162A" w:rsidRDefault="00E24F90">
      <w:pPr>
        <w:pStyle w:val="a4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6">
        <w:r>
          <w:rPr>
            <w:sz w:val="24"/>
          </w:rPr>
          <w:t>http://windows.edu/ru</w:t>
        </w:r>
      </w:hyperlink>
    </w:p>
    <w:p w:rsidR="00F4162A" w:rsidRDefault="00E24F90">
      <w:pPr>
        <w:pStyle w:val="a4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7">
        <w:r>
          <w:rPr>
            <w:sz w:val="24"/>
          </w:rPr>
          <w:t>http://school-collektion.edu/ru</w:t>
        </w:r>
      </w:hyperlink>
    </w:p>
    <w:p w:rsidR="00F4162A" w:rsidRDefault="00E24F90">
      <w:pPr>
        <w:pStyle w:val="a4"/>
        <w:numPr>
          <w:ilvl w:val="0"/>
          <w:numId w:val="4"/>
        </w:numPr>
        <w:tabs>
          <w:tab w:val="left" w:pos="347"/>
        </w:tabs>
        <w:spacing w:before="60"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8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9">
        <w:r>
          <w:rPr>
            <w:sz w:val="24"/>
          </w:rPr>
          <w:t>http://eor.edu.ru</w:t>
        </w:r>
      </w:hyperlink>
    </w:p>
    <w:p w:rsidR="00F4162A" w:rsidRDefault="00E24F90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left="106" w:right="705" w:firstLine="0"/>
        <w:rPr>
          <w:sz w:val="24"/>
        </w:rPr>
      </w:pPr>
      <w:r>
        <w:rPr>
          <w:sz w:val="24"/>
        </w:rPr>
        <w:t>Каталог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hyperlink r:id="rId10">
        <w:r>
          <w:rPr>
            <w:sz w:val="24"/>
          </w:rPr>
          <w:t>http://katalog.iot.ru/</w:t>
        </w:r>
        <w:r>
          <w:rPr>
            <w:spacing w:val="-6"/>
            <w:sz w:val="24"/>
          </w:rPr>
          <w:t xml:space="preserve"> </w:t>
        </w:r>
      </w:hyperlink>
      <w:r>
        <w:rPr>
          <w:sz w:val="24"/>
        </w:rPr>
        <w:t>5.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 для начальной школы</w:t>
      </w:r>
      <w:hyperlink r:id="rId11">
        <w:r>
          <w:rPr>
            <w:sz w:val="24"/>
          </w:rPr>
          <w:t xml:space="preserve">http://www.nachalka.com/biblioteka </w:t>
        </w:r>
      </w:hyperlink>
      <w:r>
        <w:rPr>
          <w:sz w:val="24"/>
        </w:rPr>
        <w:t>6. Mеtodkabinet.eu: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информационно-методический кабинет</w:t>
      </w:r>
      <w:hyperlink r:id="rId12">
        <w:r>
          <w:rPr>
            <w:sz w:val="24"/>
          </w:rPr>
          <w:t xml:space="preserve">http://www.metodkabinet.eu/ </w:t>
        </w:r>
      </w:hyperlink>
      <w:r>
        <w:rPr>
          <w:sz w:val="24"/>
        </w:rPr>
        <w:t>7. Каталог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сети «Интернет» </w:t>
      </w:r>
      <w:hyperlink r:id="rId13">
        <w:r>
          <w:rPr>
            <w:sz w:val="24"/>
          </w:rPr>
          <w:t>http://catalog.iot.ru</w:t>
        </w:r>
      </w:hyperlink>
    </w:p>
    <w:p w:rsidR="00F4162A" w:rsidRDefault="00E24F90">
      <w:pPr>
        <w:pStyle w:val="a4"/>
        <w:numPr>
          <w:ilvl w:val="0"/>
          <w:numId w:val="3"/>
        </w:numPr>
        <w:tabs>
          <w:tab w:val="left" w:pos="347"/>
        </w:tabs>
        <w:spacing w:before="0" w:line="274" w:lineRule="exact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4">
        <w:r>
          <w:rPr>
            <w:sz w:val="24"/>
          </w:rPr>
          <w:t>http://www.school.edu.ru</w:t>
        </w:r>
      </w:hyperlink>
    </w:p>
    <w:p w:rsidR="00F4162A" w:rsidRDefault="00E24F90">
      <w:pPr>
        <w:pStyle w:val="a4"/>
        <w:numPr>
          <w:ilvl w:val="0"/>
          <w:numId w:val="3"/>
        </w:numPr>
        <w:tabs>
          <w:tab w:val="left" w:pos="347"/>
        </w:tabs>
        <w:spacing w:before="59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15">
        <w:r>
          <w:rPr>
            <w:sz w:val="24"/>
          </w:rPr>
          <w:t>http://www.edu.ru</w:t>
        </w:r>
      </w:hyperlink>
    </w:p>
    <w:p w:rsidR="00F4162A" w:rsidRDefault="00F4162A">
      <w:pPr>
        <w:pStyle w:val="a3"/>
        <w:spacing w:before="11"/>
        <w:rPr>
          <w:sz w:val="21"/>
        </w:rPr>
      </w:pPr>
    </w:p>
    <w:p w:rsidR="00F4162A" w:rsidRDefault="00E24F90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4162A" w:rsidRDefault="00E24F90">
      <w:pPr>
        <w:pStyle w:val="a3"/>
        <w:spacing w:before="156" w:line="292" w:lineRule="auto"/>
        <w:ind w:left="106"/>
      </w:pPr>
      <w:r w:rsidRPr="002C053D">
        <w:rPr>
          <w:b/>
        </w:rPr>
        <w:t>Для</w:t>
      </w:r>
      <w:r w:rsidRPr="002C053D">
        <w:rPr>
          <w:b/>
          <w:spacing w:val="-12"/>
        </w:rPr>
        <w:t xml:space="preserve"> </w:t>
      </w:r>
      <w:r w:rsidRPr="002C053D">
        <w:rPr>
          <w:b/>
        </w:rPr>
        <w:t>учащихся</w:t>
      </w:r>
      <w:r>
        <w:rPr>
          <w:spacing w:val="-11"/>
        </w:rPr>
        <w:t xml:space="preserve"> </w:t>
      </w:r>
      <w:r>
        <w:t>https://</w:t>
      </w:r>
      <w:hyperlink r:id="rId16">
        <w:r>
          <w:t>www.uchportal.ru/load/47-2-2</w:t>
        </w:r>
        <w:r>
          <w:rPr>
            <w:spacing w:val="-11"/>
          </w:rPr>
          <w:t xml:space="preserve"> </w:t>
        </w:r>
      </w:hyperlink>
      <w:hyperlink r:id="rId17">
        <w:r>
          <w:t>http://school-collection.edu.ru/</w:t>
        </w:r>
        <w:r>
          <w:rPr>
            <w:spacing w:val="-11"/>
          </w:rPr>
          <w:t xml:space="preserve"> </w:t>
        </w:r>
      </w:hyperlink>
      <w:hyperlink r:id="rId18">
        <w:r>
          <w:t>http://um-</w:t>
        </w:r>
      </w:hyperlink>
      <w:r>
        <w:rPr>
          <w:spacing w:val="-57"/>
        </w:rPr>
        <w:t xml:space="preserve"> </w:t>
      </w:r>
      <w:proofErr w:type="spellStart"/>
      <w:r>
        <w:t>razum.ru</w:t>
      </w:r>
      <w:proofErr w:type="spellEnd"/>
      <w:r>
        <w:t>/</w:t>
      </w:r>
      <w:proofErr w:type="spellStart"/>
      <w:r>
        <w:t>load</w:t>
      </w:r>
      <w:proofErr w:type="spellEnd"/>
      <w:r>
        <w:t>/</w:t>
      </w:r>
      <w:proofErr w:type="spellStart"/>
      <w:r>
        <w:t>uchebnye_prezentacii</w:t>
      </w:r>
      <w:proofErr w:type="spellEnd"/>
      <w:r>
        <w:t>/</w:t>
      </w:r>
      <w:proofErr w:type="spellStart"/>
      <w:r>
        <w:t>nachalnaja_shkola</w:t>
      </w:r>
      <w:proofErr w:type="spellEnd"/>
      <w:r>
        <w:t>/18</w:t>
      </w:r>
    </w:p>
    <w:p w:rsidR="00F4162A" w:rsidRDefault="003E6EB6">
      <w:pPr>
        <w:pStyle w:val="a3"/>
        <w:spacing w:line="275" w:lineRule="exact"/>
        <w:ind w:left="106"/>
      </w:pPr>
      <w:hyperlink r:id="rId19">
        <w:r w:rsidR="00E24F90">
          <w:rPr>
            <w:spacing w:val="-1"/>
          </w:rPr>
          <w:t>http://internet.chgk.info/</w:t>
        </w:r>
        <w:r w:rsidR="00E24F90">
          <w:rPr>
            <w:spacing w:val="-6"/>
          </w:rPr>
          <w:t xml:space="preserve"> </w:t>
        </w:r>
      </w:hyperlink>
      <w:hyperlink r:id="rId20">
        <w:r w:rsidR="00E24F90">
          <w:t>http://www.vbg.ru/~kvint/im.htm</w:t>
        </w:r>
      </w:hyperlink>
    </w:p>
    <w:p w:rsidR="00F4162A" w:rsidRDefault="00E24F90">
      <w:pPr>
        <w:pStyle w:val="a3"/>
        <w:spacing w:before="60" w:line="292" w:lineRule="auto"/>
        <w:ind w:left="106"/>
      </w:pPr>
      <w:r>
        <w:t>Детский</w:t>
      </w:r>
      <w:r>
        <w:rPr>
          <w:spacing w:val="-6"/>
        </w:rPr>
        <w:t xml:space="preserve"> </w:t>
      </w:r>
      <w:r>
        <w:t>интеллектуальный</w:t>
      </w:r>
      <w:r>
        <w:rPr>
          <w:spacing w:val="-6"/>
        </w:rPr>
        <w:t xml:space="preserve"> </w:t>
      </w:r>
      <w:r>
        <w:t>клуб</w:t>
      </w:r>
      <w:r>
        <w:rPr>
          <w:spacing w:val="-7"/>
        </w:rPr>
        <w:t xml:space="preserve"> </w:t>
      </w:r>
      <w:r>
        <w:t>"Квинт".</w:t>
      </w:r>
      <w:r>
        <w:rPr>
          <w:spacing w:val="-6"/>
        </w:rPr>
        <w:t xml:space="preserve"> </w:t>
      </w:r>
      <w:r>
        <w:t>"Интеллектуальный</w:t>
      </w:r>
      <w:r>
        <w:rPr>
          <w:spacing w:val="-6"/>
        </w:rPr>
        <w:t xml:space="preserve"> </w:t>
      </w:r>
      <w:r>
        <w:t>марафон"•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клуб</w:t>
      </w:r>
      <w:r>
        <w:rPr>
          <w:spacing w:val="-57"/>
        </w:rPr>
        <w:t xml:space="preserve"> </w:t>
      </w:r>
      <w:hyperlink r:id="rId21">
        <w:r>
          <w:t>http://www.realmusic.ru/</w:t>
        </w:r>
        <w:r>
          <w:rPr>
            <w:spacing w:val="-2"/>
          </w:rPr>
          <w:t xml:space="preserve"> </w:t>
        </w:r>
      </w:hyperlink>
      <w:hyperlink r:id="rId22">
        <w:r>
          <w:t>http://www.jokeclub.ru/</w:t>
        </w:r>
      </w:hyperlink>
    </w:p>
    <w:p w:rsidR="00F4162A" w:rsidRPr="002C053D" w:rsidRDefault="00E24F90" w:rsidP="002C053D">
      <w:pPr>
        <w:tabs>
          <w:tab w:val="left" w:pos="347"/>
        </w:tabs>
        <w:spacing w:line="275" w:lineRule="exact"/>
        <w:ind w:left="105"/>
        <w:rPr>
          <w:b/>
          <w:sz w:val="24"/>
        </w:rPr>
      </w:pPr>
      <w:r w:rsidRPr="002C053D">
        <w:rPr>
          <w:b/>
          <w:sz w:val="24"/>
        </w:rPr>
        <w:t>Сайты</w:t>
      </w:r>
      <w:r w:rsidRPr="002C053D">
        <w:rPr>
          <w:b/>
          <w:spacing w:val="-5"/>
          <w:sz w:val="24"/>
        </w:rPr>
        <w:t xml:space="preserve"> </w:t>
      </w:r>
      <w:r w:rsidRPr="002C053D">
        <w:rPr>
          <w:b/>
          <w:sz w:val="24"/>
        </w:rPr>
        <w:t>детских</w:t>
      </w:r>
      <w:r w:rsidRPr="002C053D">
        <w:rPr>
          <w:b/>
          <w:spacing w:val="-4"/>
          <w:sz w:val="24"/>
        </w:rPr>
        <w:t xml:space="preserve"> </w:t>
      </w:r>
      <w:r w:rsidRPr="002C053D">
        <w:rPr>
          <w:b/>
          <w:sz w:val="24"/>
        </w:rPr>
        <w:t>писателей.</w:t>
      </w:r>
    </w:p>
    <w:p w:rsidR="00F4162A" w:rsidRDefault="003E6EB6">
      <w:pPr>
        <w:pStyle w:val="a3"/>
        <w:spacing w:before="60" w:line="292" w:lineRule="auto"/>
        <w:ind w:left="106" w:right="146"/>
      </w:pPr>
      <w:hyperlink r:id="rId23">
        <w:r w:rsidR="00E24F90">
          <w:t xml:space="preserve">http://www.mccme.ru/~dima/erunda/naoborot/index.htm </w:t>
        </w:r>
      </w:hyperlink>
      <w:r w:rsidR="00E24F90">
        <w:t>- "Всё наоборот" – стихи для детей, собранные</w:t>
      </w:r>
      <w:r w:rsidR="00E24F90">
        <w:rPr>
          <w:spacing w:val="1"/>
        </w:rPr>
        <w:t xml:space="preserve"> </w:t>
      </w:r>
      <w:r w:rsidR="00E24F90">
        <w:t>Григорием</w:t>
      </w:r>
      <w:r w:rsidR="00E24F90">
        <w:rPr>
          <w:spacing w:val="-7"/>
        </w:rPr>
        <w:t xml:space="preserve"> </w:t>
      </w:r>
      <w:r w:rsidR="00E24F90">
        <w:t>Кружковым.</w:t>
      </w:r>
      <w:r w:rsidR="00E24F90">
        <w:rPr>
          <w:spacing w:val="-7"/>
        </w:rPr>
        <w:t xml:space="preserve"> </w:t>
      </w:r>
      <w:hyperlink r:id="rId24">
        <w:r w:rsidR="00E24F90">
          <w:t>http://www.sf.mksat.net/vk/krapivin_index.htm</w:t>
        </w:r>
        <w:r w:rsidR="00E24F90">
          <w:rPr>
            <w:spacing w:val="-8"/>
          </w:rPr>
          <w:t xml:space="preserve"> </w:t>
        </w:r>
      </w:hyperlink>
      <w:r w:rsidR="00E24F90">
        <w:t>-</w:t>
      </w:r>
      <w:r w:rsidR="00E24F90">
        <w:rPr>
          <w:spacing w:val="-7"/>
        </w:rPr>
        <w:t xml:space="preserve"> </w:t>
      </w:r>
      <w:r w:rsidR="00E24F90">
        <w:t>Писатель</w:t>
      </w:r>
      <w:r w:rsidR="00E24F90">
        <w:rPr>
          <w:spacing w:val="-8"/>
        </w:rPr>
        <w:t xml:space="preserve"> </w:t>
      </w:r>
      <w:r w:rsidR="00E24F90">
        <w:t>Владислав</w:t>
      </w:r>
      <w:r w:rsidR="00E24F90">
        <w:rPr>
          <w:spacing w:val="-8"/>
        </w:rPr>
        <w:t xml:space="preserve"> </w:t>
      </w:r>
      <w:r w:rsidR="00E24F90">
        <w:t>Крапивин.</w:t>
      </w:r>
      <w:r w:rsidR="00E24F90">
        <w:rPr>
          <w:spacing w:val="-57"/>
        </w:rPr>
        <w:t xml:space="preserve"> </w:t>
      </w:r>
      <w:hyperlink r:id="rId25">
        <w:r w:rsidR="00E24F90">
          <w:t xml:space="preserve">http://www.literatura1.narod.ru/dmitrij_emets.html </w:t>
        </w:r>
      </w:hyperlink>
      <w:r w:rsidR="00E24F90">
        <w:t xml:space="preserve">- Писатель Дмитрий </w:t>
      </w:r>
      <w:proofErr w:type="spellStart"/>
      <w:r w:rsidR="00E24F90">
        <w:t>Емец</w:t>
      </w:r>
      <w:proofErr w:type="spellEnd"/>
      <w:r w:rsidR="00E24F90">
        <w:t>.</w:t>
      </w:r>
      <w:r w:rsidR="00E24F90">
        <w:rPr>
          <w:spacing w:val="1"/>
        </w:rPr>
        <w:t xml:space="preserve"> </w:t>
      </w:r>
      <w:hyperlink r:id="rId26">
        <w:r w:rsidR="00E24F90">
          <w:t>http://www.nikitinsky.com.ua</w:t>
        </w:r>
        <w:r w:rsidR="00E24F90">
          <w:rPr>
            <w:spacing w:val="-1"/>
          </w:rPr>
          <w:t xml:space="preserve"> </w:t>
        </w:r>
      </w:hyperlink>
      <w:r w:rsidR="00E24F90">
        <w:t>-</w:t>
      </w:r>
      <w:r w:rsidR="00E24F90">
        <w:rPr>
          <w:spacing w:val="-1"/>
        </w:rPr>
        <w:t xml:space="preserve"> </w:t>
      </w:r>
      <w:r w:rsidR="00E24F90">
        <w:t>Детский</w:t>
      </w:r>
      <w:r w:rsidR="00E24F90">
        <w:rPr>
          <w:spacing w:val="-1"/>
        </w:rPr>
        <w:t xml:space="preserve"> </w:t>
      </w:r>
      <w:r w:rsidR="00E24F90">
        <w:t>писатель</w:t>
      </w:r>
      <w:r w:rsidR="00E24F90">
        <w:rPr>
          <w:spacing w:val="-1"/>
        </w:rPr>
        <w:t xml:space="preserve"> </w:t>
      </w:r>
      <w:r w:rsidR="00E24F90">
        <w:t>Юрий</w:t>
      </w:r>
      <w:r w:rsidR="00E24F90">
        <w:rPr>
          <w:spacing w:val="-1"/>
        </w:rPr>
        <w:t xml:space="preserve"> </w:t>
      </w:r>
      <w:r w:rsidR="00E24F90">
        <w:t>Никитинский.</w:t>
      </w:r>
    </w:p>
    <w:p w:rsidR="00F4162A" w:rsidRPr="00335282" w:rsidRDefault="00E24F90" w:rsidP="00335282">
      <w:pPr>
        <w:tabs>
          <w:tab w:val="left" w:pos="347"/>
        </w:tabs>
        <w:spacing w:line="274" w:lineRule="exact"/>
        <w:rPr>
          <w:b/>
          <w:sz w:val="24"/>
        </w:rPr>
      </w:pPr>
      <w:r w:rsidRPr="00335282">
        <w:rPr>
          <w:b/>
          <w:sz w:val="24"/>
        </w:rPr>
        <w:t>Электронные</w:t>
      </w:r>
      <w:r w:rsidRPr="00335282">
        <w:rPr>
          <w:b/>
          <w:spacing w:val="-4"/>
          <w:sz w:val="24"/>
        </w:rPr>
        <w:t xml:space="preserve"> </w:t>
      </w:r>
      <w:r w:rsidRPr="00335282">
        <w:rPr>
          <w:b/>
          <w:sz w:val="24"/>
        </w:rPr>
        <w:t>версии</w:t>
      </w:r>
      <w:r w:rsidRPr="00335282">
        <w:rPr>
          <w:b/>
          <w:spacing w:val="-3"/>
          <w:sz w:val="24"/>
        </w:rPr>
        <w:t xml:space="preserve"> </w:t>
      </w:r>
      <w:r w:rsidRPr="00335282">
        <w:rPr>
          <w:b/>
          <w:sz w:val="24"/>
        </w:rPr>
        <w:t>журналов.</w:t>
      </w:r>
    </w:p>
    <w:p w:rsidR="00F4162A" w:rsidRDefault="003E6EB6">
      <w:pPr>
        <w:pStyle w:val="a3"/>
        <w:spacing w:before="60" w:line="292" w:lineRule="auto"/>
        <w:ind w:left="106" w:right="111"/>
      </w:pPr>
      <w:hyperlink r:id="rId27">
        <w:r w:rsidR="00E24F90">
          <w:t xml:space="preserve">http://e-skazki.narod.ru/index.html </w:t>
        </w:r>
      </w:hyperlink>
      <w:r w:rsidR="00E24F90">
        <w:t>- "Сказка для народа" - народные и авторские сказки</w:t>
      </w:r>
      <w:r w:rsidR="00E24F90">
        <w:rPr>
          <w:spacing w:val="1"/>
        </w:rPr>
        <w:t xml:space="preserve"> </w:t>
      </w:r>
      <w:hyperlink r:id="rId28">
        <w:r w:rsidR="00E24F90">
          <w:t xml:space="preserve">http://www.kinder.ru </w:t>
        </w:r>
      </w:hyperlink>
      <w:r w:rsidR="00E24F90">
        <w:t>- Каталог детских ресурсов "</w:t>
      </w:r>
      <w:proofErr w:type="spellStart"/>
      <w:r w:rsidR="00E24F90">
        <w:t>Kinder.Ru</w:t>
      </w:r>
      <w:proofErr w:type="spellEnd"/>
      <w:r w:rsidR="00E24F90">
        <w:t xml:space="preserve">" </w:t>
      </w:r>
      <w:hyperlink r:id="rId29">
        <w:r w:rsidR="00E24F90">
          <w:t xml:space="preserve">http://barsuk.lenin.ru </w:t>
        </w:r>
      </w:hyperlink>
      <w:r w:rsidR="00E24F90">
        <w:t>- Журнал для детей</w:t>
      </w:r>
      <w:r w:rsidR="00E24F90">
        <w:rPr>
          <w:spacing w:val="1"/>
        </w:rPr>
        <w:t xml:space="preserve"> </w:t>
      </w:r>
      <w:r w:rsidR="00E24F90">
        <w:t>"Барсук"</w:t>
      </w:r>
      <w:r w:rsidR="00E24F90">
        <w:rPr>
          <w:spacing w:val="-7"/>
        </w:rPr>
        <w:t xml:space="preserve"> </w:t>
      </w:r>
      <w:hyperlink r:id="rId30">
        <w:r w:rsidR="00E24F90">
          <w:t>http://www.biblioguide.ru/</w:t>
        </w:r>
        <w:r w:rsidR="00E24F90">
          <w:rPr>
            <w:spacing w:val="-6"/>
          </w:rPr>
          <w:t xml:space="preserve"> </w:t>
        </w:r>
      </w:hyperlink>
      <w:r w:rsidR="00E24F90">
        <w:t>-</w:t>
      </w:r>
      <w:r w:rsidR="00E24F90">
        <w:rPr>
          <w:spacing w:val="-6"/>
        </w:rPr>
        <w:t xml:space="preserve"> </w:t>
      </w:r>
      <w:proofErr w:type="spellStart"/>
      <w:r w:rsidR="00E24F90">
        <w:t>BiblioГид</w:t>
      </w:r>
      <w:proofErr w:type="spellEnd"/>
      <w:r w:rsidR="00E24F90">
        <w:t>:</w:t>
      </w:r>
      <w:r w:rsidR="00E24F90">
        <w:rPr>
          <w:spacing w:val="-6"/>
        </w:rPr>
        <w:t xml:space="preserve"> </w:t>
      </w:r>
      <w:r w:rsidR="00E24F90">
        <w:t>всё</w:t>
      </w:r>
      <w:r w:rsidR="00E24F90">
        <w:rPr>
          <w:spacing w:val="-5"/>
        </w:rPr>
        <w:t xml:space="preserve"> </w:t>
      </w:r>
      <w:r w:rsidR="00E24F90">
        <w:t>о</w:t>
      </w:r>
      <w:r w:rsidR="00E24F90">
        <w:rPr>
          <w:spacing w:val="-6"/>
        </w:rPr>
        <w:t xml:space="preserve"> </w:t>
      </w:r>
      <w:r w:rsidR="00E24F90">
        <w:t>детской</w:t>
      </w:r>
      <w:r w:rsidR="00E24F90">
        <w:rPr>
          <w:spacing w:val="-5"/>
        </w:rPr>
        <w:t xml:space="preserve"> </w:t>
      </w:r>
      <w:r w:rsidR="00E24F90">
        <w:t>книге</w:t>
      </w:r>
      <w:r w:rsidR="00E24F90">
        <w:rPr>
          <w:spacing w:val="-5"/>
        </w:rPr>
        <w:t xml:space="preserve"> </w:t>
      </w:r>
      <w:hyperlink r:id="rId31">
        <w:r w:rsidR="00E24F90">
          <w:t>http://www.kostyor.ru/archives.html</w:t>
        </w:r>
        <w:r w:rsidR="00E24F90">
          <w:rPr>
            <w:spacing w:val="-6"/>
          </w:rPr>
          <w:t xml:space="preserve"> </w:t>
        </w:r>
      </w:hyperlink>
      <w:r w:rsidR="00E24F90">
        <w:t>-</w:t>
      </w:r>
      <w:r w:rsidR="00E24F90">
        <w:rPr>
          <w:spacing w:val="-57"/>
        </w:rPr>
        <w:t xml:space="preserve"> </w:t>
      </w:r>
      <w:r w:rsidR="00E24F90">
        <w:t xml:space="preserve">Журнал для школьников "Костёр" </w:t>
      </w:r>
      <w:hyperlink r:id="rId32">
        <w:r w:rsidR="00E24F90">
          <w:t xml:space="preserve">http://murzilka.km.ru </w:t>
        </w:r>
      </w:hyperlink>
      <w:r w:rsidR="00E24F90">
        <w:t>- Детский журнал "</w:t>
      </w:r>
      <w:proofErr w:type="spellStart"/>
      <w:r w:rsidR="00E24F90">
        <w:t>Мурзилка</w:t>
      </w:r>
      <w:proofErr w:type="spellEnd"/>
      <w:r w:rsidR="00E24F90">
        <w:t>"</w:t>
      </w:r>
      <w:r w:rsidR="00E24F90">
        <w:rPr>
          <w:spacing w:val="1"/>
        </w:rPr>
        <w:t xml:space="preserve"> </w:t>
      </w:r>
      <w:hyperlink r:id="rId33">
        <w:r w:rsidR="00E24F90">
          <w:t xml:space="preserve">http://vkids.km.ru/ </w:t>
        </w:r>
      </w:hyperlink>
      <w:r w:rsidR="00E24F90">
        <w:t xml:space="preserve">- Детская страничка "Кирилла и </w:t>
      </w:r>
      <w:proofErr w:type="spellStart"/>
      <w:r w:rsidR="00E24F90">
        <w:t>Мефодия</w:t>
      </w:r>
      <w:proofErr w:type="spellEnd"/>
      <w:r w:rsidR="00E24F90">
        <w:t>". Чат, игры, призы, информация для</w:t>
      </w:r>
      <w:r w:rsidR="00E24F90">
        <w:rPr>
          <w:spacing w:val="1"/>
        </w:rPr>
        <w:t xml:space="preserve"> </w:t>
      </w:r>
      <w:r w:rsidR="00E24F90">
        <w:t>родителей</w:t>
      </w:r>
    </w:p>
    <w:p w:rsidR="00F4162A" w:rsidRDefault="003E6EB6">
      <w:pPr>
        <w:pStyle w:val="a3"/>
        <w:spacing w:line="292" w:lineRule="auto"/>
        <w:ind w:left="106" w:right="180"/>
      </w:pPr>
      <w:hyperlink r:id="rId34">
        <w:r w:rsidR="00E24F90">
          <w:t xml:space="preserve">http://www.posnayko.com/index.htm </w:t>
        </w:r>
      </w:hyperlink>
      <w:r w:rsidR="00E24F90">
        <w:t>- Журнал "</w:t>
      </w:r>
      <w:proofErr w:type="spellStart"/>
      <w:r w:rsidR="00E24F90">
        <w:t>Познайка</w:t>
      </w:r>
      <w:proofErr w:type="spellEnd"/>
      <w:r w:rsidR="00E24F90">
        <w:t>". Детский игровой журнал. Конкурсы, игры и</w:t>
      </w:r>
      <w:r w:rsidR="00E24F90">
        <w:rPr>
          <w:spacing w:val="-58"/>
        </w:rPr>
        <w:t xml:space="preserve"> </w:t>
      </w:r>
      <w:r w:rsidR="00E24F90">
        <w:t>прочее.</w:t>
      </w:r>
      <w:r w:rsidR="00E24F90">
        <w:rPr>
          <w:spacing w:val="-1"/>
        </w:rPr>
        <w:t xml:space="preserve"> </w:t>
      </w:r>
      <w:r w:rsidR="00E24F90">
        <w:t>Здесь</w:t>
      </w:r>
      <w:r w:rsidR="00E24F90">
        <w:rPr>
          <w:spacing w:val="-1"/>
        </w:rPr>
        <w:t xml:space="preserve"> </w:t>
      </w:r>
      <w:r w:rsidR="00E24F90">
        <w:t>можно найти стихи</w:t>
      </w:r>
      <w:r w:rsidR="00E24F90">
        <w:rPr>
          <w:spacing w:val="-1"/>
        </w:rPr>
        <w:t xml:space="preserve"> </w:t>
      </w:r>
      <w:r w:rsidR="00E24F90">
        <w:t>и песни для</w:t>
      </w:r>
      <w:r w:rsidR="00E24F90">
        <w:rPr>
          <w:spacing w:val="-1"/>
        </w:rPr>
        <w:t xml:space="preserve"> </w:t>
      </w:r>
      <w:r w:rsidR="00E24F90">
        <w:t>детей</w:t>
      </w:r>
    </w:p>
    <w:p w:rsidR="00F4162A" w:rsidRDefault="00F4162A">
      <w:pPr>
        <w:spacing w:line="292" w:lineRule="auto"/>
        <w:sectPr w:rsidR="00F4162A" w:rsidSect="00335282">
          <w:pgSz w:w="11900" w:h="16840"/>
          <w:pgMar w:top="520" w:right="560" w:bottom="709" w:left="560" w:header="720" w:footer="720" w:gutter="0"/>
          <w:cols w:space="720"/>
        </w:sectPr>
      </w:pPr>
    </w:p>
    <w:p w:rsidR="00F4162A" w:rsidRDefault="003E6EB6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E24F90">
        <w:t>МАТЕРИАЛЬНО-ТЕХНИЧЕСКОЕ</w:t>
      </w:r>
      <w:r w:rsidR="00E24F90">
        <w:rPr>
          <w:spacing w:val="-14"/>
        </w:rPr>
        <w:t xml:space="preserve"> </w:t>
      </w:r>
      <w:r w:rsidR="00E24F90">
        <w:t>ОБЕСПЕЧЕНИЕ</w:t>
      </w:r>
      <w:r w:rsidR="00E24F90">
        <w:rPr>
          <w:spacing w:val="-13"/>
        </w:rPr>
        <w:t xml:space="preserve"> </w:t>
      </w:r>
      <w:r w:rsidR="00E24F90">
        <w:t>ОБРАЗОВАТЕЛЬНОГО</w:t>
      </w:r>
      <w:r w:rsidR="00E24F90">
        <w:rPr>
          <w:spacing w:val="-14"/>
        </w:rPr>
        <w:t xml:space="preserve"> </w:t>
      </w:r>
      <w:r w:rsidR="00E24F90">
        <w:t>ПРОЦЕССА</w:t>
      </w:r>
    </w:p>
    <w:p w:rsidR="00F4162A" w:rsidRDefault="00E24F9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4162A" w:rsidRDefault="00E24F90">
      <w:pPr>
        <w:pStyle w:val="a3"/>
        <w:spacing w:before="156" w:line="292" w:lineRule="auto"/>
        <w:ind w:left="106" w:right="196"/>
      </w:pPr>
      <w:r>
        <w:t>Таблицы к основным разделам грамматического материала, содержащегося в программе по русскому</w:t>
      </w:r>
      <w:r>
        <w:rPr>
          <w:spacing w:val="-58"/>
        </w:rPr>
        <w:t xml:space="preserve"> </w:t>
      </w:r>
      <w:r>
        <w:t>языку.</w:t>
      </w:r>
      <w:r>
        <w:rPr>
          <w:spacing w:val="-1"/>
        </w:rPr>
        <w:t xml:space="preserve"> </w:t>
      </w:r>
      <w:r>
        <w:t>Наборы</w:t>
      </w:r>
      <w:r>
        <w:rPr>
          <w:spacing w:val="-1"/>
        </w:rPr>
        <w:t xml:space="preserve"> </w:t>
      </w:r>
      <w:r>
        <w:t>сюжетных (предметных)</w:t>
      </w:r>
      <w:r>
        <w:rPr>
          <w:spacing w:val="-2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тематикой</w:t>
      </w:r>
    </w:p>
    <w:p w:rsidR="00F4162A" w:rsidRDefault="00E24F90">
      <w:pPr>
        <w:pStyle w:val="1"/>
        <w:spacing w:before="19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F4162A" w:rsidRDefault="00E24F90">
      <w:pPr>
        <w:pStyle w:val="a4"/>
        <w:numPr>
          <w:ilvl w:val="0"/>
          <w:numId w:val="1"/>
        </w:numPr>
        <w:tabs>
          <w:tab w:val="left" w:pos="347"/>
        </w:tabs>
        <w:spacing w:before="95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F4162A" w:rsidRDefault="00E24F90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F4162A" w:rsidRDefault="00E24F90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Колонки</w:t>
      </w:r>
    </w:p>
    <w:p w:rsidR="00F4162A" w:rsidRDefault="00E24F90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Компьютер</w:t>
      </w:r>
    </w:p>
    <w:p w:rsidR="00F4162A" w:rsidRDefault="00F4162A">
      <w:pPr>
        <w:rPr>
          <w:sz w:val="24"/>
        </w:rPr>
        <w:sectPr w:rsidR="00F4162A">
          <w:pgSz w:w="11900" w:h="16840"/>
          <w:pgMar w:top="520" w:right="560" w:bottom="280" w:left="560" w:header="720" w:footer="720" w:gutter="0"/>
          <w:cols w:space="720"/>
        </w:sectPr>
      </w:pPr>
    </w:p>
    <w:p w:rsidR="00F4162A" w:rsidRDefault="00F4162A">
      <w:pPr>
        <w:pStyle w:val="a3"/>
        <w:spacing w:before="4"/>
        <w:rPr>
          <w:sz w:val="17"/>
        </w:rPr>
      </w:pPr>
    </w:p>
    <w:sectPr w:rsidR="00F4162A" w:rsidSect="00CC7F9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42"/>
    <w:multiLevelType w:val="hybridMultilevel"/>
    <w:tmpl w:val="FC74BA7A"/>
    <w:lvl w:ilvl="0" w:tplc="85AA376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F08B9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846AFC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8DE70A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C62E26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9EEA85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2549EA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41E0B9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9ECB32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1EA0270A"/>
    <w:multiLevelType w:val="hybridMultilevel"/>
    <w:tmpl w:val="A5CC21AE"/>
    <w:lvl w:ilvl="0" w:tplc="78CC9C1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CCBD0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A66906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640C9D0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292256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B1E893F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6D8F62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A8ED52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8EEE30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4F22021D"/>
    <w:multiLevelType w:val="hybridMultilevel"/>
    <w:tmpl w:val="93209A14"/>
    <w:lvl w:ilvl="0" w:tplc="77DA6B4A">
      <w:start w:val="3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D494A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EAB85C0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60ACD1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FA6FFA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BE023A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6144E5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82BE371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96DE70F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5DF60113"/>
    <w:multiLevelType w:val="hybridMultilevel"/>
    <w:tmpl w:val="BD1A1F2C"/>
    <w:lvl w:ilvl="0" w:tplc="5E86C6B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18C71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EBA198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A2275D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EA45FA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EE70EA0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11180EF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E93AF53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07C9C0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640E3CA0"/>
    <w:multiLevelType w:val="hybridMultilevel"/>
    <w:tmpl w:val="2C9CBAEC"/>
    <w:lvl w:ilvl="0" w:tplc="9E745EDE">
      <w:start w:val="8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56845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1422E2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9B4AE3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89167F7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17AD83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7DEF44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A8E28F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5CC016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162A"/>
    <w:rsid w:val="00073911"/>
    <w:rsid w:val="000A5726"/>
    <w:rsid w:val="00116360"/>
    <w:rsid w:val="002C053D"/>
    <w:rsid w:val="00335282"/>
    <w:rsid w:val="003E6EB6"/>
    <w:rsid w:val="006F21A2"/>
    <w:rsid w:val="009C6470"/>
    <w:rsid w:val="009F5FE4"/>
    <w:rsid w:val="00A36FAA"/>
    <w:rsid w:val="00C300CE"/>
    <w:rsid w:val="00CC7F9D"/>
    <w:rsid w:val="00D041D6"/>
    <w:rsid w:val="00E24F90"/>
    <w:rsid w:val="00EB1A96"/>
    <w:rsid w:val="00F4162A"/>
    <w:rsid w:val="00F4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F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7F9D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7F9D"/>
    <w:rPr>
      <w:sz w:val="24"/>
      <w:szCs w:val="24"/>
    </w:rPr>
  </w:style>
  <w:style w:type="paragraph" w:styleId="a4">
    <w:name w:val="List Paragraph"/>
    <w:basedOn w:val="a"/>
    <w:uiPriority w:val="1"/>
    <w:qFormat/>
    <w:rsid w:val="00CC7F9D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CC7F9D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3352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28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catalog.iot.ru/" TargetMode="External"/><Relationship Id="rId18" Type="http://schemas.openxmlformats.org/officeDocument/2006/relationships/hyperlink" Target="http://um-/" TargetMode="External"/><Relationship Id="rId26" Type="http://schemas.openxmlformats.org/officeDocument/2006/relationships/hyperlink" Target="http://www.nikitinsky.com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almusic.ru/" TargetMode="External"/><Relationship Id="rId34" Type="http://schemas.openxmlformats.org/officeDocument/2006/relationships/hyperlink" Target="http://www.posnayko.com/index.htm" TargetMode="External"/><Relationship Id="rId7" Type="http://schemas.openxmlformats.org/officeDocument/2006/relationships/hyperlink" Target="http://school-collektion.edu/ru" TargetMode="External"/><Relationship Id="rId12" Type="http://schemas.openxmlformats.org/officeDocument/2006/relationships/hyperlink" Target="http://www.metodkabinet.e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literatura1.narod.ru/dmitrij_emets.html" TargetMode="External"/><Relationship Id="rId33" Type="http://schemas.openxmlformats.org/officeDocument/2006/relationships/hyperlink" Target="http://vkids.k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hportal.ru/load/47-2-2" TargetMode="External"/><Relationship Id="rId20" Type="http://schemas.openxmlformats.org/officeDocument/2006/relationships/hyperlink" Target="http://www.vbg.ru/~kvint/im.htm" TargetMode="External"/><Relationship Id="rId29" Type="http://schemas.openxmlformats.org/officeDocument/2006/relationships/hyperlink" Target="http://barsuk.leni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indows.edu/ru" TargetMode="External"/><Relationship Id="rId11" Type="http://schemas.openxmlformats.org/officeDocument/2006/relationships/hyperlink" Target="http://www.nachalka.com/biblioteka" TargetMode="External"/><Relationship Id="rId24" Type="http://schemas.openxmlformats.org/officeDocument/2006/relationships/hyperlink" Target="http://www.sf.mksat.net/vk/krapivin_index.htm" TargetMode="External"/><Relationship Id="rId32" Type="http://schemas.openxmlformats.org/officeDocument/2006/relationships/hyperlink" Target="http://murzilka.k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mccme.ru/~dima/erunda/naoborot/index.htm" TargetMode="External"/><Relationship Id="rId28" Type="http://schemas.openxmlformats.org/officeDocument/2006/relationships/hyperlink" Target="http://www.kinder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katalog.iot.ru/" TargetMode="External"/><Relationship Id="rId19" Type="http://schemas.openxmlformats.org/officeDocument/2006/relationships/hyperlink" Target="http://internet.chgk.info/" TargetMode="External"/><Relationship Id="rId31" Type="http://schemas.openxmlformats.org/officeDocument/2006/relationships/hyperlink" Target="http://www.kostyor.ru/archiv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jokeclub.ru/" TargetMode="External"/><Relationship Id="rId27" Type="http://schemas.openxmlformats.org/officeDocument/2006/relationships/hyperlink" Target="http://e-skazki.narod.ru/index.html" TargetMode="External"/><Relationship Id="rId30" Type="http://schemas.openxmlformats.org/officeDocument/2006/relationships/hyperlink" Target="http://www.biblioguid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501A1-E209-42C4-9F0D-B6FD20F0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38</Pages>
  <Words>8830</Words>
  <Characters>50337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2022-09-20T10:08:00Z</cp:lastPrinted>
  <dcterms:created xsi:type="dcterms:W3CDTF">2022-09-13T17:05:00Z</dcterms:created>
  <dcterms:modified xsi:type="dcterms:W3CDTF">2022-09-20T10:09:00Z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2022-09-13T00:00:00Z</vt:filetime>
  </property>
</Properties>
</file>